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132C" w14:textId="037F9B90" w:rsidR="000166A6" w:rsidRPr="0035711B" w:rsidRDefault="004019EB" w:rsidP="0035711B">
      <w:pPr>
        <w:ind w:firstLineChars="1400" w:firstLine="3935"/>
        <w:rPr>
          <w:rFonts w:asciiTheme="minorEastAsia" w:hAnsiTheme="minorEastAsia" w:hint="eastAsia"/>
          <w:b/>
          <w:sz w:val="28"/>
          <w:szCs w:val="28"/>
        </w:rPr>
      </w:pPr>
      <w:r w:rsidRPr="000E7EF0">
        <w:rPr>
          <w:rFonts w:asciiTheme="minorEastAsia" w:hAnsiTheme="minorEastAsia" w:hint="eastAsia"/>
          <w:b/>
          <w:sz w:val="28"/>
          <w:szCs w:val="28"/>
        </w:rPr>
        <w:t>研修症例実施報告書</w:t>
      </w:r>
    </w:p>
    <w:p w14:paraId="0B6D5D45" w14:textId="517FA03A" w:rsidR="000166A6" w:rsidRPr="0035711B" w:rsidRDefault="004019EB" w:rsidP="0035711B">
      <w:pPr>
        <w:ind w:firstLineChars="2500" w:firstLine="6000"/>
        <w:rPr>
          <w:rFonts w:asciiTheme="minorEastAsia" w:hAnsiTheme="minorEastAsia" w:hint="eastAsia"/>
          <w:sz w:val="24"/>
          <w:szCs w:val="24"/>
        </w:rPr>
      </w:pPr>
      <w:r w:rsidRPr="000E7EF0">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67DE9E56" wp14:editId="626D25DA">
                <wp:simplePos x="0" y="0"/>
                <wp:positionH relativeFrom="column">
                  <wp:posOffset>4572000</wp:posOffset>
                </wp:positionH>
                <wp:positionV relativeFrom="paragraph">
                  <wp:posOffset>200025</wp:posOffset>
                </wp:positionV>
                <wp:extent cx="19050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4CA54"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15.75pt" to="51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" strokecolor="black [3200]" strokeweight=".5pt">
                <v:stroke joinstyle="miter"/>
              </v:line>
            </w:pict>
          </mc:Fallback>
        </mc:AlternateContent>
      </w:r>
      <w:r w:rsidRPr="000E7EF0">
        <w:rPr>
          <w:rFonts w:asciiTheme="minorEastAsia" w:hAnsiTheme="minorEastAsia" w:hint="eastAsia"/>
          <w:sz w:val="24"/>
          <w:szCs w:val="24"/>
        </w:rPr>
        <w:t xml:space="preserve">研修医氏名　　　　　　　　　　　　　</w:t>
      </w:r>
    </w:p>
    <w:p w14:paraId="6B45973F" w14:textId="4C69A1B4" w:rsidR="00D576FC" w:rsidRPr="000E7EF0" w:rsidRDefault="00AF3CE0" w:rsidP="004019EB">
      <w:pPr>
        <w:rPr>
          <w:rFonts w:asciiTheme="minorEastAsia" w:hAnsiTheme="minorEastAsia"/>
          <w:b/>
          <w:sz w:val="24"/>
          <w:szCs w:val="24"/>
        </w:rPr>
      </w:pPr>
      <w:r w:rsidRPr="000E7EF0">
        <w:rPr>
          <w:rFonts w:asciiTheme="minorEastAsia" w:hAnsiTheme="minorEastAsia" w:hint="eastAsia"/>
          <w:b/>
          <w:sz w:val="24"/>
          <w:szCs w:val="24"/>
        </w:rPr>
        <w:t>人工妊娠中絶手術（１０症例以上）</w:t>
      </w:r>
      <w:r w:rsidR="006629D3" w:rsidRPr="006629D3">
        <w:rPr>
          <w:rFonts w:asciiTheme="minorEastAsia" w:hAnsiTheme="minorEastAsia" w:hint="eastAsia"/>
          <w:b/>
          <w:sz w:val="20"/>
          <w:szCs w:val="20"/>
        </w:rPr>
        <w:t>※人工妊娠中絶手術と流産手術（１０症例以内）合計で２０症例以上</w:t>
      </w:r>
    </w:p>
    <w:tbl>
      <w:tblPr>
        <w:tblpPr w:leftFromText="142" w:rightFromText="142" w:vertAnchor="text" w:horzAnchor="margin" w:tblpY="76"/>
        <w:tblW w:w="10206" w:type="dxa"/>
        <w:tblCellMar>
          <w:left w:w="99" w:type="dxa"/>
          <w:right w:w="99" w:type="dxa"/>
        </w:tblCellMar>
        <w:tblLook w:val="04A0" w:firstRow="1" w:lastRow="0" w:firstColumn="1" w:lastColumn="0" w:noHBand="0" w:noVBand="1"/>
      </w:tblPr>
      <w:tblGrid>
        <w:gridCol w:w="567"/>
        <w:gridCol w:w="1418"/>
        <w:gridCol w:w="1276"/>
        <w:gridCol w:w="1842"/>
        <w:gridCol w:w="1898"/>
        <w:gridCol w:w="654"/>
        <w:gridCol w:w="2551"/>
      </w:tblGrid>
      <w:tr w:rsidR="00AF3CE0" w:rsidRPr="000E7EF0" w14:paraId="6CFFF0F5" w14:textId="77777777" w:rsidTr="00795A1B">
        <w:trPr>
          <w:trHeight w:val="129"/>
        </w:trPr>
        <w:tc>
          <w:tcPr>
            <w:tcW w:w="567" w:type="dxa"/>
            <w:tcBorders>
              <w:top w:val="nil"/>
              <w:left w:val="nil"/>
              <w:bottom w:val="nil"/>
              <w:right w:val="nil"/>
            </w:tcBorders>
            <w:shd w:val="clear" w:color="auto" w:fill="auto"/>
            <w:noWrap/>
            <w:vAlign w:val="center"/>
            <w:hideMark/>
          </w:tcPr>
          <w:p w14:paraId="67C8409F" w14:textId="77777777" w:rsidR="00AF3CE0" w:rsidRPr="000E7EF0" w:rsidRDefault="00AF3CE0" w:rsidP="00AF3CE0">
            <w:pPr>
              <w:widowControl/>
              <w:jc w:val="left"/>
              <w:rPr>
                <w:rFonts w:asciiTheme="minorEastAsia" w:hAnsiTheme="minorEastAsia" w:cs="ＭＳ Ｐゴシック"/>
                <w:kern w:val="0"/>
                <w:sz w:val="26"/>
                <w:szCs w:val="26"/>
              </w:rPr>
            </w:pPr>
          </w:p>
        </w:tc>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086413F8"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年月日</w:t>
            </w:r>
          </w:p>
        </w:tc>
        <w:tc>
          <w:tcPr>
            <w:tcW w:w="1276" w:type="dxa"/>
            <w:tcBorders>
              <w:top w:val="single" w:sz="4" w:space="0" w:color="auto"/>
              <w:left w:val="nil"/>
              <w:bottom w:val="nil"/>
              <w:right w:val="nil"/>
            </w:tcBorders>
            <w:shd w:val="clear" w:color="auto" w:fill="auto"/>
            <w:noWrap/>
            <w:vAlign w:val="center"/>
            <w:hideMark/>
          </w:tcPr>
          <w:p w14:paraId="025EBC68"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妊娠週数</w:t>
            </w:r>
          </w:p>
        </w:tc>
        <w:tc>
          <w:tcPr>
            <w:tcW w:w="1842" w:type="dxa"/>
            <w:tcBorders>
              <w:top w:val="single" w:sz="4" w:space="0" w:color="auto"/>
              <w:left w:val="single" w:sz="4" w:space="0" w:color="auto"/>
              <w:bottom w:val="nil"/>
              <w:right w:val="single" w:sz="4" w:space="0" w:color="auto"/>
            </w:tcBorders>
            <w:shd w:val="clear" w:color="auto" w:fill="auto"/>
            <w:noWrap/>
            <w:vAlign w:val="center"/>
            <w:hideMark/>
          </w:tcPr>
          <w:p w14:paraId="347849FB" w14:textId="77777777" w:rsidR="006629D3" w:rsidRDefault="00AF3CE0" w:rsidP="006629D3">
            <w:pPr>
              <w:widowControl/>
              <w:jc w:val="center"/>
              <w:rPr>
                <w:rFonts w:asciiTheme="minorEastAsia" w:hAnsiTheme="minorEastAsia" w:cs="ＭＳ Ｐゴシック"/>
                <w:kern w:val="0"/>
                <w:sz w:val="26"/>
                <w:szCs w:val="26"/>
              </w:rPr>
            </w:pPr>
            <w:r w:rsidRPr="000E7EF0">
              <w:rPr>
                <w:rFonts w:asciiTheme="minorEastAsia" w:hAnsiTheme="minorEastAsia" w:cs="ＭＳ Ｐゴシック" w:hint="eastAsia"/>
                <w:kern w:val="0"/>
                <w:sz w:val="26"/>
                <w:szCs w:val="26"/>
              </w:rPr>
              <w:t>実施報告書No</w:t>
            </w:r>
          </w:p>
          <w:p w14:paraId="076E94D0" w14:textId="4DD30BCB" w:rsidR="00AF3CE0" w:rsidRPr="006629D3" w:rsidRDefault="006629D3" w:rsidP="006629D3">
            <w:pPr>
              <w:widowControl/>
              <w:jc w:val="center"/>
              <w:rPr>
                <w:rFonts w:asciiTheme="minorEastAsia" w:hAnsiTheme="minorEastAsia" w:cs="ＭＳ Ｐゴシック"/>
                <w:b/>
                <w:bCs/>
                <w:kern w:val="0"/>
                <w:sz w:val="24"/>
                <w:szCs w:val="24"/>
              </w:rPr>
            </w:pPr>
            <w:r w:rsidRPr="006629D3">
              <w:rPr>
                <w:rFonts w:asciiTheme="minorEastAsia" w:hAnsiTheme="minorEastAsia" w:cs="ＭＳ Ｐゴシック" w:hint="eastAsia"/>
                <w:b/>
                <w:bCs/>
                <w:kern w:val="0"/>
                <w:sz w:val="24"/>
                <w:szCs w:val="24"/>
              </w:rPr>
              <w:t>（注1）</w:t>
            </w:r>
          </w:p>
        </w:tc>
        <w:tc>
          <w:tcPr>
            <w:tcW w:w="25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62ACD67" w14:textId="77777777" w:rsidR="00AF3CE0" w:rsidRDefault="00AF3CE0" w:rsidP="00AF3CE0">
            <w:pPr>
              <w:widowControl/>
              <w:jc w:val="center"/>
              <w:rPr>
                <w:rFonts w:asciiTheme="minorEastAsia" w:hAnsiTheme="minorEastAsia" w:cs="ＭＳ Ｐゴシック"/>
                <w:kern w:val="0"/>
                <w:sz w:val="26"/>
                <w:szCs w:val="26"/>
              </w:rPr>
            </w:pPr>
            <w:r w:rsidRPr="000E7EF0">
              <w:rPr>
                <w:rFonts w:asciiTheme="minorEastAsia" w:hAnsiTheme="minorEastAsia" w:cs="ＭＳ Ｐゴシック" w:hint="eastAsia"/>
                <w:kern w:val="0"/>
                <w:sz w:val="26"/>
                <w:szCs w:val="26"/>
              </w:rPr>
              <w:t>研修機関名</w:t>
            </w:r>
          </w:p>
          <w:p w14:paraId="384F976D" w14:textId="76A418CC" w:rsidR="006629D3" w:rsidRPr="00795A1B" w:rsidRDefault="006629D3" w:rsidP="00AF3CE0">
            <w:pPr>
              <w:widowControl/>
              <w:jc w:val="center"/>
              <w:rPr>
                <w:rFonts w:asciiTheme="minorEastAsia" w:hAnsiTheme="minorEastAsia" w:cs="ＭＳ Ｐゴシック" w:hint="eastAsia"/>
                <w:b/>
                <w:bCs/>
                <w:kern w:val="0"/>
                <w:sz w:val="26"/>
                <w:szCs w:val="26"/>
              </w:rPr>
            </w:pPr>
            <w:r w:rsidRPr="00795A1B">
              <w:rPr>
                <w:rFonts w:asciiTheme="minorEastAsia" w:hAnsiTheme="minorEastAsia" w:cs="ＭＳ Ｐゴシック" w:hint="eastAsia"/>
                <w:b/>
                <w:bCs/>
                <w:kern w:val="0"/>
                <w:sz w:val="26"/>
                <w:szCs w:val="26"/>
              </w:rPr>
              <w:t>（</w:t>
            </w:r>
            <w:r w:rsidR="00795A1B" w:rsidRPr="00795A1B">
              <w:rPr>
                <w:rFonts w:asciiTheme="minorEastAsia" w:hAnsiTheme="minorEastAsia" w:cs="ＭＳ Ｐゴシック" w:hint="eastAsia"/>
                <w:b/>
                <w:bCs/>
                <w:kern w:val="0"/>
                <w:sz w:val="26"/>
                <w:szCs w:val="26"/>
              </w:rPr>
              <w:t>注2）</w:t>
            </w:r>
          </w:p>
        </w:tc>
        <w:tc>
          <w:tcPr>
            <w:tcW w:w="2551" w:type="dxa"/>
            <w:tcBorders>
              <w:top w:val="single" w:sz="4" w:space="0" w:color="auto"/>
              <w:left w:val="nil"/>
              <w:bottom w:val="nil"/>
              <w:right w:val="single" w:sz="4" w:space="0" w:color="auto"/>
            </w:tcBorders>
            <w:shd w:val="clear" w:color="auto" w:fill="auto"/>
            <w:noWrap/>
            <w:vAlign w:val="center"/>
            <w:hideMark/>
          </w:tcPr>
          <w:p w14:paraId="2C1CF711" w14:textId="77777777" w:rsidR="00AF3CE0" w:rsidRDefault="00AF3CE0" w:rsidP="00AF3CE0">
            <w:pPr>
              <w:widowControl/>
              <w:jc w:val="center"/>
              <w:rPr>
                <w:rFonts w:asciiTheme="minorEastAsia" w:hAnsiTheme="minorEastAsia" w:cs="ＭＳ Ｐゴシック"/>
                <w:kern w:val="0"/>
                <w:sz w:val="26"/>
                <w:szCs w:val="26"/>
              </w:rPr>
            </w:pPr>
            <w:r w:rsidRPr="000E7EF0">
              <w:rPr>
                <w:rFonts w:asciiTheme="minorEastAsia" w:hAnsiTheme="minorEastAsia" w:cs="ＭＳ Ｐゴシック" w:hint="eastAsia"/>
                <w:kern w:val="0"/>
                <w:sz w:val="26"/>
                <w:szCs w:val="26"/>
              </w:rPr>
              <w:t>指導医名　㊞</w:t>
            </w:r>
          </w:p>
          <w:p w14:paraId="60711358" w14:textId="1BAF4C24" w:rsidR="006629D3" w:rsidRPr="00795A1B" w:rsidRDefault="00795A1B" w:rsidP="00AF3CE0">
            <w:pPr>
              <w:widowControl/>
              <w:jc w:val="center"/>
              <w:rPr>
                <w:rFonts w:asciiTheme="minorEastAsia" w:hAnsiTheme="minorEastAsia" w:cs="ＭＳ Ｐゴシック" w:hint="eastAsia"/>
                <w:b/>
                <w:bCs/>
                <w:kern w:val="0"/>
                <w:sz w:val="26"/>
                <w:szCs w:val="26"/>
              </w:rPr>
            </w:pPr>
            <w:r w:rsidRPr="00795A1B">
              <w:rPr>
                <w:rFonts w:asciiTheme="minorEastAsia" w:hAnsiTheme="minorEastAsia" w:cs="ＭＳ Ｐゴシック" w:hint="eastAsia"/>
                <w:b/>
                <w:bCs/>
                <w:kern w:val="0"/>
                <w:sz w:val="26"/>
                <w:szCs w:val="26"/>
              </w:rPr>
              <w:t>（注3）</w:t>
            </w:r>
          </w:p>
        </w:tc>
      </w:tr>
      <w:tr w:rsidR="00AF3CE0" w:rsidRPr="000E7EF0" w14:paraId="752258F0" w14:textId="77777777" w:rsidTr="00795A1B">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BC69D"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18F462E" w14:textId="77777777" w:rsidR="00AF3CE0" w:rsidRPr="000E7EF0" w:rsidRDefault="00AF3CE0" w:rsidP="00AF3CE0">
            <w:pPr>
              <w:widowControl/>
              <w:jc w:val="left"/>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276" w:type="dxa"/>
            <w:tcBorders>
              <w:top w:val="single" w:sz="4" w:space="0" w:color="auto"/>
              <w:left w:val="nil"/>
              <w:bottom w:val="single" w:sz="4" w:space="0" w:color="auto"/>
              <w:right w:val="nil"/>
            </w:tcBorders>
            <w:shd w:val="clear" w:color="auto" w:fill="auto"/>
            <w:noWrap/>
            <w:vAlign w:val="center"/>
            <w:hideMark/>
          </w:tcPr>
          <w:p w14:paraId="2084480D"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CDF96"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898" w:type="dxa"/>
            <w:tcBorders>
              <w:top w:val="nil"/>
              <w:left w:val="nil"/>
              <w:bottom w:val="single" w:sz="4" w:space="0" w:color="auto"/>
              <w:right w:val="nil"/>
            </w:tcBorders>
            <w:shd w:val="clear" w:color="auto" w:fill="auto"/>
            <w:noWrap/>
            <w:vAlign w:val="center"/>
            <w:hideMark/>
          </w:tcPr>
          <w:p w14:paraId="07AA2E33"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654" w:type="dxa"/>
            <w:tcBorders>
              <w:top w:val="nil"/>
              <w:left w:val="nil"/>
              <w:bottom w:val="single" w:sz="4" w:space="0" w:color="auto"/>
              <w:right w:val="nil"/>
            </w:tcBorders>
            <w:shd w:val="clear" w:color="auto" w:fill="auto"/>
            <w:noWrap/>
            <w:vAlign w:val="center"/>
            <w:hideMark/>
          </w:tcPr>
          <w:p w14:paraId="26BB108D"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6C9A3"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r>
      <w:tr w:rsidR="00AF3CE0" w:rsidRPr="000E7EF0" w14:paraId="50381B67" w14:textId="77777777" w:rsidTr="00795A1B">
        <w:trPr>
          <w:trHeight w:val="129"/>
        </w:trPr>
        <w:tc>
          <w:tcPr>
            <w:tcW w:w="567" w:type="dxa"/>
            <w:tcBorders>
              <w:top w:val="nil"/>
              <w:left w:val="single" w:sz="4" w:space="0" w:color="auto"/>
              <w:bottom w:val="nil"/>
              <w:right w:val="single" w:sz="4" w:space="0" w:color="auto"/>
            </w:tcBorders>
            <w:shd w:val="clear" w:color="auto" w:fill="auto"/>
            <w:noWrap/>
            <w:vAlign w:val="center"/>
            <w:hideMark/>
          </w:tcPr>
          <w:p w14:paraId="41BAF097"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2</w:t>
            </w:r>
          </w:p>
        </w:tc>
        <w:tc>
          <w:tcPr>
            <w:tcW w:w="1418" w:type="dxa"/>
            <w:tcBorders>
              <w:top w:val="nil"/>
              <w:left w:val="nil"/>
              <w:bottom w:val="nil"/>
              <w:right w:val="single" w:sz="4" w:space="0" w:color="auto"/>
            </w:tcBorders>
            <w:shd w:val="clear" w:color="auto" w:fill="auto"/>
            <w:noWrap/>
            <w:vAlign w:val="center"/>
            <w:hideMark/>
          </w:tcPr>
          <w:p w14:paraId="3BAC9F02" w14:textId="77777777" w:rsidR="00AF3CE0" w:rsidRPr="000E7EF0" w:rsidRDefault="00AF3CE0" w:rsidP="00AF3CE0">
            <w:pPr>
              <w:widowControl/>
              <w:jc w:val="left"/>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276" w:type="dxa"/>
            <w:tcBorders>
              <w:top w:val="nil"/>
              <w:left w:val="nil"/>
              <w:bottom w:val="nil"/>
              <w:right w:val="nil"/>
            </w:tcBorders>
            <w:shd w:val="clear" w:color="auto" w:fill="auto"/>
            <w:noWrap/>
            <w:vAlign w:val="center"/>
            <w:hideMark/>
          </w:tcPr>
          <w:p w14:paraId="685CD482" w14:textId="77777777" w:rsidR="00AF3CE0" w:rsidRPr="000E7EF0" w:rsidRDefault="00AF3CE0" w:rsidP="00AF3CE0">
            <w:pPr>
              <w:widowControl/>
              <w:jc w:val="left"/>
              <w:rPr>
                <w:rFonts w:asciiTheme="minorEastAsia" w:hAnsiTheme="minorEastAsia" w:cs="ＭＳ Ｐゴシック"/>
                <w:color w:val="000000"/>
                <w:kern w:val="0"/>
                <w:sz w:val="26"/>
                <w:szCs w:val="26"/>
              </w:rPr>
            </w:pPr>
          </w:p>
        </w:tc>
        <w:tc>
          <w:tcPr>
            <w:tcW w:w="1842" w:type="dxa"/>
            <w:tcBorders>
              <w:top w:val="nil"/>
              <w:left w:val="single" w:sz="4" w:space="0" w:color="auto"/>
              <w:bottom w:val="nil"/>
              <w:right w:val="single" w:sz="4" w:space="0" w:color="auto"/>
            </w:tcBorders>
            <w:shd w:val="clear" w:color="auto" w:fill="auto"/>
            <w:noWrap/>
            <w:vAlign w:val="center"/>
            <w:hideMark/>
          </w:tcPr>
          <w:p w14:paraId="4C5175B0"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898" w:type="dxa"/>
            <w:tcBorders>
              <w:top w:val="nil"/>
              <w:left w:val="nil"/>
              <w:bottom w:val="nil"/>
              <w:right w:val="nil"/>
            </w:tcBorders>
            <w:shd w:val="clear" w:color="auto" w:fill="auto"/>
            <w:noWrap/>
            <w:vAlign w:val="center"/>
            <w:hideMark/>
          </w:tcPr>
          <w:p w14:paraId="6C1CC171" w14:textId="77777777" w:rsidR="00AF3CE0" w:rsidRPr="000E7EF0" w:rsidRDefault="00AF3CE0" w:rsidP="00AF3CE0">
            <w:pPr>
              <w:widowControl/>
              <w:jc w:val="center"/>
              <w:rPr>
                <w:rFonts w:asciiTheme="minorEastAsia" w:hAnsiTheme="minorEastAsia" w:cs="ＭＳ Ｐゴシック"/>
                <w:color w:val="000000"/>
                <w:kern w:val="0"/>
                <w:sz w:val="26"/>
                <w:szCs w:val="26"/>
              </w:rPr>
            </w:pPr>
          </w:p>
        </w:tc>
        <w:tc>
          <w:tcPr>
            <w:tcW w:w="654" w:type="dxa"/>
            <w:tcBorders>
              <w:top w:val="nil"/>
              <w:left w:val="nil"/>
              <w:bottom w:val="nil"/>
              <w:right w:val="nil"/>
            </w:tcBorders>
            <w:shd w:val="clear" w:color="auto" w:fill="auto"/>
            <w:noWrap/>
            <w:vAlign w:val="center"/>
            <w:hideMark/>
          </w:tcPr>
          <w:p w14:paraId="26360A75" w14:textId="77777777" w:rsidR="00AF3CE0" w:rsidRPr="000E7EF0" w:rsidRDefault="00AF3CE0" w:rsidP="00AF3CE0">
            <w:pPr>
              <w:widowControl/>
              <w:jc w:val="center"/>
              <w:rPr>
                <w:rFonts w:asciiTheme="minorEastAsia" w:hAnsiTheme="minorEastAsia" w:cs="Times New Roman"/>
                <w:kern w:val="0"/>
                <w:sz w:val="26"/>
                <w:szCs w:val="26"/>
              </w:rPr>
            </w:pPr>
          </w:p>
        </w:tc>
        <w:tc>
          <w:tcPr>
            <w:tcW w:w="2551" w:type="dxa"/>
            <w:tcBorders>
              <w:top w:val="nil"/>
              <w:left w:val="single" w:sz="4" w:space="0" w:color="auto"/>
              <w:bottom w:val="nil"/>
              <w:right w:val="single" w:sz="4" w:space="0" w:color="auto"/>
            </w:tcBorders>
            <w:shd w:val="clear" w:color="auto" w:fill="auto"/>
            <w:noWrap/>
            <w:vAlign w:val="center"/>
            <w:hideMark/>
          </w:tcPr>
          <w:p w14:paraId="023BEE78"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r>
      <w:tr w:rsidR="00AF3CE0" w:rsidRPr="000E7EF0" w14:paraId="24F5E83F" w14:textId="77777777" w:rsidTr="00795A1B">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025E6"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63AAD1D" w14:textId="77777777" w:rsidR="00AF3CE0" w:rsidRPr="000E7EF0" w:rsidRDefault="00AF3CE0" w:rsidP="00AF3CE0">
            <w:pPr>
              <w:widowControl/>
              <w:jc w:val="left"/>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276" w:type="dxa"/>
            <w:tcBorders>
              <w:top w:val="single" w:sz="4" w:space="0" w:color="auto"/>
              <w:left w:val="nil"/>
              <w:bottom w:val="single" w:sz="4" w:space="0" w:color="auto"/>
              <w:right w:val="nil"/>
            </w:tcBorders>
            <w:shd w:val="clear" w:color="auto" w:fill="auto"/>
            <w:noWrap/>
            <w:vAlign w:val="center"/>
            <w:hideMark/>
          </w:tcPr>
          <w:p w14:paraId="04101319"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94639"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898" w:type="dxa"/>
            <w:tcBorders>
              <w:top w:val="single" w:sz="4" w:space="0" w:color="auto"/>
              <w:left w:val="nil"/>
              <w:bottom w:val="single" w:sz="4" w:space="0" w:color="auto"/>
              <w:right w:val="nil"/>
            </w:tcBorders>
            <w:shd w:val="clear" w:color="auto" w:fill="auto"/>
            <w:noWrap/>
            <w:vAlign w:val="center"/>
            <w:hideMark/>
          </w:tcPr>
          <w:p w14:paraId="19C7F5FD"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654" w:type="dxa"/>
            <w:tcBorders>
              <w:top w:val="single" w:sz="4" w:space="0" w:color="auto"/>
              <w:left w:val="nil"/>
              <w:bottom w:val="single" w:sz="4" w:space="0" w:color="auto"/>
              <w:right w:val="nil"/>
            </w:tcBorders>
            <w:shd w:val="clear" w:color="auto" w:fill="auto"/>
            <w:noWrap/>
            <w:vAlign w:val="center"/>
            <w:hideMark/>
          </w:tcPr>
          <w:p w14:paraId="2734B95D"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7DF15"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r>
      <w:tr w:rsidR="00AF3CE0" w:rsidRPr="000E7EF0" w14:paraId="56FFDCF3" w14:textId="77777777" w:rsidTr="00795A1B">
        <w:trPr>
          <w:trHeight w:val="129"/>
        </w:trPr>
        <w:tc>
          <w:tcPr>
            <w:tcW w:w="567" w:type="dxa"/>
            <w:tcBorders>
              <w:top w:val="nil"/>
              <w:left w:val="single" w:sz="4" w:space="0" w:color="auto"/>
              <w:bottom w:val="nil"/>
              <w:right w:val="single" w:sz="4" w:space="0" w:color="auto"/>
            </w:tcBorders>
            <w:shd w:val="clear" w:color="auto" w:fill="auto"/>
            <w:noWrap/>
            <w:vAlign w:val="center"/>
            <w:hideMark/>
          </w:tcPr>
          <w:p w14:paraId="08DB7489"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4</w:t>
            </w:r>
          </w:p>
        </w:tc>
        <w:tc>
          <w:tcPr>
            <w:tcW w:w="1418" w:type="dxa"/>
            <w:tcBorders>
              <w:top w:val="nil"/>
              <w:left w:val="nil"/>
              <w:bottom w:val="nil"/>
              <w:right w:val="single" w:sz="4" w:space="0" w:color="auto"/>
            </w:tcBorders>
            <w:shd w:val="clear" w:color="auto" w:fill="auto"/>
            <w:noWrap/>
            <w:vAlign w:val="center"/>
            <w:hideMark/>
          </w:tcPr>
          <w:p w14:paraId="66124F5C" w14:textId="77777777" w:rsidR="00AF3CE0" w:rsidRPr="000E7EF0" w:rsidRDefault="00AF3CE0" w:rsidP="00AF3CE0">
            <w:pPr>
              <w:widowControl/>
              <w:jc w:val="left"/>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276" w:type="dxa"/>
            <w:tcBorders>
              <w:top w:val="nil"/>
              <w:left w:val="nil"/>
              <w:bottom w:val="nil"/>
              <w:right w:val="nil"/>
            </w:tcBorders>
            <w:shd w:val="clear" w:color="auto" w:fill="auto"/>
            <w:noWrap/>
            <w:vAlign w:val="center"/>
            <w:hideMark/>
          </w:tcPr>
          <w:p w14:paraId="677B60F9" w14:textId="77777777" w:rsidR="00AF3CE0" w:rsidRPr="000E7EF0" w:rsidRDefault="00AF3CE0" w:rsidP="00AF3CE0">
            <w:pPr>
              <w:widowControl/>
              <w:jc w:val="left"/>
              <w:rPr>
                <w:rFonts w:asciiTheme="minorEastAsia" w:hAnsiTheme="minorEastAsia" w:cs="ＭＳ Ｐゴシック"/>
                <w:color w:val="000000"/>
                <w:kern w:val="0"/>
                <w:sz w:val="26"/>
                <w:szCs w:val="26"/>
              </w:rPr>
            </w:pPr>
          </w:p>
        </w:tc>
        <w:tc>
          <w:tcPr>
            <w:tcW w:w="1842" w:type="dxa"/>
            <w:tcBorders>
              <w:top w:val="nil"/>
              <w:left w:val="single" w:sz="4" w:space="0" w:color="auto"/>
              <w:bottom w:val="nil"/>
              <w:right w:val="single" w:sz="4" w:space="0" w:color="auto"/>
            </w:tcBorders>
            <w:shd w:val="clear" w:color="auto" w:fill="auto"/>
            <w:noWrap/>
            <w:vAlign w:val="center"/>
            <w:hideMark/>
          </w:tcPr>
          <w:p w14:paraId="03442786"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898" w:type="dxa"/>
            <w:tcBorders>
              <w:top w:val="nil"/>
              <w:left w:val="nil"/>
              <w:bottom w:val="nil"/>
              <w:right w:val="nil"/>
            </w:tcBorders>
            <w:shd w:val="clear" w:color="auto" w:fill="auto"/>
            <w:noWrap/>
            <w:vAlign w:val="center"/>
            <w:hideMark/>
          </w:tcPr>
          <w:p w14:paraId="68ACE4D8" w14:textId="77777777" w:rsidR="00AF3CE0" w:rsidRPr="000E7EF0" w:rsidRDefault="00AF3CE0" w:rsidP="00AF3CE0">
            <w:pPr>
              <w:widowControl/>
              <w:jc w:val="center"/>
              <w:rPr>
                <w:rFonts w:asciiTheme="minorEastAsia" w:hAnsiTheme="minorEastAsia" w:cs="ＭＳ Ｐゴシック"/>
                <w:color w:val="000000"/>
                <w:kern w:val="0"/>
                <w:sz w:val="26"/>
                <w:szCs w:val="26"/>
              </w:rPr>
            </w:pPr>
          </w:p>
        </w:tc>
        <w:tc>
          <w:tcPr>
            <w:tcW w:w="654" w:type="dxa"/>
            <w:tcBorders>
              <w:top w:val="nil"/>
              <w:left w:val="nil"/>
              <w:bottom w:val="nil"/>
              <w:right w:val="nil"/>
            </w:tcBorders>
            <w:shd w:val="clear" w:color="auto" w:fill="auto"/>
            <w:noWrap/>
            <w:vAlign w:val="center"/>
            <w:hideMark/>
          </w:tcPr>
          <w:p w14:paraId="4BD40FE8" w14:textId="77777777" w:rsidR="00AF3CE0" w:rsidRPr="000E7EF0" w:rsidRDefault="00AF3CE0" w:rsidP="00AF3CE0">
            <w:pPr>
              <w:widowControl/>
              <w:jc w:val="center"/>
              <w:rPr>
                <w:rFonts w:asciiTheme="minorEastAsia" w:hAnsiTheme="minorEastAsia" w:cs="Times New Roman"/>
                <w:kern w:val="0"/>
                <w:sz w:val="26"/>
                <w:szCs w:val="26"/>
              </w:rPr>
            </w:pPr>
          </w:p>
        </w:tc>
        <w:tc>
          <w:tcPr>
            <w:tcW w:w="2551" w:type="dxa"/>
            <w:tcBorders>
              <w:top w:val="nil"/>
              <w:left w:val="single" w:sz="4" w:space="0" w:color="auto"/>
              <w:bottom w:val="nil"/>
              <w:right w:val="single" w:sz="4" w:space="0" w:color="auto"/>
            </w:tcBorders>
            <w:shd w:val="clear" w:color="auto" w:fill="auto"/>
            <w:noWrap/>
            <w:vAlign w:val="center"/>
            <w:hideMark/>
          </w:tcPr>
          <w:p w14:paraId="2173152B"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r>
      <w:tr w:rsidR="00AF3CE0" w:rsidRPr="000E7EF0" w14:paraId="606FFA4D" w14:textId="77777777" w:rsidTr="00795A1B">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C3750"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572B428" w14:textId="77777777" w:rsidR="00AF3CE0" w:rsidRPr="000E7EF0" w:rsidRDefault="00AF3CE0" w:rsidP="00AF3CE0">
            <w:pPr>
              <w:widowControl/>
              <w:jc w:val="left"/>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276" w:type="dxa"/>
            <w:tcBorders>
              <w:top w:val="single" w:sz="4" w:space="0" w:color="auto"/>
              <w:left w:val="nil"/>
              <w:bottom w:val="single" w:sz="4" w:space="0" w:color="auto"/>
              <w:right w:val="nil"/>
            </w:tcBorders>
            <w:shd w:val="clear" w:color="auto" w:fill="auto"/>
            <w:noWrap/>
            <w:vAlign w:val="center"/>
            <w:hideMark/>
          </w:tcPr>
          <w:p w14:paraId="3C762FEF"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9AFA7"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898" w:type="dxa"/>
            <w:tcBorders>
              <w:top w:val="single" w:sz="4" w:space="0" w:color="auto"/>
              <w:left w:val="nil"/>
              <w:bottom w:val="single" w:sz="4" w:space="0" w:color="auto"/>
              <w:right w:val="nil"/>
            </w:tcBorders>
            <w:shd w:val="clear" w:color="auto" w:fill="auto"/>
            <w:noWrap/>
            <w:vAlign w:val="center"/>
            <w:hideMark/>
          </w:tcPr>
          <w:p w14:paraId="7D746C9C"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654" w:type="dxa"/>
            <w:tcBorders>
              <w:top w:val="single" w:sz="4" w:space="0" w:color="auto"/>
              <w:left w:val="nil"/>
              <w:bottom w:val="single" w:sz="4" w:space="0" w:color="auto"/>
              <w:right w:val="nil"/>
            </w:tcBorders>
            <w:shd w:val="clear" w:color="auto" w:fill="auto"/>
            <w:noWrap/>
            <w:vAlign w:val="center"/>
            <w:hideMark/>
          </w:tcPr>
          <w:p w14:paraId="76779FCB"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A2A27"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r>
      <w:tr w:rsidR="00AF3CE0" w:rsidRPr="000E7EF0" w14:paraId="1ED460A5" w14:textId="77777777" w:rsidTr="00795A1B">
        <w:trPr>
          <w:trHeight w:val="129"/>
        </w:trPr>
        <w:tc>
          <w:tcPr>
            <w:tcW w:w="567" w:type="dxa"/>
            <w:tcBorders>
              <w:top w:val="nil"/>
              <w:left w:val="single" w:sz="4" w:space="0" w:color="auto"/>
              <w:bottom w:val="nil"/>
              <w:right w:val="single" w:sz="4" w:space="0" w:color="auto"/>
            </w:tcBorders>
            <w:shd w:val="clear" w:color="auto" w:fill="auto"/>
            <w:noWrap/>
            <w:vAlign w:val="center"/>
            <w:hideMark/>
          </w:tcPr>
          <w:p w14:paraId="42E23789"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6</w:t>
            </w:r>
          </w:p>
        </w:tc>
        <w:tc>
          <w:tcPr>
            <w:tcW w:w="1418" w:type="dxa"/>
            <w:tcBorders>
              <w:top w:val="nil"/>
              <w:left w:val="nil"/>
              <w:bottom w:val="nil"/>
              <w:right w:val="single" w:sz="4" w:space="0" w:color="auto"/>
            </w:tcBorders>
            <w:shd w:val="clear" w:color="auto" w:fill="auto"/>
            <w:noWrap/>
            <w:vAlign w:val="center"/>
            <w:hideMark/>
          </w:tcPr>
          <w:p w14:paraId="7B795B42" w14:textId="77777777" w:rsidR="00AF3CE0" w:rsidRPr="000E7EF0" w:rsidRDefault="00AF3CE0" w:rsidP="00AF3CE0">
            <w:pPr>
              <w:widowControl/>
              <w:jc w:val="left"/>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276" w:type="dxa"/>
            <w:tcBorders>
              <w:top w:val="nil"/>
              <w:left w:val="nil"/>
              <w:bottom w:val="nil"/>
              <w:right w:val="nil"/>
            </w:tcBorders>
            <w:shd w:val="clear" w:color="auto" w:fill="auto"/>
            <w:noWrap/>
            <w:vAlign w:val="center"/>
            <w:hideMark/>
          </w:tcPr>
          <w:p w14:paraId="79AEE0AB" w14:textId="77777777" w:rsidR="00AF3CE0" w:rsidRPr="000E7EF0" w:rsidRDefault="00AF3CE0" w:rsidP="00AF3CE0">
            <w:pPr>
              <w:widowControl/>
              <w:jc w:val="left"/>
              <w:rPr>
                <w:rFonts w:asciiTheme="minorEastAsia" w:hAnsiTheme="minorEastAsia" w:cs="ＭＳ Ｐゴシック"/>
                <w:color w:val="000000"/>
                <w:kern w:val="0"/>
                <w:sz w:val="26"/>
                <w:szCs w:val="26"/>
              </w:rPr>
            </w:pPr>
          </w:p>
        </w:tc>
        <w:tc>
          <w:tcPr>
            <w:tcW w:w="1842" w:type="dxa"/>
            <w:tcBorders>
              <w:top w:val="nil"/>
              <w:left w:val="single" w:sz="4" w:space="0" w:color="auto"/>
              <w:bottom w:val="nil"/>
              <w:right w:val="single" w:sz="4" w:space="0" w:color="auto"/>
            </w:tcBorders>
            <w:shd w:val="clear" w:color="auto" w:fill="auto"/>
            <w:noWrap/>
            <w:vAlign w:val="center"/>
            <w:hideMark/>
          </w:tcPr>
          <w:p w14:paraId="44EDFD54"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898" w:type="dxa"/>
            <w:tcBorders>
              <w:top w:val="nil"/>
              <w:left w:val="nil"/>
              <w:bottom w:val="nil"/>
              <w:right w:val="nil"/>
            </w:tcBorders>
            <w:shd w:val="clear" w:color="auto" w:fill="auto"/>
            <w:noWrap/>
            <w:vAlign w:val="center"/>
            <w:hideMark/>
          </w:tcPr>
          <w:p w14:paraId="791C4712" w14:textId="77777777" w:rsidR="00AF3CE0" w:rsidRPr="000E7EF0" w:rsidRDefault="00AF3CE0" w:rsidP="00AF3CE0">
            <w:pPr>
              <w:widowControl/>
              <w:jc w:val="center"/>
              <w:rPr>
                <w:rFonts w:asciiTheme="minorEastAsia" w:hAnsiTheme="minorEastAsia" w:cs="ＭＳ Ｐゴシック"/>
                <w:color w:val="000000"/>
                <w:kern w:val="0"/>
                <w:sz w:val="26"/>
                <w:szCs w:val="26"/>
              </w:rPr>
            </w:pPr>
          </w:p>
        </w:tc>
        <w:tc>
          <w:tcPr>
            <w:tcW w:w="654" w:type="dxa"/>
            <w:tcBorders>
              <w:top w:val="nil"/>
              <w:left w:val="nil"/>
              <w:bottom w:val="nil"/>
              <w:right w:val="nil"/>
            </w:tcBorders>
            <w:shd w:val="clear" w:color="auto" w:fill="auto"/>
            <w:noWrap/>
            <w:vAlign w:val="center"/>
            <w:hideMark/>
          </w:tcPr>
          <w:p w14:paraId="4CDF6949" w14:textId="77777777" w:rsidR="00AF3CE0" w:rsidRPr="000E7EF0" w:rsidRDefault="00AF3CE0" w:rsidP="00AF3CE0">
            <w:pPr>
              <w:widowControl/>
              <w:jc w:val="center"/>
              <w:rPr>
                <w:rFonts w:asciiTheme="minorEastAsia" w:hAnsiTheme="minorEastAsia" w:cs="Times New Roman"/>
                <w:kern w:val="0"/>
                <w:sz w:val="26"/>
                <w:szCs w:val="26"/>
              </w:rPr>
            </w:pPr>
          </w:p>
        </w:tc>
        <w:tc>
          <w:tcPr>
            <w:tcW w:w="2551" w:type="dxa"/>
            <w:tcBorders>
              <w:top w:val="nil"/>
              <w:left w:val="single" w:sz="4" w:space="0" w:color="auto"/>
              <w:bottom w:val="nil"/>
              <w:right w:val="single" w:sz="4" w:space="0" w:color="auto"/>
            </w:tcBorders>
            <w:shd w:val="clear" w:color="auto" w:fill="auto"/>
            <w:noWrap/>
            <w:vAlign w:val="center"/>
            <w:hideMark/>
          </w:tcPr>
          <w:p w14:paraId="31D6F727"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r>
      <w:tr w:rsidR="00AF3CE0" w:rsidRPr="000E7EF0" w14:paraId="7D6EE609" w14:textId="77777777" w:rsidTr="00795A1B">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C6CBC"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A345D7D" w14:textId="77777777" w:rsidR="00AF3CE0" w:rsidRPr="000E7EF0" w:rsidRDefault="00AF3CE0" w:rsidP="00AF3CE0">
            <w:pPr>
              <w:widowControl/>
              <w:jc w:val="left"/>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276" w:type="dxa"/>
            <w:tcBorders>
              <w:top w:val="single" w:sz="4" w:space="0" w:color="auto"/>
              <w:left w:val="nil"/>
              <w:bottom w:val="single" w:sz="4" w:space="0" w:color="auto"/>
              <w:right w:val="nil"/>
            </w:tcBorders>
            <w:shd w:val="clear" w:color="auto" w:fill="auto"/>
            <w:noWrap/>
            <w:vAlign w:val="center"/>
            <w:hideMark/>
          </w:tcPr>
          <w:p w14:paraId="35F33B2F"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24B72"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898" w:type="dxa"/>
            <w:tcBorders>
              <w:top w:val="single" w:sz="4" w:space="0" w:color="auto"/>
              <w:left w:val="nil"/>
              <w:bottom w:val="single" w:sz="4" w:space="0" w:color="auto"/>
              <w:right w:val="nil"/>
            </w:tcBorders>
            <w:shd w:val="clear" w:color="auto" w:fill="auto"/>
            <w:noWrap/>
            <w:vAlign w:val="center"/>
            <w:hideMark/>
          </w:tcPr>
          <w:p w14:paraId="5785384B"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654" w:type="dxa"/>
            <w:tcBorders>
              <w:top w:val="single" w:sz="4" w:space="0" w:color="auto"/>
              <w:left w:val="nil"/>
              <w:bottom w:val="single" w:sz="4" w:space="0" w:color="auto"/>
              <w:right w:val="nil"/>
            </w:tcBorders>
            <w:shd w:val="clear" w:color="auto" w:fill="auto"/>
            <w:noWrap/>
            <w:vAlign w:val="center"/>
            <w:hideMark/>
          </w:tcPr>
          <w:p w14:paraId="2CCD73F5"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64842"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r>
      <w:tr w:rsidR="00AF3CE0" w:rsidRPr="000E7EF0" w14:paraId="5B86166A" w14:textId="77777777" w:rsidTr="00795A1B">
        <w:trPr>
          <w:trHeight w:val="129"/>
        </w:trPr>
        <w:tc>
          <w:tcPr>
            <w:tcW w:w="567" w:type="dxa"/>
            <w:tcBorders>
              <w:top w:val="nil"/>
              <w:left w:val="single" w:sz="4" w:space="0" w:color="auto"/>
              <w:bottom w:val="nil"/>
              <w:right w:val="single" w:sz="4" w:space="0" w:color="auto"/>
            </w:tcBorders>
            <w:shd w:val="clear" w:color="auto" w:fill="auto"/>
            <w:noWrap/>
            <w:vAlign w:val="center"/>
            <w:hideMark/>
          </w:tcPr>
          <w:p w14:paraId="227BF436"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8</w:t>
            </w:r>
          </w:p>
        </w:tc>
        <w:tc>
          <w:tcPr>
            <w:tcW w:w="1418" w:type="dxa"/>
            <w:tcBorders>
              <w:top w:val="nil"/>
              <w:left w:val="nil"/>
              <w:bottom w:val="nil"/>
              <w:right w:val="single" w:sz="4" w:space="0" w:color="auto"/>
            </w:tcBorders>
            <w:shd w:val="clear" w:color="auto" w:fill="auto"/>
            <w:noWrap/>
            <w:vAlign w:val="center"/>
            <w:hideMark/>
          </w:tcPr>
          <w:p w14:paraId="085488B9" w14:textId="77777777" w:rsidR="00AF3CE0" w:rsidRPr="000E7EF0" w:rsidRDefault="00AF3CE0" w:rsidP="00AF3CE0">
            <w:pPr>
              <w:widowControl/>
              <w:jc w:val="left"/>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276" w:type="dxa"/>
            <w:tcBorders>
              <w:top w:val="nil"/>
              <w:left w:val="nil"/>
              <w:bottom w:val="nil"/>
              <w:right w:val="nil"/>
            </w:tcBorders>
            <w:shd w:val="clear" w:color="auto" w:fill="auto"/>
            <w:noWrap/>
            <w:vAlign w:val="center"/>
            <w:hideMark/>
          </w:tcPr>
          <w:p w14:paraId="2E0DD12A" w14:textId="77777777" w:rsidR="00AF3CE0" w:rsidRPr="000E7EF0" w:rsidRDefault="00AF3CE0" w:rsidP="00AF3CE0">
            <w:pPr>
              <w:widowControl/>
              <w:jc w:val="left"/>
              <w:rPr>
                <w:rFonts w:asciiTheme="minorEastAsia" w:hAnsiTheme="minorEastAsia" w:cs="ＭＳ Ｐゴシック"/>
                <w:color w:val="000000"/>
                <w:kern w:val="0"/>
                <w:sz w:val="26"/>
                <w:szCs w:val="26"/>
              </w:rPr>
            </w:pPr>
          </w:p>
        </w:tc>
        <w:tc>
          <w:tcPr>
            <w:tcW w:w="1842" w:type="dxa"/>
            <w:tcBorders>
              <w:top w:val="nil"/>
              <w:left w:val="single" w:sz="4" w:space="0" w:color="auto"/>
              <w:bottom w:val="nil"/>
              <w:right w:val="single" w:sz="4" w:space="0" w:color="auto"/>
            </w:tcBorders>
            <w:shd w:val="clear" w:color="auto" w:fill="auto"/>
            <w:noWrap/>
            <w:vAlign w:val="center"/>
            <w:hideMark/>
          </w:tcPr>
          <w:p w14:paraId="631DF553"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898" w:type="dxa"/>
            <w:tcBorders>
              <w:top w:val="nil"/>
              <w:left w:val="nil"/>
              <w:bottom w:val="nil"/>
              <w:right w:val="nil"/>
            </w:tcBorders>
            <w:shd w:val="clear" w:color="auto" w:fill="auto"/>
            <w:noWrap/>
            <w:vAlign w:val="center"/>
            <w:hideMark/>
          </w:tcPr>
          <w:p w14:paraId="0F594C6B" w14:textId="77777777" w:rsidR="00AF3CE0" w:rsidRPr="000E7EF0" w:rsidRDefault="00AF3CE0" w:rsidP="00AF3CE0">
            <w:pPr>
              <w:widowControl/>
              <w:jc w:val="center"/>
              <w:rPr>
                <w:rFonts w:asciiTheme="minorEastAsia" w:hAnsiTheme="minorEastAsia" w:cs="ＭＳ Ｐゴシック"/>
                <w:color w:val="000000"/>
                <w:kern w:val="0"/>
                <w:sz w:val="26"/>
                <w:szCs w:val="26"/>
              </w:rPr>
            </w:pPr>
          </w:p>
        </w:tc>
        <w:tc>
          <w:tcPr>
            <w:tcW w:w="654" w:type="dxa"/>
            <w:tcBorders>
              <w:top w:val="nil"/>
              <w:left w:val="nil"/>
              <w:bottom w:val="nil"/>
              <w:right w:val="nil"/>
            </w:tcBorders>
            <w:shd w:val="clear" w:color="auto" w:fill="auto"/>
            <w:noWrap/>
            <w:vAlign w:val="center"/>
            <w:hideMark/>
          </w:tcPr>
          <w:p w14:paraId="6FD5617C" w14:textId="77777777" w:rsidR="00AF3CE0" w:rsidRPr="000E7EF0" w:rsidRDefault="00AF3CE0" w:rsidP="00AF3CE0">
            <w:pPr>
              <w:widowControl/>
              <w:jc w:val="center"/>
              <w:rPr>
                <w:rFonts w:asciiTheme="minorEastAsia" w:hAnsiTheme="minorEastAsia" w:cs="Times New Roman"/>
                <w:kern w:val="0"/>
                <w:sz w:val="26"/>
                <w:szCs w:val="26"/>
              </w:rPr>
            </w:pPr>
          </w:p>
        </w:tc>
        <w:tc>
          <w:tcPr>
            <w:tcW w:w="2551" w:type="dxa"/>
            <w:tcBorders>
              <w:top w:val="nil"/>
              <w:left w:val="single" w:sz="4" w:space="0" w:color="auto"/>
              <w:bottom w:val="nil"/>
              <w:right w:val="single" w:sz="4" w:space="0" w:color="auto"/>
            </w:tcBorders>
            <w:shd w:val="clear" w:color="auto" w:fill="auto"/>
            <w:noWrap/>
            <w:vAlign w:val="center"/>
            <w:hideMark/>
          </w:tcPr>
          <w:p w14:paraId="6809D039"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r>
      <w:tr w:rsidR="00AF3CE0" w:rsidRPr="000E7EF0" w14:paraId="00516D18" w14:textId="77777777" w:rsidTr="00795A1B">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6B613"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C53E15F" w14:textId="77777777" w:rsidR="00AF3CE0" w:rsidRPr="000E7EF0" w:rsidRDefault="00AF3CE0" w:rsidP="00AF3CE0">
            <w:pPr>
              <w:widowControl/>
              <w:jc w:val="left"/>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276" w:type="dxa"/>
            <w:tcBorders>
              <w:top w:val="single" w:sz="4" w:space="0" w:color="auto"/>
              <w:left w:val="nil"/>
              <w:bottom w:val="single" w:sz="4" w:space="0" w:color="auto"/>
              <w:right w:val="nil"/>
            </w:tcBorders>
            <w:shd w:val="clear" w:color="auto" w:fill="auto"/>
            <w:noWrap/>
            <w:vAlign w:val="center"/>
            <w:hideMark/>
          </w:tcPr>
          <w:p w14:paraId="38F9FDFC"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18BC7"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898" w:type="dxa"/>
            <w:tcBorders>
              <w:top w:val="single" w:sz="4" w:space="0" w:color="auto"/>
              <w:left w:val="nil"/>
              <w:bottom w:val="single" w:sz="4" w:space="0" w:color="auto"/>
              <w:right w:val="nil"/>
            </w:tcBorders>
            <w:shd w:val="clear" w:color="auto" w:fill="auto"/>
            <w:noWrap/>
            <w:vAlign w:val="center"/>
            <w:hideMark/>
          </w:tcPr>
          <w:p w14:paraId="0FAC4C54"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654" w:type="dxa"/>
            <w:tcBorders>
              <w:top w:val="single" w:sz="4" w:space="0" w:color="auto"/>
              <w:left w:val="nil"/>
              <w:bottom w:val="single" w:sz="4" w:space="0" w:color="auto"/>
              <w:right w:val="nil"/>
            </w:tcBorders>
            <w:shd w:val="clear" w:color="auto" w:fill="auto"/>
            <w:noWrap/>
            <w:vAlign w:val="center"/>
            <w:hideMark/>
          </w:tcPr>
          <w:p w14:paraId="5FF8EFBB"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1C221"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r>
      <w:tr w:rsidR="00AF3CE0" w:rsidRPr="000E7EF0" w14:paraId="5B1FC435" w14:textId="77777777" w:rsidTr="00795A1B">
        <w:trPr>
          <w:trHeight w:val="129"/>
        </w:trPr>
        <w:tc>
          <w:tcPr>
            <w:tcW w:w="567" w:type="dxa"/>
            <w:tcBorders>
              <w:top w:val="nil"/>
              <w:left w:val="single" w:sz="4" w:space="0" w:color="auto"/>
              <w:bottom w:val="nil"/>
              <w:right w:val="single" w:sz="4" w:space="0" w:color="auto"/>
            </w:tcBorders>
            <w:shd w:val="clear" w:color="auto" w:fill="auto"/>
            <w:noWrap/>
            <w:vAlign w:val="center"/>
            <w:hideMark/>
          </w:tcPr>
          <w:p w14:paraId="4ED2E3FF"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10</w:t>
            </w:r>
          </w:p>
        </w:tc>
        <w:tc>
          <w:tcPr>
            <w:tcW w:w="1418" w:type="dxa"/>
            <w:tcBorders>
              <w:top w:val="nil"/>
              <w:left w:val="nil"/>
              <w:bottom w:val="nil"/>
              <w:right w:val="single" w:sz="4" w:space="0" w:color="auto"/>
            </w:tcBorders>
            <w:shd w:val="clear" w:color="auto" w:fill="auto"/>
            <w:noWrap/>
            <w:vAlign w:val="center"/>
            <w:hideMark/>
          </w:tcPr>
          <w:p w14:paraId="0B8182E9" w14:textId="77777777" w:rsidR="00AF3CE0" w:rsidRPr="000E7EF0" w:rsidRDefault="00AF3CE0" w:rsidP="00AF3CE0">
            <w:pPr>
              <w:widowControl/>
              <w:jc w:val="left"/>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276" w:type="dxa"/>
            <w:tcBorders>
              <w:top w:val="nil"/>
              <w:left w:val="nil"/>
              <w:bottom w:val="nil"/>
              <w:right w:val="nil"/>
            </w:tcBorders>
            <w:shd w:val="clear" w:color="auto" w:fill="auto"/>
            <w:noWrap/>
            <w:vAlign w:val="center"/>
            <w:hideMark/>
          </w:tcPr>
          <w:p w14:paraId="0287DB45" w14:textId="77777777" w:rsidR="00AF3CE0" w:rsidRPr="000E7EF0" w:rsidRDefault="00AF3CE0" w:rsidP="00AF3CE0">
            <w:pPr>
              <w:widowControl/>
              <w:jc w:val="left"/>
              <w:rPr>
                <w:rFonts w:asciiTheme="minorEastAsia" w:hAnsiTheme="minorEastAsia" w:cs="ＭＳ Ｐゴシック"/>
                <w:color w:val="000000"/>
                <w:kern w:val="0"/>
                <w:sz w:val="26"/>
                <w:szCs w:val="26"/>
              </w:rPr>
            </w:pPr>
          </w:p>
        </w:tc>
        <w:tc>
          <w:tcPr>
            <w:tcW w:w="1842" w:type="dxa"/>
            <w:tcBorders>
              <w:top w:val="nil"/>
              <w:left w:val="single" w:sz="4" w:space="0" w:color="auto"/>
              <w:bottom w:val="nil"/>
              <w:right w:val="single" w:sz="4" w:space="0" w:color="auto"/>
            </w:tcBorders>
            <w:shd w:val="clear" w:color="auto" w:fill="auto"/>
            <w:noWrap/>
            <w:vAlign w:val="center"/>
            <w:hideMark/>
          </w:tcPr>
          <w:p w14:paraId="30F3A981"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898" w:type="dxa"/>
            <w:tcBorders>
              <w:top w:val="nil"/>
              <w:left w:val="nil"/>
              <w:bottom w:val="nil"/>
              <w:right w:val="nil"/>
            </w:tcBorders>
            <w:shd w:val="clear" w:color="auto" w:fill="auto"/>
            <w:noWrap/>
            <w:vAlign w:val="center"/>
            <w:hideMark/>
          </w:tcPr>
          <w:p w14:paraId="0EBA7FA1" w14:textId="77777777" w:rsidR="00AF3CE0" w:rsidRPr="000E7EF0" w:rsidRDefault="00AF3CE0" w:rsidP="00AF3CE0">
            <w:pPr>
              <w:widowControl/>
              <w:jc w:val="center"/>
              <w:rPr>
                <w:rFonts w:asciiTheme="minorEastAsia" w:hAnsiTheme="minorEastAsia" w:cs="ＭＳ Ｐゴシック"/>
                <w:color w:val="000000"/>
                <w:kern w:val="0"/>
                <w:sz w:val="26"/>
                <w:szCs w:val="26"/>
              </w:rPr>
            </w:pPr>
          </w:p>
        </w:tc>
        <w:tc>
          <w:tcPr>
            <w:tcW w:w="654" w:type="dxa"/>
            <w:tcBorders>
              <w:top w:val="nil"/>
              <w:left w:val="nil"/>
              <w:bottom w:val="nil"/>
              <w:right w:val="nil"/>
            </w:tcBorders>
            <w:shd w:val="clear" w:color="auto" w:fill="auto"/>
            <w:noWrap/>
            <w:vAlign w:val="center"/>
            <w:hideMark/>
          </w:tcPr>
          <w:p w14:paraId="23BEEBBA" w14:textId="77777777" w:rsidR="00AF3CE0" w:rsidRPr="000E7EF0" w:rsidRDefault="00AF3CE0" w:rsidP="00AF3CE0">
            <w:pPr>
              <w:widowControl/>
              <w:jc w:val="center"/>
              <w:rPr>
                <w:rFonts w:asciiTheme="minorEastAsia" w:hAnsiTheme="minorEastAsia" w:cs="Times New Roman"/>
                <w:kern w:val="0"/>
                <w:sz w:val="26"/>
                <w:szCs w:val="26"/>
              </w:rPr>
            </w:pPr>
          </w:p>
        </w:tc>
        <w:tc>
          <w:tcPr>
            <w:tcW w:w="2551" w:type="dxa"/>
            <w:tcBorders>
              <w:top w:val="nil"/>
              <w:left w:val="single" w:sz="4" w:space="0" w:color="auto"/>
              <w:bottom w:val="nil"/>
              <w:right w:val="single" w:sz="4" w:space="0" w:color="auto"/>
            </w:tcBorders>
            <w:shd w:val="clear" w:color="auto" w:fill="auto"/>
            <w:noWrap/>
            <w:vAlign w:val="center"/>
            <w:hideMark/>
          </w:tcPr>
          <w:p w14:paraId="6E6606CC"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r>
      <w:tr w:rsidR="00AF3CE0" w:rsidRPr="000E7EF0" w14:paraId="61D116F5" w14:textId="77777777" w:rsidTr="00795A1B">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70815"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4BDFDDF" w14:textId="77777777" w:rsidR="00AF3CE0" w:rsidRPr="000E7EF0" w:rsidRDefault="00AF3CE0" w:rsidP="00AF3CE0">
            <w:pPr>
              <w:widowControl/>
              <w:jc w:val="left"/>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276" w:type="dxa"/>
            <w:tcBorders>
              <w:top w:val="single" w:sz="4" w:space="0" w:color="auto"/>
              <w:left w:val="nil"/>
              <w:bottom w:val="single" w:sz="4" w:space="0" w:color="auto"/>
              <w:right w:val="nil"/>
            </w:tcBorders>
            <w:shd w:val="clear" w:color="auto" w:fill="auto"/>
            <w:noWrap/>
            <w:vAlign w:val="center"/>
            <w:hideMark/>
          </w:tcPr>
          <w:p w14:paraId="47C131BF"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E4F24"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898" w:type="dxa"/>
            <w:tcBorders>
              <w:top w:val="single" w:sz="4" w:space="0" w:color="auto"/>
              <w:left w:val="nil"/>
              <w:bottom w:val="single" w:sz="4" w:space="0" w:color="auto"/>
              <w:right w:val="nil"/>
            </w:tcBorders>
            <w:shd w:val="clear" w:color="auto" w:fill="auto"/>
            <w:noWrap/>
            <w:vAlign w:val="center"/>
            <w:hideMark/>
          </w:tcPr>
          <w:p w14:paraId="294F015B"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654" w:type="dxa"/>
            <w:tcBorders>
              <w:top w:val="single" w:sz="4" w:space="0" w:color="auto"/>
              <w:left w:val="nil"/>
              <w:bottom w:val="single" w:sz="4" w:space="0" w:color="auto"/>
              <w:right w:val="nil"/>
            </w:tcBorders>
            <w:shd w:val="clear" w:color="auto" w:fill="auto"/>
            <w:noWrap/>
            <w:vAlign w:val="center"/>
            <w:hideMark/>
          </w:tcPr>
          <w:p w14:paraId="56F3BB67"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932DC"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r>
      <w:tr w:rsidR="00AF3CE0" w:rsidRPr="000E7EF0" w14:paraId="7D0B520A" w14:textId="77777777" w:rsidTr="00795A1B">
        <w:trPr>
          <w:trHeight w:val="129"/>
        </w:trPr>
        <w:tc>
          <w:tcPr>
            <w:tcW w:w="567" w:type="dxa"/>
            <w:tcBorders>
              <w:top w:val="nil"/>
              <w:left w:val="single" w:sz="4" w:space="0" w:color="auto"/>
              <w:bottom w:val="nil"/>
              <w:right w:val="single" w:sz="4" w:space="0" w:color="auto"/>
            </w:tcBorders>
            <w:shd w:val="clear" w:color="auto" w:fill="auto"/>
            <w:noWrap/>
            <w:vAlign w:val="center"/>
            <w:hideMark/>
          </w:tcPr>
          <w:p w14:paraId="2D6AAA91"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12</w:t>
            </w:r>
          </w:p>
        </w:tc>
        <w:tc>
          <w:tcPr>
            <w:tcW w:w="1418" w:type="dxa"/>
            <w:tcBorders>
              <w:top w:val="nil"/>
              <w:left w:val="nil"/>
              <w:bottom w:val="nil"/>
              <w:right w:val="single" w:sz="4" w:space="0" w:color="auto"/>
            </w:tcBorders>
            <w:shd w:val="clear" w:color="auto" w:fill="auto"/>
            <w:noWrap/>
            <w:vAlign w:val="center"/>
            <w:hideMark/>
          </w:tcPr>
          <w:p w14:paraId="701E564A" w14:textId="77777777" w:rsidR="00AF3CE0" w:rsidRPr="000E7EF0" w:rsidRDefault="00AF3CE0" w:rsidP="00AF3CE0">
            <w:pPr>
              <w:widowControl/>
              <w:jc w:val="left"/>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276" w:type="dxa"/>
            <w:tcBorders>
              <w:top w:val="nil"/>
              <w:left w:val="nil"/>
              <w:bottom w:val="nil"/>
              <w:right w:val="nil"/>
            </w:tcBorders>
            <w:shd w:val="clear" w:color="auto" w:fill="auto"/>
            <w:noWrap/>
            <w:vAlign w:val="center"/>
            <w:hideMark/>
          </w:tcPr>
          <w:p w14:paraId="56E13803" w14:textId="77777777" w:rsidR="00AF3CE0" w:rsidRPr="000E7EF0" w:rsidRDefault="00AF3CE0" w:rsidP="00AF3CE0">
            <w:pPr>
              <w:widowControl/>
              <w:jc w:val="left"/>
              <w:rPr>
                <w:rFonts w:asciiTheme="minorEastAsia" w:hAnsiTheme="minorEastAsia" w:cs="ＭＳ Ｐゴシック"/>
                <w:color w:val="000000"/>
                <w:kern w:val="0"/>
                <w:sz w:val="26"/>
                <w:szCs w:val="26"/>
              </w:rPr>
            </w:pPr>
          </w:p>
        </w:tc>
        <w:tc>
          <w:tcPr>
            <w:tcW w:w="1842" w:type="dxa"/>
            <w:tcBorders>
              <w:top w:val="nil"/>
              <w:left w:val="single" w:sz="4" w:space="0" w:color="auto"/>
              <w:bottom w:val="nil"/>
              <w:right w:val="single" w:sz="4" w:space="0" w:color="auto"/>
            </w:tcBorders>
            <w:shd w:val="clear" w:color="auto" w:fill="auto"/>
            <w:noWrap/>
            <w:vAlign w:val="center"/>
            <w:hideMark/>
          </w:tcPr>
          <w:p w14:paraId="192EB0EC"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898" w:type="dxa"/>
            <w:tcBorders>
              <w:top w:val="nil"/>
              <w:left w:val="nil"/>
              <w:bottom w:val="nil"/>
              <w:right w:val="nil"/>
            </w:tcBorders>
            <w:shd w:val="clear" w:color="auto" w:fill="auto"/>
            <w:noWrap/>
            <w:vAlign w:val="center"/>
            <w:hideMark/>
          </w:tcPr>
          <w:p w14:paraId="2F45FB71" w14:textId="77777777" w:rsidR="00AF3CE0" w:rsidRPr="000E7EF0" w:rsidRDefault="00AF3CE0" w:rsidP="00AF3CE0">
            <w:pPr>
              <w:widowControl/>
              <w:jc w:val="center"/>
              <w:rPr>
                <w:rFonts w:asciiTheme="minorEastAsia" w:hAnsiTheme="minorEastAsia" w:cs="ＭＳ Ｐゴシック"/>
                <w:color w:val="000000"/>
                <w:kern w:val="0"/>
                <w:sz w:val="26"/>
                <w:szCs w:val="26"/>
              </w:rPr>
            </w:pPr>
          </w:p>
        </w:tc>
        <w:tc>
          <w:tcPr>
            <w:tcW w:w="654" w:type="dxa"/>
            <w:tcBorders>
              <w:top w:val="nil"/>
              <w:left w:val="nil"/>
              <w:bottom w:val="nil"/>
              <w:right w:val="nil"/>
            </w:tcBorders>
            <w:shd w:val="clear" w:color="auto" w:fill="auto"/>
            <w:noWrap/>
            <w:vAlign w:val="center"/>
            <w:hideMark/>
          </w:tcPr>
          <w:p w14:paraId="2ACBF040" w14:textId="77777777" w:rsidR="00AF3CE0" w:rsidRPr="000E7EF0" w:rsidRDefault="00AF3CE0" w:rsidP="00AF3CE0">
            <w:pPr>
              <w:widowControl/>
              <w:jc w:val="center"/>
              <w:rPr>
                <w:rFonts w:asciiTheme="minorEastAsia" w:hAnsiTheme="minorEastAsia" w:cs="Times New Roman"/>
                <w:kern w:val="0"/>
                <w:sz w:val="26"/>
                <w:szCs w:val="26"/>
              </w:rPr>
            </w:pPr>
          </w:p>
        </w:tc>
        <w:tc>
          <w:tcPr>
            <w:tcW w:w="2551" w:type="dxa"/>
            <w:tcBorders>
              <w:top w:val="nil"/>
              <w:left w:val="single" w:sz="4" w:space="0" w:color="auto"/>
              <w:bottom w:val="nil"/>
              <w:right w:val="single" w:sz="4" w:space="0" w:color="auto"/>
            </w:tcBorders>
            <w:shd w:val="clear" w:color="auto" w:fill="auto"/>
            <w:noWrap/>
            <w:vAlign w:val="center"/>
            <w:hideMark/>
          </w:tcPr>
          <w:p w14:paraId="6CCC84B0"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r>
      <w:tr w:rsidR="00AF3CE0" w:rsidRPr="000E7EF0" w14:paraId="59A859CD" w14:textId="77777777" w:rsidTr="00795A1B">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73E72"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C037C25" w14:textId="77777777" w:rsidR="00AF3CE0" w:rsidRPr="000E7EF0" w:rsidRDefault="00AF3CE0" w:rsidP="00AF3CE0">
            <w:pPr>
              <w:widowControl/>
              <w:jc w:val="left"/>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276" w:type="dxa"/>
            <w:tcBorders>
              <w:top w:val="single" w:sz="4" w:space="0" w:color="auto"/>
              <w:left w:val="nil"/>
              <w:bottom w:val="single" w:sz="4" w:space="0" w:color="auto"/>
              <w:right w:val="nil"/>
            </w:tcBorders>
            <w:shd w:val="clear" w:color="auto" w:fill="auto"/>
            <w:noWrap/>
            <w:vAlign w:val="center"/>
            <w:hideMark/>
          </w:tcPr>
          <w:p w14:paraId="3CBE8463"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9A7D9"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898" w:type="dxa"/>
            <w:tcBorders>
              <w:top w:val="single" w:sz="4" w:space="0" w:color="auto"/>
              <w:left w:val="nil"/>
              <w:bottom w:val="single" w:sz="4" w:space="0" w:color="auto"/>
              <w:right w:val="nil"/>
            </w:tcBorders>
            <w:shd w:val="clear" w:color="auto" w:fill="auto"/>
            <w:noWrap/>
            <w:vAlign w:val="center"/>
            <w:hideMark/>
          </w:tcPr>
          <w:p w14:paraId="65D92086"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654" w:type="dxa"/>
            <w:tcBorders>
              <w:top w:val="single" w:sz="4" w:space="0" w:color="auto"/>
              <w:left w:val="nil"/>
              <w:bottom w:val="single" w:sz="4" w:space="0" w:color="auto"/>
              <w:right w:val="nil"/>
            </w:tcBorders>
            <w:shd w:val="clear" w:color="auto" w:fill="auto"/>
            <w:noWrap/>
            <w:vAlign w:val="center"/>
            <w:hideMark/>
          </w:tcPr>
          <w:p w14:paraId="55C195B6"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94992"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r>
      <w:tr w:rsidR="00AF3CE0" w:rsidRPr="000E7EF0" w14:paraId="770A8432" w14:textId="77777777" w:rsidTr="00795A1B">
        <w:trPr>
          <w:trHeight w:val="129"/>
        </w:trPr>
        <w:tc>
          <w:tcPr>
            <w:tcW w:w="567" w:type="dxa"/>
            <w:tcBorders>
              <w:top w:val="nil"/>
              <w:left w:val="single" w:sz="4" w:space="0" w:color="auto"/>
              <w:bottom w:val="nil"/>
              <w:right w:val="single" w:sz="4" w:space="0" w:color="auto"/>
            </w:tcBorders>
            <w:shd w:val="clear" w:color="auto" w:fill="auto"/>
            <w:noWrap/>
            <w:vAlign w:val="center"/>
            <w:hideMark/>
          </w:tcPr>
          <w:p w14:paraId="2A89FFBD"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14</w:t>
            </w:r>
          </w:p>
        </w:tc>
        <w:tc>
          <w:tcPr>
            <w:tcW w:w="1418" w:type="dxa"/>
            <w:tcBorders>
              <w:top w:val="nil"/>
              <w:left w:val="nil"/>
              <w:bottom w:val="nil"/>
              <w:right w:val="single" w:sz="4" w:space="0" w:color="auto"/>
            </w:tcBorders>
            <w:shd w:val="clear" w:color="auto" w:fill="auto"/>
            <w:noWrap/>
            <w:vAlign w:val="center"/>
            <w:hideMark/>
          </w:tcPr>
          <w:p w14:paraId="0B24CF94" w14:textId="77777777" w:rsidR="00AF3CE0" w:rsidRPr="000E7EF0" w:rsidRDefault="00AF3CE0" w:rsidP="00AF3CE0">
            <w:pPr>
              <w:widowControl/>
              <w:jc w:val="left"/>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276" w:type="dxa"/>
            <w:tcBorders>
              <w:top w:val="nil"/>
              <w:left w:val="nil"/>
              <w:bottom w:val="nil"/>
              <w:right w:val="nil"/>
            </w:tcBorders>
            <w:shd w:val="clear" w:color="auto" w:fill="auto"/>
            <w:noWrap/>
            <w:vAlign w:val="center"/>
            <w:hideMark/>
          </w:tcPr>
          <w:p w14:paraId="1E3C130B" w14:textId="77777777" w:rsidR="00AF3CE0" w:rsidRPr="000E7EF0" w:rsidRDefault="00AF3CE0" w:rsidP="00AF3CE0">
            <w:pPr>
              <w:widowControl/>
              <w:jc w:val="left"/>
              <w:rPr>
                <w:rFonts w:asciiTheme="minorEastAsia" w:hAnsiTheme="minorEastAsia" w:cs="ＭＳ Ｐゴシック"/>
                <w:color w:val="000000"/>
                <w:kern w:val="0"/>
                <w:sz w:val="26"/>
                <w:szCs w:val="26"/>
              </w:rPr>
            </w:pPr>
          </w:p>
        </w:tc>
        <w:tc>
          <w:tcPr>
            <w:tcW w:w="1842" w:type="dxa"/>
            <w:tcBorders>
              <w:top w:val="nil"/>
              <w:left w:val="single" w:sz="4" w:space="0" w:color="auto"/>
              <w:bottom w:val="nil"/>
              <w:right w:val="single" w:sz="4" w:space="0" w:color="auto"/>
            </w:tcBorders>
            <w:shd w:val="clear" w:color="auto" w:fill="auto"/>
            <w:noWrap/>
            <w:vAlign w:val="center"/>
            <w:hideMark/>
          </w:tcPr>
          <w:p w14:paraId="01B36245"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898" w:type="dxa"/>
            <w:tcBorders>
              <w:top w:val="nil"/>
              <w:left w:val="nil"/>
              <w:bottom w:val="nil"/>
              <w:right w:val="nil"/>
            </w:tcBorders>
            <w:shd w:val="clear" w:color="auto" w:fill="auto"/>
            <w:noWrap/>
            <w:vAlign w:val="center"/>
            <w:hideMark/>
          </w:tcPr>
          <w:p w14:paraId="59CD994D" w14:textId="77777777" w:rsidR="00AF3CE0" w:rsidRPr="000E7EF0" w:rsidRDefault="00AF3CE0" w:rsidP="00AF3CE0">
            <w:pPr>
              <w:widowControl/>
              <w:jc w:val="center"/>
              <w:rPr>
                <w:rFonts w:asciiTheme="minorEastAsia" w:hAnsiTheme="minorEastAsia" w:cs="ＭＳ Ｐゴシック"/>
                <w:color w:val="000000"/>
                <w:kern w:val="0"/>
                <w:sz w:val="26"/>
                <w:szCs w:val="26"/>
              </w:rPr>
            </w:pPr>
          </w:p>
        </w:tc>
        <w:tc>
          <w:tcPr>
            <w:tcW w:w="654" w:type="dxa"/>
            <w:tcBorders>
              <w:top w:val="nil"/>
              <w:left w:val="nil"/>
              <w:bottom w:val="nil"/>
              <w:right w:val="nil"/>
            </w:tcBorders>
            <w:shd w:val="clear" w:color="auto" w:fill="auto"/>
            <w:noWrap/>
            <w:vAlign w:val="center"/>
            <w:hideMark/>
          </w:tcPr>
          <w:p w14:paraId="3F7F0D92" w14:textId="77777777" w:rsidR="00AF3CE0" w:rsidRPr="000E7EF0" w:rsidRDefault="00AF3CE0" w:rsidP="00AF3CE0">
            <w:pPr>
              <w:widowControl/>
              <w:jc w:val="center"/>
              <w:rPr>
                <w:rFonts w:asciiTheme="minorEastAsia" w:hAnsiTheme="minorEastAsia" w:cs="Times New Roman"/>
                <w:kern w:val="0"/>
                <w:sz w:val="26"/>
                <w:szCs w:val="26"/>
              </w:rPr>
            </w:pPr>
          </w:p>
        </w:tc>
        <w:tc>
          <w:tcPr>
            <w:tcW w:w="2551" w:type="dxa"/>
            <w:tcBorders>
              <w:top w:val="nil"/>
              <w:left w:val="single" w:sz="4" w:space="0" w:color="auto"/>
              <w:bottom w:val="nil"/>
              <w:right w:val="single" w:sz="4" w:space="0" w:color="auto"/>
            </w:tcBorders>
            <w:shd w:val="clear" w:color="auto" w:fill="auto"/>
            <w:noWrap/>
            <w:vAlign w:val="center"/>
            <w:hideMark/>
          </w:tcPr>
          <w:p w14:paraId="0838686B"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r>
      <w:tr w:rsidR="00AF3CE0" w:rsidRPr="000E7EF0" w14:paraId="448A4CCD" w14:textId="77777777" w:rsidTr="00795A1B">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E5C43"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FA657F9" w14:textId="77777777" w:rsidR="00AF3CE0" w:rsidRPr="000E7EF0" w:rsidRDefault="00AF3CE0" w:rsidP="00AF3CE0">
            <w:pPr>
              <w:widowControl/>
              <w:jc w:val="left"/>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276" w:type="dxa"/>
            <w:tcBorders>
              <w:top w:val="single" w:sz="4" w:space="0" w:color="auto"/>
              <w:left w:val="nil"/>
              <w:bottom w:val="single" w:sz="4" w:space="0" w:color="auto"/>
              <w:right w:val="nil"/>
            </w:tcBorders>
            <w:shd w:val="clear" w:color="auto" w:fill="auto"/>
            <w:noWrap/>
            <w:vAlign w:val="center"/>
            <w:hideMark/>
          </w:tcPr>
          <w:p w14:paraId="1B89B8EF"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87BA0"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1898" w:type="dxa"/>
            <w:tcBorders>
              <w:top w:val="single" w:sz="4" w:space="0" w:color="auto"/>
              <w:left w:val="nil"/>
              <w:bottom w:val="single" w:sz="4" w:space="0" w:color="auto"/>
              <w:right w:val="nil"/>
            </w:tcBorders>
            <w:shd w:val="clear" w:color="auto" w:fill="auto"/>
            <w:noWrap/>
            <w:vAlign w:val="center"/>
            <w:hideMark/>
          </w:tcPr>
          <w:p w14:paraId="47FB5196"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654" w:type="dxa"/>
            <w:tcBorders>
              <w:top w:val="single" w:sz="4" w:space="0" w:color="auto"/>
              <w:left w:val="nil"/>
              <w:bottom w:val="single" w:sz="4" w:space="0" w:color="auto"/>
              <w:right w:val="nil"/>
            </w:tcBorders>
            <w:shd w:val="clear" w:color="auto" w:fill="auto"/>
            <w:noWrap/>
            <w:vAlign w:val="center"/>
            <w:hideMark/>
          </w:tcPr>
          <w:p w14:paraId="0F75C4A2"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525DD" w14:textId="77777777" w:rsidR="00AF3CE0" w:rsidRPr="000E7EF0" w:rsidRDefault="00AF3CE0" w:rsidP="00AF3CE0">
            <w:pPr>
              <w:widowControl/>
              <w:jc w:val="center"/>
              <w:rPr>
                <w:rFonts w:asciiTheme="minorEastAsia" w:hAnsiTheme="minorEastAsia" w:cs="ＭＳ Ｐゴシック"/>
                <w:color w:val="000000"/>
                <w:kern w:val="0"/>
                <w:sz w:val="26"/>
                <w:szCs w:val="26"/>
              </w:rPr>
            </w:pPr>
            <w:r w:rsidRPr="000E7EF0">
              <w:rPr>
                <w:rFonts w:asciiTheme="minorEastAsia" w:hAnsiTheme="minorEastAsia" w:cs="ＭＳ Ｐゴシック" w:hint="eastAsia"/>
                <w:color w:val="000000"/>
                <w:kern w:val="0"/>
                <w:sz w:val="26"/>
                <w:szCs w:val="26"/>
              </w:rPr>
              <w:t xml:space="preserve">　　　　　　　　　　</w:t>
            </w:r>
          </w:p>
        </w:tc>
      </w:tr>
    </w:tbl>
    <w:p w14:paraId="05EF67B1" w14:textId="77777777" w:rsidR="000166A6" w:rsidRPr="00773B9A" w:rsidRDefault="000166A6" w:rsidP="006F1755">
      <w:pPr>
        <w:rPr>
          <w:rFonts w:asciiTheme="minorEastAsia" w:hAnsiTheme="minorEastAsia" w:hint="eastAsia"/>
          <w:sz w:val="16"/>
          <w:szCs w:val="16"/>
        </w:rPr>
      </w:pPr>
    </w:p>
    <w:p w14:paraId="32475A12" w14:textId="06BDDD86" w:rsidR="00AF3CE0" w:rsidRPr="000166A6" w:rsidRDefault="00A3788C" w:rsidP="006F1755">
      <w:pPr>
        <w:rPr>
          <w:rFonts w:asciiTheme="minorEastAsia" w:hAnsiTheme="minorEastAsia"/>
          <w:sz w:val="24"/>
          <w:szCs w:val="24"/>
        </w:rPr>
      </w:pPr>
      <w:r w:rsidRPr="00A3788C">
        <w:rPr>
          <w:rFonts w:asciiTheme="minorEastAsia" w:hAnsiTheme="minorEastAsia" w:hint="eastAsia"/>
          <w:b/>
          <w:bCs/>
          <w:sz w:val="24"/>
          <w:szCs w:val="24"/>
        </w:rPr>
        <w:t>（注１）</w:t>
      </w:r>
      <w:r w:rsidR="00AF3CE0" w:rsidRPr="000166A6">
        <w:rPr>
          <w:rFonts w:asciiTheme="minorEastAsia" w:hAnsiTheme="minorEastAsia" w:hint="eastAsia"/>
          <w:sz w:val="24"/>
          <w:szCs w:val="24"/>
        </w:rPr>
        <w:t>実施報告書No.は</w:t>
      </w:r>
      <w:r w:rsidR="0035711B">
        <w:rPr>
          <w:rFonts w:asciiTheme="minorEastAsia" w:hAnsiTheme="minorEastAsia" w:hint="eastAsia"/>
          <w:sz w:val="24"/>
          <w:szCs w:val="24"/>
        </w:rPr>
        <w:t>指導医が</w:t>
      </w:r>
      <w:r w:rsidR="00AF3CE0" w:rsidRPr="000166A6">
        <w:rPr>
          <w:rFonts w:asciiTheme="minorEastAsia" w:hAnsiTheme="minorEastAsia" w:hint="eastAsia"/>
          <w:sz w:val="24"/>
          <w:szCs w:val="24"/>
        </w:rPr>
        <w:t>月ごとに</w:t>
      </w:r>
      <w:r w:rsidR="0035711B">
        <w:rPr>
          <w:rFonts w:asciiTheme="minorEastAsia" w:hAnsiTheme="minorEastAsia" w:hint="eastAsia"/>
          <w:sz w:val="24"/>
          <w:szCs w:val="24"/>
        </w:rPr>
        <w:t>千葉県産科婦人科医学会</w:t>
      </w:r>
      <w:r w:rsidR="00AF3CE0" w:rsidRPr="000166A6">
        <w:rPr>
          <w:rFonts w:asciiTheme="minorEastAsia" w:hAnsiTheme="minorEastAsia" w:hint="eastAsia"/>
          <w:sz w:val="24"/>
          <w:szCs w:val="24"/>
        </w:rPr>
        <w:t>に提出</w:t>
      </w:r>
      <w:r w:rsidR="0035711B">
        <w:rPr>
          <w:rFonts w:asciiTheme="minorEastAsia" w:hAnsiTheme="minorEastAsia" w:hint="eastAsia"/>
          <w:sz w:val="24"/>
          <w:szCs w:val="24"/>
        </w:rPr>
        <w:t>している</w:t>
      </w:r>
      <w:r w:rsidR="00AF3CE0" w:rsidRPr="000166A6">
        <w:rPr>
          <w:rFonts w:asciiTheme="minorEastAsia" w:hAnsiTheme="minorEastAsia" w:hint="eastAsia"/>
          <w:sz w:val="24"/>
          <w:szCs w:val="24"/>
        </w:rPr>
        <w:t>報告書番号</w:t>
      </w:r>
    </w:p>
    <w:p w14:paraId="7D8A4918" w14:textId="09987125" w:rsidR="000166A6" w:rsidRDefault="00B35AE7" w:rsidP="006F1755">
      <w:pPr>
        <w:rPr>
          <w:rFonts w:asciiTheme="minorEastAsia" w:hAnsiTheme="minorEastAsia"/>
          <w:sz w:val="24"/>
          <w:szCs w:val="24"/>
        </w:rPr>
      </w:pPr>
      <w:r w:rsidRPr="000166A6">
        <w:rPr>
          <w:rFonts w:asciiTheme="minorEastAsia" w:hAnsiTheme="minorEastAsia" w:hint="eastAsia"/>
          <w:sz w:val="24"/>
          <w:szCs w:val="24"/>
        </w:rPr>
        <w:t>※実施報告書に患者を特定出来るカルテNo等は記載出来ないので、後日カルテと照合出来るように</w:t>
      </w:r>
      <w:r w:rsidR="0035711B">
        <w:rPr>
          <w:rFonts w:asciiTheme="minorEastAsia" w:hAnsiTheme="minorEastAsia" w:hint="eastAsia"/>
          <w:sz w:val="24"/>
          <w:szCs w:val="24"/>
        </w:rPr>
        <w:t>研修医が</w:t>
      </w:r>
      <w:r w:rsidRPr="000166A6">
        <w:rPr>
          <w:rFonts w:asciiTheme="minorEastAsia" w:hAnsiTheme="minorEastAsia" w:hint="eastAsia"/>
          <w:sz w:val="24"/>
          <w:szCs w:val="24"/>
        </w:rPr>
        <w:t>記録を残す</w:t>
      </w:r>
      <w:r w:rsidR="0035711B">
        <w:rPr>
          <w:rFonts w:asciiTheme="minorEastAsia" w:hAnsiTheme="minorEastAsia" w:hint="eastAsia"/>
          <w:sz w:val="24"/>
          <w:szCs w:val="24"/>
        </w:rPr>
        <w:t>こと（</w:t>
      </w:r>
      <w:r w:rsidR="0035711B" w:rsidRPr="0035711B">
        <w:rPr>
          <w:rFonts w:asciiTheme="minorEastAsia" w:hAnsiTheme="minorEastAsia" w:hint="eastAsia"/>
          <w:sz w:val="24"/>
          <w:szCs w:val="24"/>
        </w:rPr>
        <w:t>但し個人情報保護に十分留意する</w:t>
      </w:r>
      <w:r w:rsidR="0035711B">
        <w:rPr>
          <w:rFonts w:asciiTheme="minorEastAsia" w:hAnsiTheme="minorEastAsia" w:hint="eastAsia"/>
          <w:sz w:val="24"/>
          <w:szCs w:val="24"/>
        </w:rPr>
        <w:t>）</w:t>
      </w:r>
    </w:p>
    <w:p w14:paraId="38394061" w14:textId="3DE90517" w:rsidR="00C26D58" w:rsidRPr="000166A6" w:rsidRDefault="00C26D58" w:rsidP="006F1755">
      <w:pPr>
        <w:rPr>
          <w:rFonts w:asciiTheme="minorEastAsia" w:hAnsiTheme="minorEastAsia" w:hint="eastAsia"/>
          <w:sz w:val="24"/>
          <w:szCs w:val="24"/>
        </w:rPr>
      </w:pPr>
      <w:r w:rsidRPr="00C26D58">
        <w:rPr>
          <w:rFonts w:asciiTheme="minorEastAsia" w:hAnsiTheme="minorEastAsia" w:hint="eastAsia"/>
          <w:b/>
          <w:bCs/>
          <w:sz w:val="24"/>
          <w:szCs w:val="24"/>
        </w:rPr>
        <w:t>（注2）</w:t>
      </w:r>
      <w:r>
        <w:rPr>
          <w:rFonts w:asciiTheme="minorEastAsia" w:hAnsiTheme="minorEastAsia" w:hint="eastAsia"/>
          <w:sz w:val="24"/>
          <w:szCs w:val="24"/>
        </w:rPr>
        <w:t>研修機関は各都道府県医師会</w:t>
      </w:r>
      <w:r w:rsidR="00746B91">
        <w:rPr>
          <w:rFonts w:asciiTheme="minorEastAsia" w:hAnsiTheme="minorEastAsia" w:hint="eastAsia"/>
          <w:sz w:val="24"/>
          <w:szCs w:val="24"/>
        </w:rPr>
        <w:t>で</w:t>
      </w:r>
      <w:r>
        <w:rPr>
          <w:rFonts w:asciiTheme="minorEastAsia" w:hAnsiTheme="minorEastAsia" w:hint="eastAsia"/>
          <w:sz w:val="24"/>
          <w:szCs w:val="24"/>
        </w:rPr>
        <w:t>認定されている研修機関または連携施設</w:t>
      </w:r>
    </w:p>
    <w:p w14:paraId="040C3676" w14:textId="3B89B159" w:rsidR="00765028" w:rsidRDefault="0035711B" w:rsidP="006F1755">
      <w:pPr>
        <w:rPr>
          <w:rFonts w:asciiTheme="minorEastAsia" w:hAnsiTheme="minorEastAsia"/>
          <w:sz w:val="24"/>
          <w:szCs w:val="24"/>
        </w:rPr>
      </w:pPr>
      <w:r w:rsidRPr="0035711B">
        <w:rPr>
          <w:rFonts w:asciiTheme="minorEastAsia" w:hAnsiTheme="minorEastAsia" w:hint="eastAsia"/>
          <w:b/>
          <w:bCs/>
          <w:sz w:val="24"/>
          <w:szCs w:val="24"/>
        </w:rPr>
        <w:t>（注3）</w:t>
      </w:r>
      <w:r w:rsidR="00A3788C" w:rsidRPr="00A3788C">
        <w:rPr>
          <w:rFonts w:asciiTheme="minorEastAsia" w:hAnsiTheme="minorEastAsia" w:hint="eastAsia"/>
          <w:sz w:val="24"/>
          <w:szCs w:val="24"/>
        </w:rPr>
        <w:t>指導医名がゴム印の場合は㊞必要、自筆の場合は㊞不要</w:t>
      </w:r>
    </w:p>
    <w:p w14:paraId="6C8D0503" w14:textId="53B40DC0" w:rsidR="00745344" w:rsidRDefault="00582F95" w:rsidP="006F1755">
      <w:pPr>
        <w:rPr>
          <w:rFonts w:asciiTheme="minorEastAsia" w:hAnsiTheme="minorEastAsia" w:hint="eastAsia"/>
          <w:sz w:val="24"/>
          <w:szCs w:val="24"/>
        </w:rPr>
      </w:pPr>
      <w:r>
        <w:rPr>
          <w:rFonts w:asciiTheme="minorEastAsia" w:hAnsiTheme="minorEastAsia" w:hint="eastAsia"/>
          <w:sz w:val="24"/>
          <w:szCs w:val="24"/>
        </w:rPr>
        <w:t xml:space="preserve">　　　※指導医は研修機関または連携施設で登録されている主任指導医または指導医</w:t>
      </w:r>
    </w:p>
    <w:tbl>
      <w:tblPr>
        <w:tblpPr w:leftFromText="142" w:rightFromText="142" w:vertAnchor="page" w:horzAnchor="margin" w:tblpY="10891"/>
        <w:tblW w:w="10206" w:type="dxa"/>
        <w:tblCellMar>
          <w:left w:w="99" w:type="dxa"/>
          <w:right w:w="99" w:type="dxa"/>
        </w:tblCellMar>
        <w:tblLook w:val="04A0" w:firstRow="1" w:lastRow="0" w:firstColumn="1" w:lastColumn="0" w:noHBand="0" w:noVBand="1"/>
      </w:tblPr>
      <w:tblGrid>
        <w:gridCol w:w="567"/>
        <w:gridCol w:w="1276"/>
        <w:gridCol w:w="1276"/>
        <w:gridCol w:w="2126"/>
        <w:gridCol w:w="1241"/>
        <w:gridCol w:w="1027"/>
        <w:gridCol w:w="2693"/>
      </w:tblGrid>
      <w:tr w:rsidR="00765028" w:rsidRPr="000E7EF0" w14:paraId="6BEA4075" w14:textId="77777777" w:rsidTr="00745344">
        <w:trPr>
          <w:trHeight w:val="369"/>
        </w:trPr>
        <w:tc>
          <w:tcPr>
            <w:tcW w:w="3119" w:type="dxa"/>
            <w:gridSpan w:val="3"/>
            <w:tcBorders>
              <w:top w:val="nil"/>
              <w:left w:val="nil"/>
              <w:bottom w:val="nil"/>
              <w:right w:val="nil"/>
            </w:tcBorders>
            <w:shd w:val="clear" w:color="auto" w:fill="auto"/>
            <w:noWrap/>
            <w:vAlign w:val="center"/>
            <w:hideMark/>
          </w:tcPr>
          <w:p w14:paraId="7E4B2FB2" w14:textId="77777777" w:rsidR="00765028" w:rsidRPr="000E7EF0" w:rsidRDefault="00765028" w:rsidP="00745344">
            <w:pPr>
              <w:widowControl/>
              <w:jc w:val="left"/>
              <w:rPr>
                <w:rFonts w:asciiTheme="minorEastAsia" w:hAnsiTheme="minorEastAsia" w:cs="ＭＳ Ｐゴシック"/>
                <w:b/>
                <w:color w:val="000000"/>
                <w:kern w:val="0"/>
                <w:sz w:val="24"/>
                <w:szCs w:val="24"/>
              </w:rPr>
            </w:pPr>
            <w:r w:rsidRPr="000E7EF0">
              <w:rPr>
                <w:rFonts w:asciiTheme="minorEastAsia" w:hAnsiTheme="minorEastAsia" w:cs="ＭＳ Ｐゴシック" w:hint="eastAsia"/>
                <w:b/>
                <w:color w:val="000000"/>
                <w:kern w:val="0"/>
                <w:sz w:val="24"/>
                <w:szCs w:val="24"/>
              </w:rPr>
              <w:t>流産手術（１０症例以内）</w:t>
            </w:r>
          </w:p>
        </w:tc>
        <w:tc>
          <w:tcPr>
            <w:tcW w:w="2126" w:type="dxa"/>
            <w:tcBorders>
              <w:top w:val="nil"/>
              <w:left w:val="nil"/>
              <w:bottom w:val="nil"/>
              <w:right w:val="nil"/>
            </w:tcBorders>
            <w:shd w:val="clear" w:color="auto" w:fill="auto"/>
            <w:noWrap/>
            <w:vAlign w:val="center"/>
            <w:hideMark/>
          </w:tcPr>
          <w:p w14:paraId="2571B7DA" w14:textId="77777777" w:rsidR="00765028" w:rsidRPr="000E7EF0" w:rsidRDefault="00765028" w:rsidP="00745344">
            <w:pPr>
              <w:widowControl/>
              <w:jc w:val="left"/>
              <w:rPr>
                <w:rFonts w:asciiTheme="minorEastAsia" w:hAnsiTheme="minorEastAsia" w:cs="ＭＳ Ｐゴシック"/>
                <w:color w:val="000000"/>
                <w:kern w:val="0"/>
                <w:sz w:val="24"/>
                <w:szCs w:val="24"/>
              </w:rPr>
            </w:pPr>
          </w:p>
        </w:tc>
        <w:tc>
          <w:tcPr>
            <w:tcW w:w="1241" w:type="dxa"/>
            <w:tcBorders>
              <w:top w:val="nil"/>
              <w:left w:val="nil"/>
              <w:bottom w:val="nil"/>
              <w:right w:val="nil"/>
            </w:tcBorders>
            <w:shd w:val="clear" w:color="auto" w:fill="auto"/>
            <w:noWrap/>
            <w:vAlign w:val="center"/>
            <w:hideMark/>
          </w:tcPr>
          <w:p w14:paraId="16A6E729" w14:textId="77777777" w:rsidR="00765028" w:rsidRPr="000E7EF0" w:rsidRDefault="00765028" w:rsidP="00745344">
            <w:pPr>
              <w:widowControl/>
              <w:jc w:val="center"/>
              <w:rPr>
                <w:rFonts w:asciiTheme="minorEastAsia" w:hAnsiTheme="minorEastAsia" w:cs="Times New Roman"/>
                <w:kern w:val="0"/>
                <w:sz w:val="24"/>
                <w:szCs w:val="24"/>
              </w:rPr>
            </w:pPr>
          </w:p>
        </w:tc>
        <w:tc>
          <w:tcPr>
            <w:tcW w:w="1027" w:type="dxa"/>
            <w:tcBorders>
              <w:top w:val="nil"/>
              <w:left w:val="nil"/>
              <w:bottom w:val="nil"/>
              <w:right w:val="nil"/>
            </w:tcBorders>
            <w:shd w:val="clear" w:color="auto" w:fill="auto"/>
            <w:noWrap/>
            <w:vAlign w:val="center"/>
            <w:hideMark/>
          </w:tcPr>
          <w:p w14:paraId="1BFED5E1" w14:textId="77777777" w:rsidR="00765028" w:rsidRPr="000E7EF0" w:rsidRDefault="00765028" w:rsidP="00745344">
            <w:pPr>
              <w:widowControl/>
              <w:jc w:val="center"/>
              <w:rPr>
                <w:rFonts w:asciiTheme="minorEastAsia" w:hAnsiTheme="minorEastAsia" w:cs="Times New Roman"/>
                <w:kern w:val="0"/>
                <w:sz w:val="24"/>
                <w:szCs w:val="24"/>
              </w:rPr>
            </w:pPr>
          </w:p>
        </w:tc>
        <w:tc>
          <w:tcPr>
            <w:tcW w:w="2693" w:type="dxa"/>
            <w:tcBorders>
              <w:top w:val="nil"/>
              <w:left w:val="nil"/>
              <w:bottom w:val="nil"/>
              <w:right w:val="nil"/>
            </w:tcBorders>
            <w:shd w:val="clear" w:color="auto" w:fill="auto"/>
            <w:noWrap/>
            <w:vAlign w:val="center"/>
            <w:hideMark/>
          </w:tcPr>
          <w:p w14:paraId="1A5FE53E" w14:textId="77777777" w:rsidR="00765028" w:rsidRPr="000E7EF0" w:rsidRDefault="00765028" w:rsidP="00745344">
            <w:pPr>
              <w:widowControl/>
              <w:jc w:val="center"/>
              <w:rPr>
                <w:rFonts w:asciiTheme="minorEastAsia" w:hAnsiTheme="minorEastAsia" w:cs="Times New Roman"/>
                <w:kern w:val="0"/>
                <w:sz w:val="24"/>
                <w:szCs w:val="24"/>
              </w:rPr>
            </w:pPr>
          </w:p>
        </w:tc>
      </w:tr>
      <w:tr w:rsidR="00765028" w:rsidRPr="000E7EF0" w14:paraId="1251AE66" w14:textId="77777777" w:rsidTr="00745344">
        <w:trPr>
          <w:trHeight w:val="369"/>
        </w:trPr>
        <w:tc>
          <w:tcPr>
            <w:tcW w:w="567" w:type="dxa"/>
            <w:tcBorders>
              <w:top w:val="nil"/>
              <w:left w:val="nil"/>
              <w:bottom w:val="nil"/>
              <w:right w:val="nil"/>
            </w:tcBorders>
            <w:shd w:val="clear" w:color="auto" w:fill="auto"/>
            <w:noWrap/>
            <w:vAlign w:val="center"/>
            <w:hideMark/>
          </w:tcPr>
          <w:p w14:paraId="14B7A68B" w14:textId="77777777" w:rsidR="00765028" w:rsidRPr="000E7EF0" w:rsidRDefault="00765028" w:rsidP="00745344">
            <w:pPr>
              <w:widowControl/>
              <w:jc w:val="center"/>
              <w:rPr>
                <w:rFonts w:ascii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CD479"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年月日</w:t>
            </w:r>
          </w:p>
        </w:tc>
        <w:tc>
          <w:tcPr>
            <w:tcW w:w="1276" w:type="dxa"/>
            <w:tcBorders>
              <w:top w:val="single" w:sz="4" w:space="0" w:color="auto"/>
              <w:left w:val="nil"/>
              <w:bottom w:val="nil"/>
              <w:right w:val="nil"/>
            </w:tcBorders>
            <w:shd w:val="clear" w:color="auto" w:fill="auto"/>
            <w:noWrap/>
            <w:vAlign w:val="center"/>
            <w:hideMark/>
          </w:tcPr>
          <w:p w14:paraId="23F005B8"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妊娠週数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81C90" w14:textId="77777777" w:rsidR="00765028" w:rsidRPr="000E7EF0" w:rsidRDefault="00765028" w:rsidP="00745344">
            <w:pPr>
              <w:widowControl/>
              <w:jc w:val="center"/>
              <w:rPr>
                <w:rFonts w:asciiTheme="minorEastAsia" w:hAnsiTheme="minorEastAsia" w:cs="ＭＳ Ｐゴシック"/>
                <w:kern w:val="0"/>
                <w:sz w:val="24"/>
                <w:szCs w:val="24"/>
              </w:rPr>
            </w:pPr>
            <w:r w:rsidRPr="000E7EF0">
              <w:rPr>
                <w:rFonts w:asciiTheme="minorEastAsia" w:hAnsiTheme="minorEastAsia" w:cs="ＭＳ Ｐゴシック" w:hint="eastAsia"/>
                <w:kern w:val="0"/>
                <w:sz w:val="24"/>
                <w:szCs w:val="24"/>
              </w:rPr>
              <w:t>手術番号</w:t>
            </w:r>
            <w:r w:rsidRPr="00A3788C">
              <w:rPr>
                <w:rFonts w:asciiTheme="minorEastAsia" w:hAnsiTheme="minorEastAsia" w:cs="ＭＳ Ｐゴシック" w:hint="eastAsia"/>
                <w:b/>
                <w:bCs/>
                <w:kern w:val="0"/>
                <w:sz w:val="24"/>
                <w:szCs w:val="24"/>
              </w:rPr>
              <w:t>（注4）</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A0CAD69"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研修機関名</w:t>
            </w:r>
          </w:p>
        </w:tc>
        <w:tc>
          <w:tcPr>
            <w:tcW w:w="2693" w:type="dxa"/>
            <w:tcBorders>
              <w:top w:val="single" w:sz="4" w:space="0" w:color="auto"/>
              <w:left w:val="nil"/>
              <w:bottom w:val="nil"/>
              <w:right w:val="single" w:sz="4" w:space="0" w:color="auto"/>
            </w:tcBorders>
            <w:shd w:val="clear" w:color="auto" w:fill="auto"/>
            <w:noWrap/>
            <w:vAlign w:val="center"/>
            <w:hideMark/>
          </w:tcPr>
          <w:p w14:paraId="73655A9A"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指導医名　㊞</w:t>
            </w:r>
          </w:p>
        </w:tc>
      </w:tr>
      <w:tr w:rsidR="00765028" w:rsidRPr="000E7EF0" w14:paraId="5AF53E42" w14:textId="77777777" w:rsidTr="00745344">
        <w:trPr>
          <w:trHeight w:val="36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C3A9F"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14:paraId="1E81CF1D" w14:textId="77777777" w:rsidR="00765028" w:rsidRPr="000E7EF0" w:rsidRDefault="00765028" w:rsidP="00745344">
            <w:pPr>
              <w:widowControl/>
              <w:jc w:val="left"/>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1276" w:type="dxa"/>
            <w:tcBorders>
              <w:top w:val="single" w:sz="4" w:space="0" w:color="auto"/>
              <w:left w:val="nil"/>
              <w:bottom w:val="single" w:sz="4" w:space="0" w:color="auto"/>
              <w:right w:val="nil"/>
            </w:tcBorders>
            <w:shd w:val="clear" w:color="auto" w:fill="auto"/>
            <w:noWrap/>
            <w:vAlign w:val="center"/>
            <w:hideMark/>
          </w:tcPr>
          <w:p w14:paraId="74F34DD8"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212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4FE4E28"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1241" w:type="dxa"/>
            <w:tcBorders>
              <w:top w:val="nil"/>
              <w:left w:val="nil"/>
              <w:bottom w:val="single" w:sz="4" w:space="0" w:color="auto"/>
              <w:right w:val="nil"/>
            </w:tcBorders>
            <w:shd w:val="clear" w:color="auto" w:fill="auto"/>
            <w:noWrap/>
            <w:vAlign w:val="center"/>
            <w:hideMark/>
          </w:tcPr>
          <w:p w14:paraId="1B092395"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1027" w:type="dxa"/>
            <w:tcBorders>
              <w:top w:val="nil"/>
              <w:left w:val="nil"/>
              <w:bottom w:val="single" w:sz="4" w:space="0" w:color="auto"/>
              <w:right w:val="nil"/>
            </w:tcBorders>
            <w:shd w:val="clear" w:color="auto" w:fill="auto"/>
            <w:noWrap/>
            <w:vAlign w:val="center"/>
            <w:hideMark/>
          </w:tcPr>
          <w:p w14:paraId="48A6D6CE"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B8835"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r>
      <w:tr w:rsidR="00765028" w:rsidRPr="000E7EF0" w14:paraId="5EC5E665" w14:textId="77777777" w:rsidTr="00745344">
        <w:trPr>
          <w:trHeight w:val="369"/>
        </w:trPr>
        <w:tc>
          <w:tcPr>
            <w:tcW w:w="567" w:type="dxa"/>
            <w:tcBorders>
              <w:top w:val="nil"/>
              <w:left w:val="single" w:sz="4" w:space="0" w:color="auto"/>
              <w:bottom w:val="nil"/>
              <w:right w:val="nil"/>
            </w:tcBorders>
            <w:shd w:val="clear" w:color="auto" w:fill="auto"/>
            <w:noWrap/>
            <w:vAlign w:val="center"/>
            <w:hideMark/>
          </w:tcPr>
          <w:p w14:paraId="0D623E20"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2</w:t>
            </w:r>
          </w:p>
        </w:tc>
        <w:tc>
          <w:tcPr>
            <w:tcW w:w="1276" w:type="dxa"/>
            <w:tcBorders>
              <w:top w:val="nil"/>
              <w:left w:val="single" w:sz="4" w:space="0" w:color="auto"/>
              <w:bottom w:val="nil"/>
              <w:right w:val="single" w:sz="4" w:space="0" w:color="auto"/>
            </w:tcBorders>
            <w:shd w:val="clear" w:color="auto" w:fill="auto"/>
            <w:noWrap/>
            <w:vAlign w:val="center"/>
            <w:hideMark/>
          </w:tcPr>
          <w:p w14:paraId="0CF6046E" w14:textId="77777777" w:rsidR="00765028" w:rsidRPr="000E7EF0" w:rsidRDefault="00765028" w:rsidP="00745344">
            <w:pPr>
              <w:widowControl/>
              <w:jc w:val="left"/>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1276" w:type="dxa"/>
            <w:tcBorders>
              <w:top w:val="nil"/>
              <w:left w:val="nil"/>
              <w:bottom w:val="nil"/>
              <w:right w:val="nil"/>
            </w:tcBorders>
            <w:shd w:val="clear" w:color="auto" w:fill="auto"/>
            <w:noWrap/>
            <w:vAlign w:val="center"/>
            <w:hideMark/>
          </w:tcPr>
          <w:p w14:paraId="5514A948" w14:textId="77777777" w:rsidR="00765028" w:rsidRPr="000E7EF0" w:rsidRDefault="00765028" w:rsidP="00745344">
            <w:pPr>
              <w:widowControl/>
              <w:jc w:val="left"/>
              <w:rPr>
                <w:rFonts w:asciiTheme="minorEastAsia" w:hAnsiTheme="minorEastAsia" w:cs="ＭＳ Ｐゴシック"/>
                <w:color w:val="000000"/>
                <w:kern w:val="0"/>
                <w:sz w:val="24"/>
                <w:szCs w:val="24"/>
              </w:rPr>
            </w:pPr>
          </w:p>
        </w:tc>
        <w:tc>
          <w:tcPr>
            <w:tcW w:w="212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4AF0746"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1241" w:type="dxa"/>
            <w:tcBorders>
              <w:top w:val="nil"/>
              <w:left w:val="nil"/>
              <w:bottom w:val="nil"/>
              <w:right w:val="nil"/>
            </w:tcBorders>
            <w:shd w:val="clear" w:color="auto" w:fill="auto"/>
            <w:noWrap/>
            <w:vAlign w:val="center"/>
            <w:hideMark/>
          </w:tcPr>
          <w:p w14:paraId="19B6D349" w14:textId="77777777" w:rsidR="00765028" w:rsidRPr="000E7EF0" w:rsidRDefault="00765028" w:rsidP="00745344">
            <w:pPr>
              <w:widowControl/>
              <w:jc w:val="center"/>
              <w:rPr>
                <w:rFonts w:asciiTheme="minorEastAsia" w:hAnsiTheme="minorEastAsia" w:cs="ＭＳ Ｐゴシック"/>
                <w:color w:val="000000"/>
                <w:kern w:val="0"/>
                <w:sz w:val="24"/>
                <w:szCs w:val="24"/>
              </w:rPr>
            </w:pPr>
          </w:p>
        </w:tc>
        <w:tc>
          <w:tcPr>
            <w:tcW w:w="1027" w:type="dxa"/>
            <w:tcBorders>
              <w:top w:val="nil"/>
              <w:left w:val="nil"/>
              <w:bottom w:val="nil"/>
              <w:right w:val="nil"/>
            </w:tcBorders>
            <w:shd w:val="clear" w:color="auto" w:fill="auto"/>
            <w:noWrap/>
            <w:vAlign w:val="center"/>
            <w:hideMark/>
          </w:tcPr>
          <w:p w14:paraId="15D45C9B" w14:textId="77777777" w:rsidR="00765028" w:rsidRPr="000E7EF0" w:rsidRDefault="00765028" w:rsidP="00745344">
            <w:pPr>
              <w:widowControl/>
              <w:jc w:val="center"/>
              <w:rPr>
                <w:rFonts w:asciiTheme="minorEastAsia" w:hAnsiTheme="minorEastAsia" w:cs="Times New Roman"/>
                <w:kern w:val="0"/>
                <w:sz w:val="24"/>
                <w:szCs w:val="24"/>
              </w:rPr>
            </w:pPr>
          </w:p>
        </w:tc>
        <w:tc>
          <w:tcPr>
            <w:tcW w:w="2693" w:type="dxa"/>
            <w:tcBorders>
              <w:top w:val="nil"/>
              <w:left w:val="single" w:sz="4" w:space="0" w:color="auto"/>
              <w:bottom w:val="nil"/>
              <w:right w:val="single" w:sz="4" w:space="0" w:color="auto"/>
            </w:tcBorders>
            <w:shd w:val="clear" w:color="auto" w:fill="auto"/>
            <w:noWrap/>
            <w:vAlign w:val="center"/>
            <w:hideMark/>
          </w:tcPr>
          <w:p w14:paraId="0EF16BEC"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6"/>
                <w:szCs w:val="26"/>
              </w:rPr>
              <w:t xml:space="preserve">　　　　　　　　　</w:t>
            </w:r>
            <w:r w:rsidRPr="000E7EF0">
              <w:rPr>
                <w:rFonts w:asciiTheme="minorEastAsia" w:hAnsiTheme="minorEastAsia" w:cs="ＭＳ Ｐゴシック" w:hint="eastAsia"/>
                <w:color w:val="000000"/>
                <w:kern w:val="0"/>
                <w:sz w:val="24"/>
                <w:szCs w:val="24"/>
              </w:rPr>
              <w:t xml:space="preserve">　　　　　　　　</w:t>
            </w:r>
          </w:p>
        </w:tc>
      </w:tr>
      <w:tr w:rsidR="00765028" w:rsidRPr="000E7EF0" w14:paraId="0EB738C3" w14:textId="77777777" w:rsidTr="00745344">
        <w:trPr>
          <w:trHeight w:val="369"/>
        </w:trPr>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69248A3B"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7D599" w14:textId="77777777" w:rsidR="00765028" w:rsidRPr="000E7EF0" w:rsidRDefault="00765028" w:rsidP="00745344">
            <w:pPr>
              <w:widowControl/>
              <w:jc w:val="left"/>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1276" w:type="dxa"/>
            <w:tcBorders>
              <w:top w:val="single" w:sz="4" w:space="0" w:color="auto"/>
              <w:left w:val="nil"/>
              <w:bottom w:val="single" w:sz="4" w:space="0" w:color="auto"/>
              <w:right w:val="nil"/>
            </w:tcBorders>
            <w:shd w:val="clear" w:color="auto" w:fill="auto"/>
            <w:noWrap/>
            <w:vAlign w:val="center"/>
            <w:hideMark/>
          </w:tcPr>
          <w:p w14:paraId="282A1218"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212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104EF71"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1241" w:type="dxa"/>
            <w:tcBorders>
              <w:top w:val="single" w:sz="4" w:space="0" w:color="auto"/>
              <w:left w:val="nil"/>
              <w:bottom w:val="single" w:sz="4" w:space="0" w:color="auto"/>
              <w:right w:val="nil"/>
            </w:tcBorders>
            <w:shd w:val="clear" w:color="auto" w:fill="auto"/>
            <w:noWrap/>
            <w:vAlign w:val="center"/>
            <w:hideMark/>
          </w:tcPr>
          <w:p w14:paraId="6562C240"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1027" w:type="dxa"/>
            <w:tcBorders>
              <w:top w:val="single" w:sz="4" w:space="0" w:color="auto"/>
              <w:left w:val="nil"/>
              <w:bottom w:val="single" w:sz="4" w:space="0" w:color="auto"/>
              <w:right w:val="nil"/>
            </w:tcBorders>
            <w:shd w:val="clear" w:color="auto" w:fill="auto"/>
            <w:noWrap/>
            <w:vAlign w:val="center"/>
            <w:hideMark/>
          </w:tcPr>
          <w:p w14:paraId="18C3095D"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AEEC8"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6"/>
                <w:szCs w:val="26"/>
              </w:rPr>
              <w:t xml:space="preserve">　　　　　　　　　</w:t>
            </w:r>
            <w:r w:rsidRPr="000E7EF0">
              <w:rPr>
                <w:rFonts w:asciiTheme="minorEastAsia" w:hAnsiTheme="minorEastAsia" w:cs="ＭＳ Ｐゴシック" w:hint="eastAsia"/>
                <w:color w:val="000000"/>
                <w:kern w:val="0"/>
                <w:sz w:val="24"/>
                <w:szCs w:val="24"/>
              </w:rPr>
              <w:t xml:space="preserve">　　　　　　　　　</w:t>
            </w:r>
          </w:p>
        </w:tc>
      </w:tr>
      <w:tr w:rsidR="00765028" w:rsidRPr="000E7EF0" w14:paraId="6D6D02E6" w14:textId="77777777" w:rsidTr="00745344">
        <w:trPr>
          <w:trHeight w:val="369"/>
        </w:trPr>
        <w:tc>
          <w:tcPr>
            <w:tcW w:w="567" w:type="dxa"/>
            <w:tcBorders>
              <w:top w:val="nil"/>
              <w:left w:val="single" w:sz="4" w:space="0" w:color="auto"/>
              <w:bottom w:val="nil"/>
              <w:right w:val="nil"/>
            </w:tcBorders>
            <w:shd w:val="clear" w:color="auto" w:fill="auto"/>
            <w:noWrap/>
            <w:vAlign w:val="center"/>
            <w:hideMark/>
          </w:tcPr>
          <w:p w14:paraId="26095CF8"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4</w:t>
            </w:r>
          </w:p>
        </w:tc>
        <w:tc>
          <w:tcPr>
            <w:tcW w:w="1276" w:type="dxa"/>
            <w:tcBorders>
              <w:top w:val="nil"/>
              <w:left w:val="single" w:sz="4" w:space="0" w:color="auto"/>
              <w:bottom w:val="nil"/>
              <w:right w:val="single" w:sz="4" w:space="0" w:color="auto"/>
            </w:tcBorders>
            <w:shd w:val="clear" w:color="auto" w:fill="auto"/>
            <w:noWrap/>
            <w:vAlign w:val="center"/>
            <w:hideMark/>
          </w:tcPr>
          <w:p w14:paraId="50405E8C" w14:textId="77777777" w:rsidR="00765028" w:rsidRPr="000E7EF0" w:rsidRDefault="00765028" w:rsidP="00745344">
            <w:pPr>
              <w:widowControl/>
              <w:jc w:val="left"/>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1276" w:type="dxa"/>
            <w:tcBorders>
              <w:top w:val="nil"/>
              <w:left w:val="nil"/>
              <w:bottom w:val="nil"/>
              <w:right w:val="nil"/>
            </w:tcBorders>
            <w:shd w:val="clear" w:color="auto" w:fill="auto"/>
            <w:noWrap/>
            <w:vAlign w:val="center"/>
            <w:hideMark/>
          </w:tcPr>
          <w:p w14:paraId="50781380" w14:textId="77777777" w:rsidR="00765028" w:rsidRPr="000E7EF0" w:rsidRDefault="00765028" w:rsidP="00745344">
            <w:pPr>
              <w:widowControl/>
              <w:jc w:val="left"/>
              <w:rPr>
                <w:rFonts w:asciiTheme="minorEastAsia" w:hAnsiTheme="minorEastAsia" w:cs="ＭＳ Ｐゴシック"/>
                <w:color w:val="000000"/>
                <w:kern w:val="0"/>
                <w:sz w:val="24"/>
                <w:szCs w:val="24"/>
              </w:rPr>
            </w:pPr>
          </w:p>
        </w:tc>
        <w:tc>
          <w:tcPr>
            <w:tcW w:w="212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990EBE5"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1241" w:type="dxa"/>
            <w:tcBorders>
              <w:top w:val="nil"/>
              <w:left w:val="nil"/>
              <w:bottom w:val="nil"/>
              <w:right w:val="nil"/>
            </w:tcBorders>
            <w:shd w:val="clear" w:color="auto" w:fill="auto"/>
            <w:noWrap/>
            <w:vAlign w:val="center"/>
            <w:hideMark/>
          </w:tcPr>
          <w:p w14:paraId="37B6743A" w14:textId="77777777" w:rsidR="00765028" w:rsidRPr="000E7EF0" w:rsidRDefault="00765028" w:rsidP="00745344">
            <w:pPr>
              <w:widowControl/>
              <w:jc w:val="center"/>
              <w:rPr>
                <w:rFonts w:asciiTheme="minorEastAsia" w:hAnsiTheme="minorEastAsia" w:cs="ＭＳ Ｐゴシック"/>
                <w:color w:val="000000"/>
                <w:kern w:val="0"/>
                <w:sz w:val="24"/>
                <w:szCs w:val="24"/>
              </w:rPr>
            </w:pPr>
          </w:p>
        </w:tc>
        <w:tc>
          <w:tcPr>
            <w:tcW w:w="1027" w:type="dxa"/>
            <w:tcBorders>
              <w:top w:val="nil"/>
              <w:left w:val="nil"/>
              <w:bottom w:val="nil"/>
              <w:right w:val="nil"/>
            </w:tcBorders>
            <w:shd w:val="clear" w:color="auto" w:fill="auto"/>
            <w:noWrap/>
            <w:vAlign w:val="center"/>
            <w:hideMark/>
          </w:tcPr>
          <w:p w14:paraId="6D95AC36" w14:textId="77777777" w:rsidR="00765028" w:rsidRPr="000E7EF0" w:rsidRDefault="00765028" w:rsidP="00745344">
            <w:pPr>
              <w:widowControl/>
              <w:jc w:val="center"/>
              <w:rPr>
                <w:rFonts w:asciiTheme="minorEastAsia" w:hAnsiTheme="minorEastAsia" w:cs="Times New Roman"/>
                <w:kern w:val="0"/>
                <w:sz w:val="24"/>
                <w:szCs w:val="24"/>
              </w:rPr>
            </w:pPr>
          </w:p>
        </w:tc>
        <w:tc>
          <w:tcPr>
            <w:tcW w:w="2693" w:type="dxa"/>
            <w:tcBorders>
              <w:top w:val="nil"/>
              <w:left w:val="single" w:sz="4" w:space="0" w:color="auto"/>
              <w:bottom w:val="nil"/>
              <w:right w:val="single" w:sz="4" w:space="0" w:color="auto"/>
            </w:tcBorders>
            <w:shd w:val="clear" w:color="auto" w:fill="auto"/>
            <w:noWrap/>
            <w:vAlign w:val="center"/>
            <w:hideMark/>
          </w:tcPr>
          <w:p w14:paraId="21FC76F9"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r>
      <w:tr w:rsidR="00765028" w:rsidRPr="000E7EF0" w14:paraId="7111FB15" w14:textId="77777777" w:rsidTr="00745344">
        <w:trPr>
          <w:trHeight w:val="369"/>
        </w:trPr>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0A152699"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66491" w14:textId="77777777" w:rsidR="00765028" w:rsidRPr="000E7EF0" w:rsidRDefault="00765028" w:rsidP="00745344">
            <w:pPr>
              <w:widowControl/>
              <w:jc w:val="left"/>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1276" w:type="dxa"/>
            <w:tcBorders>
              <w:top w:val="single" w:sz="4" w:space="0" w:color="auto"/>
              <w:left w:val="nil"/>
              <w:bottom w:val="single" w:sz="4" w:space="0" w:color="auto"/>
              <w:right w:val="nil"/>
            </w:tcBorders>
            <w:shd w:val="clear" w:color="auto" w:fill="auto"/>
            <w:noWrap/>
            <w:vAlign w:val="center"/>
            <w:hideMark/>
          </w:tcPr>
          <w:p w14:paraId="20FCF63B"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212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37EE9F6"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1241" w:type="dxa"/>
            <w:tcBorders>
              <w:top w:val="single" w:sz="4" w:space="0" w:color="auto"/>
              <w:left w:val="nil"/>
              <w:bottom w:val="single" w:sz="4" w:space="0" w:color="auto"/>
              <w:right w:val="nil"/>
            </w:tcBorders>
            <w:shd w:val="clear" w:color="auto" w:fill="auto"/>
            <w:noWrap/>
            <w:vAlign w:val="center"/>
            <w:hideMark/>
          </w:tcPr>
          <w:p w14:paraId="56E24281"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1027" w:type="dxa"/>
            <w:tcBorders>
              <w:top w:val="single" w:sz="4" w:space="0" w:color="auto"/>
              <w:left w:val="nil"/>
              <w:bottom w:val="single" w:sz="4" w:space="0" w:color="auto"/>
              <w:right w:val="nil"/>
            </w:tcBorders>
            <w:shd w:val="clear" w:color="auto" w:fill="auto"/>
            <w:noWrap/>
            <w:vAlign w:val="center"/>
            <w:hideMark/>
          </w:tcPr>
          <w:p w14:paraId="411E3B49"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532FD"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r>
      <w:tr w:rsidR="00765028" w:rsidRPr="000E7EF0" w14:paraId="03431231" w14:textId="77777777" w:rsidTr="00745344">
        <w:trPr>
          <w:trHeight w:val="303"/>
        </w:trPr>
        <w:tc>
          <w:tcPr>
            <w:tcW w:w="567" w:type="dxa"/>
            <w:tcBorders>
              <w:top w:val="nil"/>
              <w:left w:val="single" w:sz="4" w:space="0" w:color="auto"/>
              <w:bottom w:val="nil"/>
              <w:right w:val="nil"/>
            </w:tcBorders>
            <w:shd w:val="clear" w:color="auto" w:fill="auto"/>
            <w:noWrap/>
            <w:vAlign w:val="center"/>
            <w:hideMark/>
          </w:tcPr>
          <w:p w14:paraId="59DA5967"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6</w:t>
            </w:r>
          </w:p>
        </w:tc>
        <w:tc>
          <w:tcPr>
            <w:tcW w:w="1276" w:type="dxa"/>
            <w:tcBorders>
              <w:top w:val="nil"/>
              <w:left w:val="single" w:sz="4" w:space="0" w:color="auto"/>
              <w:bottom w:val="nil"/>
              <w:right w:val="single" w:sz="4" w:space="0" w:color="auto"/>
            </w:tcBorders>
            <w:shd w:val="clear" w:color="auto" w:fill="auto"/>
            <w:noWrap/>
            <w:vAlign w:val="center"/>
            <w:hideMark/>
          </w:tcPr>
          <w:p w14:paraId="28A4992A" w14:textId="77777777" w:rsidR="00765028" w:rsidRPr="000E7EF0" w:rsidRDefault="00765028" w:rsidP="00745344">
            <w:pPr>
              <w:widowControl/>
              <w:jc w:val="left"/>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1276" w:type="dxa"/>
            <w:tcBorders>
              <w:top w:val="nil"/>
              <w:left w:val="nil"/>
              <w:bottom w:val="nil"/>
              <w:right w:val="nil"/>
            </w:tcBorders>
            <w:shd w:val="clear" w:color="auto" w:fill="auto"/>
            <w:noWrap/>
            <w:vAlign w:val="center"/>
            <w:hideMark/>
          </w:tcPr>
          <w:p w14:paraId="4D94A471" w14:textId="77777777" w:rsidR="00765028" w:rsidRPr="000E7EF0" w:rsidRDefault="00765028" w:rsidP="00745344">
            <w:pPr>
              <w:widowControl/>
              <w:jc w:val="left"/>
              <w:rPr>
                <w:rFonts w:asciiTheme="minorEastAsia" w:hAnsiTheme="minorEastAsia" w:cs="ＭＳ Ｐゴシック"/>
                <w:color w:val="000000"/>
                <w:kern w:val="0"/>
                <w:sz w:val="24"/>
                <w:szCs w:val="24"/>
              </w:rPr>
            </w:pPr>
          </w:p>
        </w:tc>
        <w:tc>
          <w:tcPr>
            <w:tcW w:w="212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A756821"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1241" w:type="dxa"/>
            <w:tcBorders>
              <w:top w:val="nil"/>
              <w:left w:val="nil"/>
              <w:bottom w:val="nil"/>
              <w:right w:val="nil"/>
            </w:tcBorders>
            <w:shd w:val="clear" w:color="auto" w:fill="auto"/>
            <w:noWrap/>
            <w:vAlign w:val="center"/>
            <w:hideMark/>
          </w:tcPr>
          <w:p w14:paraId="65289519" w14:textId="77777777" w:rsidR="00765028" w:rsidRPr="000E7EF0" w:rsidRDefault="00765028" w:rsidP="00745344">
            <w:pPr>
              <w:widowControl/>
              <w:jc w:val="center"/>
              <w:rPr>
                <w:rFonts w:asciiTheme="minorEastAsia" w:hAnsiTheme="minorEastAsia" w:cs="ＭＳ Ｐゴシック"/>
                <w:color w:val="000000"/>
                <w:kern w:val="0"/>
                <w:sz w:val="24"/>
                <w:szCs w:val="24"/>
              </w:rPr>
            </w:pPr>
          </w:p>
        </w:tc>
        <w:tc>
          <w:tcPr>
            <w:tcW w:w="1027" w:type="dxa"/>
            <w:tcBorders>
              <w:top w:val="nil"/>
              <w:left w:val="nil"/>
              <w:bottom w:val="nil"/>
              <w:right w:val="nil"/>
            </w:tcBorders>
            <w:shd w:val="clear" w:color="auto" w:fill="auto"/>
            <w:noWrap/>
            <w:vAlign w:val="center"/>
            <w:hideMark/>
          </w:tcPr>
          <w:p w14:paraId="60ECDB7D" w14:textId="77777777" w:rsidR="00765028" w:rsidRPr="000E7EF0" w:rsidRDefault="00765028" w:rsidP="00745344">
            <w:pPr>
              <w:widowControl/>
              <w:jc w:val="center"/>
              <w:rPr>
                <w:rFonts w:asciiTheme="minorEastAsia" w:hAnsiTheme="minorEastAsia" w:cs="Times New Roman"/>
                <w:kern w:val="0"/>
                <w:sz w:val="24"/>
                <w:szCs w:val="24"/>
              </w:rPr>
            </w:pPr>
          </w:p>
        </w:tc>
        <w:tc>
          <w:tcPr>
            <w:tcW w:w="2693" w:type="dxa"/>
            <w:tcBorders>
              <w:top w:val="nil"/>
              <w:left w:val="single" w:sz="4" w:space="0" w:color="auto"/>
              <w:bottom w:val="nil"/>
              <w:right w:val="single" w:sz="4" w:space="0" w:color="auto"/>
            </w:tcBorders>
            <w:shd w:val="clear" w:color="auto" w:fill="auto"/>
            <w:noWrap/>
            <w:vAlign w:val="center"/>
            <w:hideMark/>
          </w:tcPr>
          <w:p w14:paraId="79AD2A77"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r>
      <w:tr w:rsidR="00765028" w:rsidRPr="000E7EF0" w14:paraId="2F25EB53" w14:textId="77777777" w:rsidTr="00745344">
        <w:trPr>
          <w:trHeight w:val="303"/>
        </w:trPr>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3F1D9820"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1D18D" w14:textId="77777777" w:rsidR="00765028" w:rsidRPr="000E7EF0" w:rsidRDefault="00765028" w:rsidP="00745344">
            <w:pPr>
              <w:widowControl/>
              <w:jc w:val="left"/>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1276" w:type="dxa"/>
            <w:tcBorders>
              <w:top w:val="single" w:sz="4" w:space="0" w:color="auto"/>
              <w:left w:val="nil"/>
              <w:bottom w:val="single" w:sz="4" w:space="0" w:color="auto"/>
              <w:right w:val="nil"/>
            </w:tcBorders>
            <w:shd w:val="clear" w:color="auto" w:fill="auto"/>
            <w:noWrap/>
            <w:vAlign w:val="center"/>
            <w:hideMark/>
          </w:tcPr>
          <w:p w14:paraId="5CB0FB77"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212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CABFE24"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1241" w:type="dxa"/>
            <w:tcBorders>
              <w:top w:val="single" w:sz="4" w:space="0" w:color="auto"/>
              <w:left w:val="nil"/>
              <w:bottom w:val="single" w:sz="4" w:space="0" w:color="auto"/>
              <w:right w:val="nil"/>
            </w:tcBorders>
            <w:shd w:val="clear" w:color="auto" w:fill="auto"/>
            <w:noWrap/>
            <w:vAlign w:val="center"/>
            <w:hideMark/>
          </w:tcPr>
          <w:p w14:paraId="3D4172DC"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1027" w:type="dxa"/>
            <w:tcBorders>
              <w:top w:val="single" w:sz="4" w:space="0" w:color="auto"/>
              <w:left w:val="nil"/>
              <w:bottom w:val="single" w:sz="4" w:space="0" w:color="auto"/>
              <w:right w:val="nil"/>
            </w:tcBorders>
            <w:shd w:val="clear" w:color="auto" w:fill="auto"/>
            <w:noWrap/>
            <w:vAlign w:val="center"/>
            <w:hideMark/>
          </w:tcPr>
          <w:p w14:paraId="12E03C37"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2B8BC"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r>
      <w:tr w:rsidR="00765028" w:rsidRPr="000E7EF0" w14:paraId="3F54DCCD" w14:textId="77777777" w:rsidTr="00745344">
        <w:trPr>
          <w:trHeight w:val="303"/>
        </w:trPr>
        <w:tc>
          <w:tcPr>
            <w:tcW w:w="567" w:type="dxa"/>
            <w:tcBorders>
              <w:top w:val="nil"/>
              <w:left w:val="single" w:sz="4" w:space="0" w:color="auto"/>
              <w:bottom w:val="nil"/>
              <w:right w:val="nil"/>
            </w:tcBorders>
            <w:shd w:val="clear" w:color="auto" w:fill="auto"/>
            <w:noWrap/>
            <w:vAlign w:val="center"/>
            <w:hideMark/>
          </w:tcPr>
          <w:p w14:paraId="5CC19FA0"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8</w:t>
            </w:r>
          </w:p>
        </w:tc>
        <w:tc>
          <w:tcPr>
            <w:tcW w:w="1276" w:type="dxa"/>
            <w:tcBorders>
              <w:top w:val="nil"/>
              <w:left w:val="single" w:sz="4" w:space="0" w:color="auto"/>
              <w:bottom w:val="nil"/>
              <w:right w:val="single" w:sz="4" w:space="0" w:color="auto"/>
            </w:tcBorders>
            <w:shd w:val="clear" w:color="auto" w:fill="auto"/>
            <w:noWrap/>
            <w:vAlign w:val="center"/>
            <w:hideMark/>
          </w:tcPr>
          <w:p w14:paraId="0B159A1D" w14:textId="77777777" w:rsidR="00765028" w:rsidRPr="000E7EF0" w:rsidRDefault="00765028" w:rsidP="00745344">
            <w:pPr>
              <w:widowControl/>
              <w:jc w:val="left"/>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1276" w:type="dxa"/>
            <w:tcBorders>
              <w:top w:val="nil"/>
              <w:left w:val="nil"/>
              <w:bottom w:val="nil"/>
              <w:right w:val="nil"/>
            </w:tcBorders>
            <w:shd w:val="clear" w:color="auto" w:fill="auto"/>
            <w:noWrap/>
            <w:vAlign w:val="center"/>
            <w:hideMark/>
          </w:tcPr>
          <w:p w14:paraId="56C60DF8" w14:textId="77777777" w:rsidR="00765028" w:rsidRPr="000E7EF0" w:rsidRDefault="00765028" w:rsidP="00745344">
            <w:pPr>
              <w:widowControl/>
              <w:jc w:val="left"/>
              <w:rPr>
                <w:rFonts w:asciiTheme="minorEastAsia" w:hAnsiTheme="minorEastAsia" w:cs="ＭＳ Ｐゴシック"/>
                <w:color w:val="000000"/>
                <w:kern w:val="0"/>
                <w:sz w:val="24"/>
                <w:szCs w:val="24"/>
              </w:rPr>
            </w:pPr>
          </w:p>
        </w:tc>
        <w:tc>
          <w:tcPr>
            <w:tcW w:w="212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712CF38"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1241" w:type="dxa"/>
            <w:tcBorders>
              <w:top w:val="nil"/>
              <w:left w:val="nil"/>
              <w:bottom w:val="nil"/>
              <w:right w:val="nil"/>
            </w:tcBorders>
            <w:shd w:val="clear" w:color="auto" w:fill="auto"/>
            <w:noWrap/>
            <w:vAlign w:val="center"/>
            <w:hideMark/>
          </w:tcPr>
          <w:p w14:paraId="77A44EF0" w14:textId="77777777" w:rsidR="00765028" w:rsidRPr="000E7EF0" w:rsidRDefault="00765028" w:rsidP="00745344">
            <w:pPr>
              <w:widowControl/>
              <w:jc w:val="center"/>
              <w:rPr>
                <w:rFonts w:asciiTheme="minorEastAsia" w:hAnsiTheme="minorEastAsia" w:cs="ＭＳ Ｐゴシック"/>
                <w:color w:val="000000"/>
                <w:kern w:val="0"/>
                <w:sz w:val="24"/>
                <w:szCs w:val="24"/>
              </w:rPr>
            </w:pPr>
          </w:p>
        </w:tc>
        <w:tc>
          <w:tcPr>
            <w:tcW w:w="1027" w:type="dxa"/>
            <w:tcBorders>
              <w:top w:val="nil"/>
              <w:left w:val="nil"/>
              <w:bottom w:val="nil"/>
              <w:right w:val="nil"/>
            </w:tcBorders>
            <w:shd w:val="clear" w:color="auto" w:fill="auto"/>
            <w:noWrap/>
            <w:vAlign w:val="center"/>
            <w:hideMark/>
          </w:tcPr>
          <w:p w14:paraId="757544D8" w14:textId="77777777" w:rsidR="00765028" w:rsidRPr="000E7EF0" w:rsidRDefault="00765028" w:rsidP="00745344">
            <w:pPr>
              <w:widowControl/>
              <w:jc w:val="center"/>
              <w:rPr>
                <w:rFonts w:asciiTheme="minorEastAsia" w:hAnsiTheme="minorEastAsia" w:cs="Times New Roman"/>
                <w:kern w:val="0"/>
                <w:sz w:val="24"/>
                <w:szCs w:val="24"/>
              </w:rPr>
            </w:pPr>
          </w:p>
        </w:tc>
        <w:tc>
          <w:tcPr>
            <w:tcW w:w="2693" w:type="dxa"/>
            <w:tcBorders>
              <w:top w:val="nil"/>
              <w:left w:val="single" w:sz="4" w:space="0" w:color="auto"/>
              <w:bottom w:val="nil"/>
              <w:right w:val="single" w:sz="4" w:space="0" w:color="auto"/>
            </w:tcBorders>
            <w:shd w:val="clear" w:color="auto" w:fill="auto"/>
            <w:noWrap/>
            <w:vAlign w:val="center"/>
            <w:hideMark/>
          </w:tcPr>
          <w:p w14:paraId="2EDF15D2"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r>
      <w:tr w:rsidR="00765028" w:rsidRPr="000E7EF0" w14:paraId="2632B32A" w14:textId="77777777" w:rsidTr="00745344">
        <w:trPr>
          <w:trHeight w:val="303"/>
        </w:trPr>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35A77133"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E8B5D" w14:textId="77777777" w:rsidR="00765028" w:rsidRPr="000E7EF0" w:rsidRDefault="00765028" w:rsidP="00745344">
            <w:pPr>
              <w:widowControl/>
              <w:jc w:val="left"/>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1276" w:type="dxa"/>
            <w:tcBorders>
              <w:top w:val="single" w:sz="4" w:space="0" w:color="auto"/>
              <w:left w:val="nil"/>
              <w:bottom w:val="single" w:sz="4" w:space="0" w:color="auto"/>
              <w:right w:val="nil"/>
            </w:tcBorders>
            <w:shd w:val="clear" w:color="auto" w:fill="auto"/>
            <w:noWrap/>
            <w:vAlign w:val="center"/>
            <w:hideMark/>
          </w:tcPr>
          <w:p w14:paraId="0A2566D3"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212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7E65FD4"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1241" w:type="dxa"/>
            <w:tcBorders>
              <w:top w:val="single" w:sz="4" w:space="0" w:color="auto"/>
              <w:left w:val="nil"/>
              <w:bottom w:val="single" w:sz="4" w:space="0" w:color="auto"/>
              <w:right w:val="nil"/>
            </w:tcBorders>
            <w:shd w:val="clear" w:color="auto" w:fill="auto"/>
            <w:noWrap/>
            <w:vAlign w:val="center"/>
            <w:hideMark/>
          </w:tcPr>
          <w:p w14:paraId="3BF7242E"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1027" w:type="dxa"/>
            <w:tcBorders>
              <w:top w:val="single" w:sz="4" w:space="0" w:color="auto"/>
              <w:left w:val="nil"/>
              <w:bottom w:val="single" w:sz="4" w:space="0" w:color="auto"/>
              <w:right w:val="nil"/>
            </w:tcBorders>
            <w:shd w:val="clear" w:color="auto" w:fill="auto"/>
            <w:noWrap/>
            <w:vAlign w:val="center"/>
            <w:hideMark/>
          </w:tcPr>
          <w:p w14:paraId="1333BC39"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8A36F"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r>
      <w:tr w:rsidR="00765028" w:rsidRPr="000E7EF0" w14:paraId="0D952820" w14:textId="77777777" w:rsidTr="00745344">
        <w:trPr>
          <w:trHeight w:val="303"/>
        </w:trPr>
        <w:tc>
          <w:tcPr>
            <w:tcW w:w="567" w:type="dxa"/>
            <w:tcBorders>
              <w:top w:val="nil"/>
              <w:left w:val="single" w:sz="4" w:space="0" w:color="auto"/>
              <w:bottom w:val="single" w:sz="4" w:space="0" w:color="auto"/>
              <w:right w:val="nil"/>
            </w:tcBorders>
            <w:shd w:val="clear" w:color="auto" w:fill="auto"/>
            <w:noWrap/>
            <w:vAlign w:val="center"/>
            <w:hideMark/>
          </w:tcPr>
          <w:p w14:paraId="021023EF"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3F3ADA" w14:textId="77777777" w:rsidR="00765028" w:rsidRPr="000E7EF0" w:rsidRDefault="00765028" w:rsidP="00745344">
            <w:pPr>
              <w:widowControl/>
              <w:jc w:val="left"/>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1276" w:type="dxa"/>
            <w:tcBorders>
              <w:top w:val="nil"/>
              <w:left w:val="nil"/>
              <w:bottom w:val="single" w:sz="4" w:space="0" w:color="auto"/>
              <w:right w:val="nil"/>
            </w:tcBorders>
            <w:shd w:val="clear" w:color="auto" w:fill="auto"/>
            <w:noWrap/>
            <w:vAlign w:val="center"/>
            <w:hideMark/>
          </w:tcPr>
          <w:p w14:paraId="54C18B6C"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2126"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00E90FE"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1241" w:type="dxa"/>
            <w:tcBorders>
              <w:top w:val="nil"/>
              <w:left w:val="nil"/>
              <w:bottom w:val="single" w:sz="4" w:space="0" w:color="auto"/>
              <w:right w:val="nil"/>
            </w:tcBorders>
            <w:shd w:val="clear" w:color="auto" w:fill="auto"/>
            <w:noWrap/>
            <w:vAlign w:val="center"/>
            <w:hideMark/>
          </w:tcPr>
          <w:p w14:paraId="69DD232F"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1027" w:type="dxa"/>
            <w:tcBorders>
              <w:top w:val="nil"/>
              <w:left w:val="nil"/>
              <w:bottom w:val="single" w:sz="4" w:space="0" w:color="auto"/>
              <w:right w:val="nil"/>
            </w:tcBorders>
            <w:shd w:val="clear" w:color="auto" w:fill="auto"/>
            <w:noWrap/>
            <w:vAlign w:val="center"/>
            <w:hideMark/>
          </w:tcPr>
          <w:p w14:paraId="639BA3C7"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64E70419" w14:textId="77777777" w:rsidR="00765028" w:rsidRPr="000E7EF0" w:rsidRDefault="00765028" w:rsidP="00745344">
            <w:pPr>
              <w:widowControl/>
              <w:jc w:val="center"/>
              <w:rPr>
                <w:rFonts w:asciiTheme="minorEastAsia" w:hAnsiTheme="minorEastAsia" w:cs="ＭＳ Ｐゴシック"/>
                <w:color w:val="000000"/>
                <w:kern w:val="0"/>
                <w:sz w:val="24"/>
                <w:szCs w:val="24"/>
              </w:rPr>
            </w:pPr>
            <w:r w:rsidRPr="000E7EF0">
              <w:rPr>
                <w:rFonts w:asciiTheme="minorEastAsia" w:hAnsiTheme="minorEastAsia" w:cs="ＭＳ Ｐゴシック" w:hint="eastAsia"/>
                <w:color w:val="000000"/>
                <w:kern w:val="0"/>
                <w:sz w:val="24"/>
                <w:szCs w:val="24"/>
              </w:rPr>
              <w:t xml:space="preserve">　　　　　　　　　　</w:t>
            </w:r>
            <w:r w:rsidRPr="000E7EF0">
              <w:rPr>
                <w:rFonts w:asciiTheme="minorEastAsia" w:hAnsiTheme="minorEastAsia" w:cs="ＭＳ Ｐゴシック" w:hint="eastAsia"/>
                <w:color w:val="000000"/>
                <w:kern w:val="0"/>
                <w:sz w:val="26"/>
                <w:szCs w:val="26"/>
              </w:rPr>
              <w:t xml:space="preserve">　</w:t>
            </w:r>
          </w:p>
        </w:tc>
      </w:tr>
    </w:tbl>
    <w:p w14:paraId="523A7DF5" w14:textId="4594A7FD" w:rsidR="00795A1B" w:rsidRPr="00765028" w:rsidRDefault="00A3788C" w:rsidP="006F1755">
      <w:pPr>
        <w:rPr>
          <w:rFonts w:asciiTheme="minorEastAsia" w:hAnsiTheme="minorEastAsia" w:hint="eastAsia"/>
          <w:sz w:val="24"/>
          <w:szCs w:val="24"/>
        </w:rPr>
      </w:pPr>
      <w:r w:rsidRPr="00A3788C">
        <w:rPr>
          <w:rFonts w:asciiTheme="minorEastAsia" w:hAnsiTheme="minorEastAsia" w:hint="eastAsia"/>
          <w:b/>
          <w:bCs/>
          <w:sz w:val="24"/>
          <w:szCs w:val="24"/>
        </w:rPr>
        <w:t>（注4）</w:t>
      </w:r>
      <w:r w:rsidRPr="00765028">
        <w:rPr>
          <w:rFonts w:asciiTheme="minorEastAsia" w:hAnsiTheme="minorEastAsia" w:hint="eastAsia"/>
          <w:sz w:val="24"/>
          <w:szCs w:val="24"/>
        </w:rPr>
        <w:t>流産手術</w:t>
      </w:r>
      <w:r w:rsidR="00186BD1">
        <w:rPr>
          <w:rFonts w:asciiTheme="minorEastAsia" w:hAnsiTheme="minorEastAsia" w:hint="eastAsia"/>
          <w:sz w:val="24"/>
          <w:szCs w:val="24"/>
        </w:rPr>
        <w:t>に</w:t>
      </w:r>
      <w:r w:rsidR="0035711B" w:rsidRPr="00765028">
        <w:rPr>
          <w:rFonts w:asciiTheme="minorEastAsia" w:hAnsiTheme="minorEastAsia" w:hint="eastAsia"/>
          <w:sz w:val="24"/>
          <w:szCs w:val="24"/>
        </w:rPr>
        <w:t>は</w:t>
      </w:r>
      <w:r w:rsidRPr="00765028">
        <w:rPr>
          <w:rFonts w:asciiTheme="minorEastAsia" w:hAnsiTheme="minorEastAsia" w:hint="eastAsia"/>
          <w:sz w:val="24"/>
          <w:szCs w:val="24"/>
        </w:rPr>
        <w:t>手術</w:t>
      </w:r>
      <w:r w:rsidRPr="00765028">
        <w:rPr>
          <w:rFonts w:asciiTheme="minorEastAsia" w:hAnsiTheme="minorEastAsia" w:hint="eastAsia"/>
          <w:sz w:val="24"/>
          <w:szCs w:val="24"/>
        </w:rPr>
        <w:t>番号</w:t>
      </w:r>
      <w:r w:rsidRPr="00765028">
        <w:rPr>
          <w:rFonts w:asciiTheme="minorEastAsia" w:hAnsiTheme="minorEastAsia" w:hint="eastAsia"/>
          <w:sz w:val="24"/>
          <w:szCs w:val="24"/>
        </w:rPr>
        <w:t>の</w:t>
      </w:r>
      <w:r w:rsidRPr="00765028">
        <w:rPr>
          <w:rFonts w:asciiTheme="minorEastAsia" w:hAnsiTheme="minorEastAsia" w:hint="eastAsia"/>
          <w:sz w:val="24"/>
          <w:szCs w:val="24"/>
        </w:rPr>
        <w:t>記載</w:t>
      </w:r>
      <w:r w:rsidRPr="00765028">
        <w:rPr>
          <w:rFonts w:asciiTheme="minorEastAsia" w:hAnsiTheme="minorEastAsia" w:hint="eastAsia"/>
          <w:sz w:val="24"/>
          <w:szCs w:val="24"/>
        </w:rPr>
        <w:t>は必要ないが</w:t>
      </w:r>
      <w:r w:rsidRPr="00765028">
        <w:rPr>
          <w:rFonts w:asciiTheme="minorEastAsia" w:hAnsiTheme="minorEastAsia" w:hint="eastAsia"/>
          <w:sz w:val="24"/>
          <w:szCs w:val="24"/>
        </w:rPr>
        <w:t>、患者カルテが分るよう</w:t>
      </w:r>
      <w:r w:rsidR="00765028" w:rsidRPr="00765028">
        <w:rPr>
          <w:rFonts w:asciiTheme="minorEastAsia" w:hAnsiTheme="minorEastAsia" w:hint="eastAsia"/>
          <w:sz w:val="24"/>
          <w:szCs w:val="24"/>
        </w:rPr>
        <w:t>研修医</w:t>
      </w:r>
      <w:r w:rsidRPr="00765028">
        <w:rPr>
          <w:rFonts w:asciiTheme="minorEastAsia" w:hAnsiTheme="minorEastAsia" w:hint="eastAsia"/>
          <w:sz w:val="24"/>
          <w:szCs w:val="24"/>
        </w:rPr>
        <w:t>が記録</w:t>
      </w:r>
      <w:r w:rsidR="00765028" w:rsidRPr="00765028">
        <w:rPr>
          <w:rFonts w:asciiTheme="minorEastAsia" w:hAnsiTheme="minorEastAsia" w:hint="eastAsia"/>
          <w:sz w:val="24"/>
          <w:szCs w:val="24"/>
        </w:rPr>
        <w:t>を残すこと</w:t>
      </w:r>
      <w:r w:rsidR="00765028" w:rsidRPr="00765028">
        <w:rPr>
          <w:rFonts w:asciiTheme="minorEastAsia" w:hAnsiTheme="minorEastAsia" w:hint="eastAsia"/>
          <w:sz w:val="24"/>
          <w:szCs w:val="24"/>
        </w:rPr>
        <w:t>（但し個人情報保護に十分留意する）</w:t>
      </w:r>
    </w:p>
    <w:sectPr w:rsidR="00795A1B" w:rsidRPr="00765028" w:rsidSect="00782AB1">
      <w:headerReference w:type="default" r:id="rId6"/>
      <w:pgSz w:w="11906" w:h="16838" w:code="9"/>
      <w:pgMar w:top="720" w:right="720" w:bottom="720" w:left="720" w:header="170"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86FC" w14:textId="77777777" w:rsidR="00637747" w:rsidRDefault="00637747" w:rsidP="006F1755">
      <w:r>
        <w:separator/>
      </w:r>
    </w:p>
  </w:endnote>
  <w:endnote w:type="continuationSeparator" w:id="0">
    <w:p w14:paraId="5B7B8748" w14:textId="77777777" w:rsidR="00637747" w:rsidRDefault="00637747" w:rsidP="006F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0985" w14:textId="77777777" w:rsidR="00637747" w:rsidRDefault="00637747" w:rsidP="006F1755">
      <w:r>
        <w:separator/>
      </w:r>
    </w:p>
  </w:footnote>
  <w:footnote w:type="continuationSeparator" w:id="0">
    <w:p w14:paraId="660DEA83" w14:textId="77777777" w:rsidR="00637747" w:rsidRDefault="00637747" w:rsidP="006F1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7B85" w14:textId="77777777" w:rsidR="00782AB1" w:rsidRPr="00782AB1" w:rsidRDefault="00782AB1">
    <w:pPr>
      <w:pStyle w:val="a3"/>
      <w:rPr>
        <w:rFonts w:ascii="ＭＳ Ｐゴシック" w:eastAsia="ＭＳ Ｐゴシック" w:hAnsi="ＭＳ Ｐゴシック"/>
        <w:b/>
        <w:sz w:val="24"/>
        <w:szCs w:val="24"/>
      </w:rPr>
    </w:pPr>
  </w:p>
  <w:p w14:paraId="55977AAD" w14:textId="77777777" w:rsidR="006D7A51" w:rsidRPr="00782AB1" w:rsidRDefault="006D7A51">
    <w:pPr>
      <w:pStyle w:val="a3"/>
      <w:rPr>
        <w:rFonts w:asciiTheme="minorEastAsia" w:hAnsiTheme="minorEastAsia"/>
        <w:sz w:val="24"/>
        <w:szCs w:val="24"/>
      </w:rPr>
    </w:pPr>
    <w:r w:rsidRPr="00782AB1">
      <w:rPr>
        <w:rFonts w:asciiTheme="minorEastAsia" w:hAnsiTheme="minorEastAsia" w:hint="eastAsia"/>
        <w:sz w:val="24"/>
        <w:szCs w:val="24"/>
      </w:rPr>
      <w:t>（様式１３）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4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EB"/>
    <w:rsid w:val="000006DA"/>
    <w:rsid w:val="00001AE4"/>
    <w:rsid w:val="00002642"/>
    <w:rsid w:val="0000463F"/>
    <w:rsid w:val="00004D86"/>
    <w:rsid w:val="00005114"/>
    <w:rsid w:val="00005689"/>
    <w:rsid w:val="00006052"/>
    <w:rsid w:val="0001157E"/>
    <w:rsid w:val="00013577"/>
    <w:rsid w:val="00015CD6"/>
    <w:rsid w:val="000166A6"/>
    <w:rsid w:val="000202E0"/>
    <w:rsid w:val="00020355"/>
    <w:rsid w:val="000263C5"/>
    <w:rsid w:val="00027C94"/>
    <w:rsid w:val="00031D0E"/>
    <w:rsid w:val="00032226"/>
    <w:rsid w:val="000325F8"/>
    <w:rsid w:val="00032767"/>
    <w:rsid w:val="00032F9F"/>
    <w:rsid w:val="00034B27"/>
    <w:rsid w:val="00034FF9"/>
    <w:rsid w:val="0004256E"/>
    <w:rsid w:val="00043979"/>
    <w:rsid w:val="00043F09"/>
    <w:rsid w:val="00044D6E"/>
    <w:rsid w:val="0004527C"/>
    <w:rsid w:val="000516A7"/>
    <w:rsid w:val="0005386F"/>
    <w:rsid w:val="0005545B"/>
    <w:rsid w:val="000555C4"/>
    <w:rsid w:val="00055BD2"/>
    <w:rsid w:val="00056AB9"/>
    <w:rsid w:val="000574E6"/>
    <w:rsid w:val="00057AFC"/>
    <w:rsid w:val="00060386"/>
    <w:rsid w:val="00061222"/>
    <w:rsid w:val="000726AC"/>
    <w:rsid w:val="000732DF"/>
    <w:rsid w:val="000735AB"/>
    <w:rsid w:val="000738DC"/>
    <w:rsid w:val="00073953"/>
    <w:rsid w:val="000744E6"/>
    <w:rsid w:val="00074794"/>
    <w:rsid w:val="00082456"/>
    <w:rsid w:val="00083684"/>
    <w:rsid w:val="00083870"/>
    <w:rsid w:val="00087440"/>
    <w:rsid w:val="000876CC"/>
    <w:rsid w:val="00090465"/>
    <w:rsid w:val="000917F4"/>
    <w:rsid w:val="00092CAE"/>
    <w:rsid w:val="00092DE1"/>
    <w:rsid w:val="0009320E"/>
    <w:rsid w:val="000963CD"/>
    <w:rsid w:val="000A2069"/>
    <w:rsid w:val="000A2742"/>
    <w:rsid w:val="000A2A2F"/>
    <w:rsid w:val="000A3DB9"/>
    <w:rsid w:val="000A4A90"/>
    <w:rsid w:val="000A64BF"/>
    <w:rsid w:val="000B3822"/>
    <w:rsid w:val="000B6763"/>
    <w:rsid w:val="000B7DCB"/>
    <w:rsid w:val="000B7F9F"/>
    <w:rsid w:val="000C044C"/>
    <w:rsid w:val="000C13E0"/>
    <w:rsid w:val="000C15C1"/>
    <w:rsid w:val="000C2133"/>
    <w:rsid w:val="000C6985"/>
    <w:rsid w:val="000C780E"/>
    <w:rsid w:val="000D0141"/>
    <w:rsid w:val="000D1004"/>
    <w:rsid w:val="000D18C8"/>
    <w:rsid w:val="000D23AE"/>
    <w:rsid w:val="000D2DAA"/>
    <w:rsid w:val="000D2DB4"/>
    <w:rsid w:val="000D4604"/>
    <w:rsid w:val="000D65BE"/>
    <w:rsid w:val="000D662D"/>
    <w:rsid w:val="000D7D62"/>
    <w:rsid w:val="000E09FB"/>
    <w:rsid w:val="000E1540"/>
    <w:rsid w:val="000E22F2"/>
    <w:rsid w:val="000E29FA"/>
    <w:rsid w:val="000E2DC8"/>
    <w:rsid w:val="000E38F1"/>
    <w:rsid w:val="000E7EF0"/>
    <w:rsid w:val="000E7FB2"/>
    <w:rsid w:val="000F0114"/>
    <w:rsid w:val="000F0807"/>
    <w:rsid w:val="000F1940"/>
    <w:rsid w:val="000F1F9C"/>
    <w:rsid w:val="000F3252"/>
    <w:rsid w:val="000F349E"/>
    <w:rsid w:val="000F37BF"/>
    <w:rsid w:val="000F550F"/>
    <w:rsid w:val="000F6093"/>
    <w:rsid w:val="000F69FC"/>
    <w:rsid w:val="000F72B2"/>
    <w:rsid w:val="000F79DF"/>
    <w:rsid w:val="0010180F"/>
    <w:rsid w:val="00103826"/>
    <w:rsid w:val="00105338"/>
    <w:rsid w:val="0010720E"/>
    <w:rsid w:val="0010746D"/>
    <w:rsid w:val="00107803"/>
    <w:rsid w:val="00110760"/>
    <w:rsid w:val="001107B4"/>
    <w:rsid w:val="00113E75"/>
    <w:rsid w:val="00115418"/>
    <w:rsid w:val="0011627F"/>
    <w:rsid w:val="001162E4"/>
    <w:rsid w:val="0012024C"/>
    <w:rsid w:val="00121768"/>
    <w:rsid w:val="00125A94"/>
    <w:rsid w:val="0012699A"/>
    <w:rsid w:val="00130EC7"/>
    <w:rsid w:val="001320E8"/>
    <w:rsid w:val="0013248E"/>
    <w:rsid w:val="001338B8"/>
    <w:rsid w:val="001346AD"/>
    <w:rsid w:val="00134C09"/>
    <w:rsid w:val="0013527C"/>
    <w:rsid w:val="00137778"/>
    <w:rsid w:val="00141B2E"/>
    <w:rsid w:val="001427FB"/>
    <w:rsid w:val="0014312F"/>
    <w:rsid w:val="00146B9A"/>
    <w:rsid w:val="00152392"/>
    <w:rsid w:val="00152437"/>
    <w:rsid w:val="00152700"/>
    <w:rsid w:val="00154160"/>
    <w:rsid w:val="00154DC7"/>
    <w:rsid w:val="0015632F"/>
    <w:rsid w:val="001565FB"/>
    <w:rsid w:val="001569FB"/>
    <w:rsid w:val="00157AD4"/>
    <w:rsid w:val="00157DDB"/>
    <w:rsid w:val="001612CD"/>
    <w:rsid w:val="00161547"/>
    <w:rsid w:val="00164AFD"/>
    <w:rsid w:val="001668A1"/>
    <w:rsid w:val="00174C18"/>
    <w:rsid w:val="00177F79"/>
    <w:rsid w:val="00177F7E"/>
    <w:rsid w:val="00177FC3"/>
    <w:rsid w:val="001814E7"/>
    <w:rsid w:val="00181826"/>
    <w:rsid w:val="00183A66"/>
    <w:rsid w:val="00185E55"/>
    <w:rsid w:val="00186BD1"/>
    <w:rsid w:val="001907AC"/>
    <w:rsid w:val="00191301"/>
    <w:rsid w:val="00192CF3"/>
    <w:rsid w:val="001A2AB7"/>
    <w:rsid w:val="001A2B12"/>
    <w:rsid w:val="001A443F"/>
    <w:rsid w:val="001A4694"/>
    <w:rsid w:val="001A51D9"/>
    <w:rsid w:val="001A770A"/>
    <w:rsid w:val="001A79F9"/>
    <w:rsid w:val="001A7E49"/>
    <w:rsid w:val="001B14A0"/>
    <w:rsid w:val="001B25FE"/>
    <w:rsid w:val="001B39BA"/>
    <w:rsid w:val="001B461C"/>
    <w:rsid w:val="001B5652"/>
    <w:rsid w:val="001B6844"/>
    <w:rsid w:val="001C3A2C"/>
    <w:rsid w:val="001C606B"/>
    <w:rsid w:val="001D1181"/>
    <w:rsid w:val="001D2C23"/>
    <w:rsid w:val="001D2FD3"/>
    <w:rsid w:val="001D4886"/>
    <w:rsid w:val="001D4A25"/>
    <w:rsid w:val="001D5BFD"/>
    <w:rsid w:val="001E0A64"/>
    <w:rsid w:val="001E2A89"/>
    <w:rsid w:val="001E3877"/>
    <w:rsid w:val="001E5673"/>
    <w:rsid w:val="001E6C50"/>
    <w:rsid w:val="001E6D43"/>
    <w:rsid w:val="001E7116"/>
    <w:rsid w:val="001E71E6"/>
    <w:rsid w:val="001E7479"/>
    <w:rsid w:val="001F1475"/>
    <w:rsid w:val="001F3EDE"/>
    <w:rsid w:val="001F57AE"/>
    <w:rsid w:val="001F6F42"/>
    <w:rsid w:val="002008A5"/>
    <w:rsid w:val="0020238B"/>
    <w:rsid w:val="0020270E"/>
    <w:rsid w:val="00203A78"/>
    <w:rsid w:val="00203C87"/>
    <w:rsid w:val="002046B3"/>
    <w:rsid w:val="0020675D"/>
    <w:rsid w:val="00206BEA"/>
    <w:rsid w:val="0020733F"/>
    <w:rsid w:val="002079F3"/>
    <w:rsid w:val="00207D89"/>
    <w:rsid w:val="00210C4B"/>
    <w:rsid w:val="00212BB0"/>
    <w:rsid w:val="00212EB2"/>
    <w:rsid w:val="00214680"/>
    <w:rsid w:val="00214E69"/>
    <w:rsid w:val="00216813"/>
    <w:rsid w:val="00222AEE"/>
    <w:rsid w:val="00223578"/>
    <w:rsid w:val="00224208"/>
    <w:rsid w:val="00224476"/>
    <w:rsid w:val="00230D9C"/>
    <w:rsid w:val="00232A20"/>
    <w:rsid w:val="0023418F"/>
    <w:rsid w:val="0023494C"/>
    <w:rsid w:val="0023503E"/>
    <w:rsid w:val="0023580E"/>
    <w:rsid w:val="002378FB"/>
    <w:rsid w:val="0024101C"/>
    <w:rsid w:val="00242BF8"/>
    <w:rsid w:val="0024329E"/>
    <w:rsid w:val="00243E23"/>
    <w:rsid w:val="002441CC"/>
    <w:rsid w:val="00245796"/>
    <w:rsid w:val="002462FB"/>
    <w:rsid w:val="00246D7E"/>
    <w:rsid w:val="002473F7"/>
    <w:rsid w:val="002479DE"/>
    <w:rsid w:val="0025067B"/>
    <w:rsid w:val="00250C70"/>
    <w:rsid w:val="00251174"/>
    <w:rsid w:val="002520C5"/>
    <w:rsid w:val="0025365A"/>
    <w:rsid w:val="00253C5A"/>
    <w:rsid w:val="0025527B"/>
    <w:rsid w:val="00257383"/>
    <w:rsid w:val="002574FE"/>
    <w:rsid w:val="00261365"/>
    <w:rsid w:val="002616BA"/>
    <w:rsid w:val="0026386B"/>
    <w:rsid w:val="00264BFA"/>
    <w:rsid w:val="00265834"/>
    <w:rsid w:val="0026615C"/>
    <w:rsid w:val="00266791"/>
    <w:rsid w:val="00274021"/>
    <w:rsid w:val="00274D28"/>
    <w:rsid w:val="0028022B"/>
    <w:rsid w:val="002818A2"/>
    <w:rsid w:val="00287816"/>
    <w:rsid w:val="00287F85"/>
    <w:rsid w:val="00294C0F"/>
    <w:rsid w:val="002A367E"/>
    <w:rsid w:val="002A4EA4"/>
    <w:rsid w:val="002A6960"/>
    <w:rsid w:val="002A794C"/>
    <w:rsid w:val="002B043E"/>
    <w:rsid w:val="002B1B4B"/>
    <w:rsid w:val="002B25D3"/>
    <w:rsid w:val="002B2C08"/>
    <w:rsid w:val="002B53D2"/>
    <w:rsid w:val="002B5758"/>
    <w:rsid w:val="002C3FD0"/>
    <w:rsid w:val="002C4B35"/>
    <w:rsid w:val="002C5A7E"/>
    <w:rsid w:val="002C6BDA"/>
    <w:rsid w:val="002C7E66"/>
    <w:rsid w:val="002D195A"/>
    <w:rsid w:val="002D1CD3"/>
    <w:rsid w:val="002D2638"/>
    <w:rsid w:val="002D2FB8"/>
    <w:rsid w:val="002D44CD"/>
    <w:rsid w:val="002D45C6"/>
    <w:rsid w:val="002D6D56"/>
    <w:rsid w:val="002E0DE0"/>
    <w:rsid w:val="002E6626"/>
    <w:rsid w:val="002F1F3C"/>
    <w:rsid w:val="002F4293"/>
    <w:rsid w:val="002F4EF2"/>
    <w:rsid w:val="00300DA7"/>
    <w:rsid w:val="0030133F"/>
    <w:rsid w:val="00301DA8"/>
    <w:rsid w:val="00302646"/>
    <w:rsid w:val="0030438C"/>
    <w:rsid w:val="0030682F"/>
    <w:rsid w:val="00306FDB"/>
    <w:rsid w:val="00312896"/>
    <w:rsid w:val="00313515"/>
    <w:rsid w:val="00313691"/>
    <w:rsid w:val="003139BA"/>
    <w:rsid w:val="00314649"/>
    <w:rsid w:val="00315B35"/>
    <w:rsid w:val="003162CA"/>
    <w:rsid w:val="0031712C"/>
    <w:rsid w:val="0032248E"/>
    <w:rsid w:val="00322DB0"/>
    <w:rsid w:val="00324940"/>
    <w:rsid w:val="00325966"/>
    <w:rsid w:val="003274A2"/>
    <w:rsid w:val="00330BB7"/>
    <w:rsid w:val="003326BE"/>
    <w:rsid w:val="003329C2"/>
    <w:rsid w:val="00332D7C"/>
    <w:rsid w:val="00333354"/>
    <w:rsid w:val="00333457"/>
    <w:rsid w:val="00334067"/>
    <w:rsid w:val="003341E8"/>
    <w:rsid w:val="0033727A"/>
    <w:rsid w:val="00341EBB"/>
    <w:rsid w:val="00342079"/>
    <w:rsid w:val="0034544A"/>
    <w:rsid w:val="003454B8"/>
    <w:rsid w:val="003478F9"/>
    <w:rsid w:val="00347D92"/>
    <w:rsid w:val="00350B82"/>
    <w:rsid w:val="00351232"/>
    <w:rsid w:val="0035149C"/>
    <w:rsid w:val="003517AA"/>
    <w:rsid w:val="00352234"/>
    <w:rsid w:val="003553C3"/>
    <w:rsid w:val="0035711B"/>
    <w:rsid w:val="0035787F"/>
    <w:rsid w:val="003601C2"/>
    <w:rsid w:val="00362F04"/>
    <w:rsid w:val="0036343A"/>
    <w:rsid w:val="00363F9B"/>
    <w:rsid w:val="0036666A"/>
    <w:rsid w:val="00370054"/>
    <w:rsid w:val="0037028F"/>
    <w:rsid w:val="00370324"/>
    <w:rsid w:val="0037035B"/>
    <w:rsid w:val="00370D86"/>
    <w:rsid w:val="00370E37"/>
    <w:rsid w:val="00371770"/>
    <w:rsid w:val="003723AC"/>
    <w:rsid w:val="00372EF8"/>
    <w:rsid w:val="003754D9"/>
    <w:rsid w:val="00375889"/>
    <w:rsid w:val="00375D2F"/>
    <w:rsid w:val="00376833"/>
    <w:rsid w:val="0037786A"/>
    <w:rsid w:val="00380CB8"/>
    <w:rsid w:val="003813B0"/>
    <w:rsid w:val="00384838"/>
    <w:rsid w:val="00386B3D"/>
    <w:rsid w:val="00390D06"/>
    <w:rsid w:val="00391BE0"/>
    <w:rsid w:val="00392AFD"/>
    <w:rsid w:val="00393990"/>
    <w:rsid w:val="003946E0"/>
    <w:rsid w:val="00395482"/>
    <w:rsid w:val="00395FB5"/>
    <w:rsid w:val="003964F2"/>
    <w:rsid w:val="0039715D"/>
    <w:rsid w:val="003A0935"/>
    <w:rsid w:val="003A471A"/>
    <w:rsid w:val="003A47F0"/>
    <w:rsid w:val="003A5A9C"/>
    <w:rsid w:val="003A6C55"/>
    <w:rsid w:val="003A7C3B"/>
    <w:rsid w:val="003B3A08"/>
    <w:rsid w:val="003B5250"/>
    <w:rsid w:val="003B5766"/>
    <w:rsid w:val="003B608A"/>
    <w:rsid w:val="003B6D17"/>
    <w:rsid w:val="003C0860"/>
    <w:rsid w:val="003C157C"/>
    <w:rsid w:val="003C1D34"/>
    <w:rsid w:val="003C2258"/>
    <w:rsid w:val="003C49BC"/>
    <w:rsid w:val="003D1B00"/>
    <w:rsid w:val="003D2189"/>
    <w:rsid w:val="003D4BBA"/>
    <w:rsid w:val="003D5A8B"/>
    <w:rsid w:val="003E025F"/>
    <w:rsid w:val="003E1C7F"/>
    <w:rsid w:val="003E29F0"/>
    <w:rsid w:val="003E2BCD"/>
    <w:rsid w:val="003E610D"/>
    <w:rsid w:val="003E7D1A"/>
    <w:rsid w:val="003F12E6"/>
    <w:rsid w:val="003F2D6C"/>
    <w:rsid w:val="003F301F"/>
    <w:rsid w:val="003F40FB"/>
    <w:rsid w:val="003F4983"/>
    <w:rsid w:val="003F62D9"/>
    <w:rsid w:val="003F75AE"/>
    <w:rsid w:val="003F7958"/>
    <w:rsid w:val="004003BE"/>
    <w:rsid w:val="004015EA"/>
    <w:rsid w:val="004019EB"/>
    <w:rsid w:val="0040313A"/>
    <w:rsid w:val="00405710"/>
    <w:rsid w:val="00407AE2"/>
    <w:rsid w:val="00407DE2"/>
    <w:rsid w:val="00410990"/>
    <w:rsid w:val="004112D5"/>
    <w:rsid w:val="0041292C"/>
    <w:rsid w:val="0041343C"/>
    <w:rsid w:val="004136E5"/>
    <w:rsid w:val="00414359"/>
    <w:rsid w:val="004152B1"/>
    <w:rsid w:val="00417C58"/>
    <w:rsid w:val="004203D2"/>
    <w:rsid w:val="0042078F"/>
    <w:rsid w:val="004208FE"/>
    <w:rsid w:val="00420F75"/>
    <w:rsid w:val="00422CE1"/>
    <w:rsid w:val="0042333C"/>
    <w:rsid w:val="00426A87"/>
    <w:rsid w:val="00427034"/>
    <w:rsid w:val="004273FF"/>
    <w:rsid w:val="00427721"/>
    <w:rsid w:val="00430B0D"/>
    <w:rsid w:val="00431BC1"/>
    <w:rsid w:val="00433645"/>
    <w:rsid w:val="00434FFF"/>
    <w:rsid w:val="00435852"/>
    <w:rsid w:val="00435D2A"/>
    <w:rsid w:val="004362A5"/>
    <w:rsid w:val="0043648C"/>
    <w:rsid w:val="0043653E"/>
    <w:rsid w:val="00436EA4"/>
    <w:rsid w:val="0044017D"/>
    <w:rsid w:val="00441B8D"/>
    <w:rsid w:val="0044285F"/>
    <w:rsid w:val="00443300"/>
    <w:rsid w:val="00444811"/>
    <w:rsid w:val="004457D2"/>
    <w:rsid w:val="0044682B"/>
    <w:rsid w:val="00446ECD"/>
    <w:rsid w:val="00447145"/>
    <w:rsid w:val="0044773E"/>
    <w:rsid w:val="00450E50"/>
    <w:rsid w:val="00451AEB"/>
    <w:rsid w:val="00451C05"/>
    <w:rsid w:val="004555F6"/>
    <w:rsid w:val="0046013B"/>
    <w:rsid w:val="00460455"/>
    <w:rsid w:val="00461D7A"/>
    <w:rsid w:val="004663D2"/>
    <w:rsid w:val="00467225"/>
    <w:rsid w:val="00472867"/>
    <w:rsid w:val="00474DB8"/>
    <w:rsid w:val="0047569F"/>
    <w:rsid w:val="00476531"/>
    <w:rsid w:val="00477408"/>
    <w:rsid w:val="004775A4"/>
    <w:rsid w:val="00477CA0"/>
    <w:rsid w:val="00477E9D"/>
    <w:rsid w:val="00480D84"/>
    <w:rsid w:val="00481513"/>
    <w:rsid w:val="00481C74"/>
    <w:rsid w:val="00483D3A"/>
    <w:rsid w:val="00484472"/>
    <w:rsid w:val="00487CB6"/>
    <w:rsid w:val="004924BA"/>
    <w:rsid w:val="004957BE"/>
    <w:rsid w:val="00495D6B"/>
    <w:rsid w:val="00497B99"/>
    <w:rsid w:val="004A1255"/>
    <w:rsid w:val="004A1782"/>
    <w:rsid w:val="004A200B"/>
    <w:rsid w:val="004A2AEA"/>
    <w:rsid w:val="004A2D93"/>
    <w:rsid w:val="004A3E35"/>
    <w:rsid w:val="004A44F4"/>
    <w:rsid w:val="004A5491"/>
    <w:rsid w:val="004A789D"/>
    <w:rsid w:val="004B1883"/>
    <w:rsid w:val="004B30FA"/>
    <w:rsid w:val="004B439B"/>
    <w:rsid w:val="004B465A"/>
    <w:rsid w:val="004B539E"/>
    <w:rsid w:val="004B5503"/>
    <w:rsid w:val="004B616E"/>
    <w:rsid w:val="004B68C9"/>
    <w:rsid w:val="004C095C"/>
    <w:rsid w:val="004C286B"/>
    <w:rsid w:val="004C2AE9"/>
    <w:rsid w:val="004C4B85"/>
    <w:rsid w:val="004C607F"/>
    <w:rsid w:val="004C7796"/>
    <w:rsid w:val="004D0991"/>
    <w:rsid w:val="004D1BC8"/>
    <w:rsid w:val="004D2C01"/>
    <w:rsid w:val="004D2CDE"/>
    <w:rsid w:val="004D647D"/>
    <w:rsid w:val="004D6A85"/>
    <w:rsid w:val="004D6C66"/>
    <w:rsid w:val="004D760C"/>
    <w:rsid w:val="004E261E"/>
    <w:rsid w:val="004E4916"/>
    <w:rsid w:val="004E71A5"/>
    <w:rsid w:val="004E7880"/>
    <w:rsid w:val="004E78E4"/>
    <w:rsid w:val="004F1A54"/>
    <w:rsid w:val="004F3CF7"/>
    <w:rsid w:val="004F5073"/>
    <w:rsid w:val="004F584D"/>
    <w:rsid w:val="004F5AF7"/>
    <w:rsid w:val="004F61BC"/>
    <w:rsid w:val="00501F0D"/>
    <w:rsid w:val="005039CD"/>
    <w:rsid w:val="00504BF8"/>
    <w:rsid w:val="00507A95"/>
    <w:rsid w:val="005147C4"/>
    <w:rsid w:val="00515B6A"/>
    <w:rsid w:val="00515B91"/>
    <w:rsid w:val="005165C0"/>
    <w:rsid w:val="00520D8E"/>
    <w:rsid w:val="00522D2D"/>
    <w:rsid w:val="00523242"/>
    <w:rsid w:val="00526552"/>
    <w:rsid w:val="00530360"/>
    <w:rsid w:val="00531421"/>
    <w:rsid w:val="00531917"/>
    <w:rsid w:val="005332A9"/>
    <w:rsid w:val="00535FDA"/>
    <w:rsid w:val="005372B7"/>
    <w:rsid w:val="00537607"/>
    <w:rsid w:val="00537EDB"/>
    <w:rsid w:val="00537F4E"/>
    <w:rsid w:val="005415B8"/>
    <w:rsid w:val="005416B5"/>
    <w:rsid w:val="005416E1"/>
    <w:rsid w:val="00545783"/>
    <w:rsid w:val="00546ADB"/>
    <w:rsid w:val="00551B17"/>
    <w:rsid w:val="00552E43"/>
    <w:rsid w:val="00553CEA"/>
    <w:rsid w:val="00555F50"/>
    <w:rsid w:val="0055619B"/>
    <w:rsid w:val="005563E4"/>
    <w:rsid w:val="005608F4"/>
    <w:rsid w:val="00562415"/>
    <w:rsid w:val="00563834"/>
    <w:rsid w:val="00567175"/>
    <w:rsid w:val="00567452"/>
    <w:rsid w:val="0057084E"/>
    <w:rsid w:val="0057210C"/>
    <w:rsid w:val="00574B1F"/>
    <w:rsid w:val="00576D15"/>
    <w:rsid w:val="0057723A"/>
    <w:rsid w:val="00580ABA"/>
    <w:rsid w:val="0058179D"/>
    <w:rsid w:val="00582B51"/>
    <w:rsid w:val="00582F95"/>
    <w:rsid w:val="00583BE2"/>
    <w:rsid w:val="00585435"/>
    <w:rsid w:val="005864A4"/>
    <w:rsid w:val="0058725D"/>
    <w:rsid w:val="00591040"/>
    <w:rsid w:val="00591E81"/>
    <w:rsid w:val="005933B1"/>
    <w:rsid w:val="00593D9A"/>
    <w:rsid w:val="00594C57"/>
    <w:rsid w:val="00594CEF"/>
    <w:rsid w:val="00594FC8"/>
    <w:rsid w:val="0059595F"/>
    <w:rsid w:val="005A0C2F"/>
    <w:rsid w:val="005A2924"/>
    <w:rsid w:val="005A3F9B"/>
    <w:rsid w:val="005A411B"/>
    <w:rsid w:val="005B4458"/>
    <w:rsid w:val="005B4E00"/>
    <w:rsid w:val="005B544C"/>
    <w:rsid w:val="005B5FF3"/>
    <w:rsid w:val="005B65A2"/>
    <w:rsid w:val="005B687C"/>
    <w:rsid w:val="005B7F85"/>
    <w:rsid w:val="005C0248"/>
    <w:rsid w:val="005C0F25"/>
    <w:rsid w:val="005C1466"/>
    <w:rsid w:val="005C2E3C"/>
    <w:rsid w:val="005C3736"/>
    <w:rsid w:val="005C5E9B"/>
    <w:rsid w:val="005C6717"/>
    <w:rsid w:val="005D0D7E"/>
    <w:rsid w:val="005D1A65"/>
    <w:rsid w:val="005D5398"/>
    <w:rsid w:val="005D53B3"/>
    <w:rsid w:val="005D7BC1"/>
    <w:rsid w:val="005D7E47"/>
    <w:rsid w:val="005E0388"/>
    <w:rsid w:val="005E1711"/>
    <w:rsid w:val="005E1CE7"/>
    <w:rsid w:val="005E258A"/>
    <w:rsid w:val="005E4C95"/>
    <w:rsid w:val="005E5C70"/>
    <w:rsid w:val="005E6179"/>
    <w:rsid w:val="005E6B2E"/>
    <w:rsid w:val="005E75E8"/>
    <w:rsid w:val="005F2A5C"/>
    <w:rsid w:val="005F45C1"/>
    <w:rsid w:val="005F54F1"/>
    <w:rsid w:val="005F584B"/>
    <w:rsid w:val="005F6D91"/>
    <w:rsid w:val="005F7170"/>
    <w:rsid w:val="0060081C"/>
    <w:rsid w:val="00602E5D"/>
    <w:rsid w:val="006036AA"/>
    <w:rsid w:val="00605392"/>
    <w:rsid w:val="00606873"/>
    <w:rsid w:val="00607725"/>
    <w:rsid w:val="00607AC0"/>
    <w:rsid w:val="00613689"/>
    <w:rsid w:val="00613F0F"/>
    <w:rsid w:val="00614180"/>
    <w:rsid w:val="00615B59"/>
    <w:rsid w:val="00616D2D"/>
    <w:rsid w:val="00620C9E"/>
    <w:rsid w:val="006214AE"/>
    <w:rsid w:val="00621617"/>
    <w:rsid w:val="00623C4D"/>
    <w:rsid w:val="00626E59"/>
    <w:rsid w:val="006305FC"/>
    <w:rsid w:val="006326F7"/>
    <w:rsid w:val="006329AC"/>
    <w:rsid w:val="00633669"/>
    <w:rsid w:val="006370DA"/>
    <w:rsid w:val="00637747"/>
    <w:rsid w:val="00640474"/>
    <w:rsid w:val="00641B26"/>
    <w:rsid w:val="006432EE"/>
    <w:rsid w:val="006449AF"/>
    <w:rsid w:val="00650D65"/>
    <w:rsid w:val="006514F6"/>
    <w:rsid w:val="0065245E"/>
    <w:rsid w:val="006530AC"/>
    <w:rsid w:val="00653BB4"/>
    <w:rsid w:val="00653CBF"/>
    <w:rsid w:val="00653CE9"/>
    <w:rsid w:val="006563E0"/>
    <w:rsid w:val="00660FB4"/>
    <w:rsid w:val="006611D3"/>
    <w:rsid w:val="006613ED"/>
    <w:rsid w:val="006629D3"/>
    <w:rsid w:val="00663204"/>
    <w:rsid w:val="00664036"/>
    <w:rsid w:val="00664B2C"/>
    <w:rsid w:val="00664E21"/>
    <w:rsid w:val="00664F8B"/>
    <w:rsid w:val="00665201"/>
    <w:rsid w:val="0066770E"/>
    <w:rsid w:val="00667DE0"/>
    <w:rsid w:val="0067211F"/>
    <w:rsid w:val="006739DA"/>
    <w:rsid w:val="006758A7"/>
    <w:rsid w:val="00677122"/>
    <w:rsid w:val="00680046"/>
    <w:rsid w:val="00681D9B"/>
    <w:rsid w:val="00681DAF"/>
    <w:rsid w:val="0068479F"/>
    <w:rsid w:val="00684B13"/>
    <w:rsid w:val="006853A8"/>
    <w:rsid w:val="0068607F"/>
    <w:rsid w:val="00686A7C"/>
    <w:rsid w:val="00686B1B"/>
    <w:rsid w:val="0068768A"/>
    <w:rsid w:val="00691259"/>
    <w:rsid w:val="00691ECB"/>
    <w:rsid w:val="0069211C"/>
    <w:rsid w:val="00692944"/>
    <w:rsid w:val="00692CF7"/>
    <w:rsid w:val="006934AF"/>
    <w:rsid w:val="00695CB7"/>
    <w:rsid w:val="006969E3"/>
    <w:rsid w:val="006971AB"/>
    <w:rsid w:val="006A0061"/>
    <w:rsid w:val="006A02CA"/>
    <w:rsid w:val="006A117C"/>
    <w:rsid w:val="006A1459"/>
    <w:rsid w:val="006A1662"/>
    <w:rsid w:val="006A1FB2"/>
    <w:rsid w:val="006A2925"/>
    <w:rsid w:val="006A292D"/>
    <w:rsid w:val="006A2B2F"/>
    <w:rsid w:val="006A5A2A"/>
    <w:rsid w:val="006A633C"/>
    <w:rsid w:val="006A6E65"/>
    <w:rsid w:val="006B1137"/>
    <w:rsid w:val="006B2895"/>
    <w:rsid w:val="006B29C0"/>
    <w:rsid w:val="006B379B"/>
    <w:rsid w:val="006B3D5F"/>
    <w:rsid w:val="006B3FE5"/>
    <w:rsid w:val="006B47E5"/>
    <w:rsid w:val="006B592C"/>
    <w:rsid w:val="006C06F2"/>
    <w:rsid w:val="006C2E8E"/>
    <w:rsid w:val="006C484C"/>
    <w:rsid w:val="006C554A"/>
    <w:rsid w:val="006C6800"/>
    <w:rsid w:val="006C7089"/>
    <w:rsid w:val="006D0F2E"/>
    <w:rsid w:val="006D1A27"/>
    <w:rsid w:val="006D224A"/>
    <w:rsid w:val="006D3145"/>
    <w:rsid w:val="006D6750"/>
    <w:rsid w:val="006D76C9"/>
    <w:rsid w:val="006D7A51"/>
    <w:rsid w:val="006E1564"/>
    <w:rsid w:val="006E314E"/>
    <w:rsid w:val="006E364A"/>
    <w:rsid w:val="006E78BF"/>
    <w:rsid w:val="006E7BA3"/>
    <w:rsid w:val="006F1110"/>
    <w:rsid w:val="006F1755"/>
    <w:rsid w:val="006F1ACC"/>
    <w:rsid w:val="006F1B32"/>
    <w:rsid w:val="006F3046"/>
    <w:rsid w:val="006F42DD"/>
    <w:rsid w:val="006F4B1B"/>
    <w:rsid w:val="006F4DBB"/>
    <w:rsid w:val="006F4F45"/>
    <w:rsid w:val="006F57E4"/>
    <w:rsid w:val="006F7F1C"/>
    <w:rsid w:val="00704511"/>
    <w:rsid w:val="00705003"/>
    <w:rsid w:val="00706AA5"/>
    <w:rsid w:val="00707911"/>
    <w:rsid w:val="00711370"/>
    <w:rsid w:val="00711C6E"/>
    <w:rsid w:val="0071212A"/>
    <w:rsid w:val="00713C62"/>
    <w:rsid w:val="00713D01"/>
    <w:rsid w:val="007141B8"/>
    <w:rsid w:val="00714968"/>
    <w:rsid w:val="007149D0"/>
    <w:rsid w:val="00714A07"/>
    <w:rsid w:val="0071607D"/>
    <w:rsid w:val="00716A81"/>
    <w:rsid w:val="00717CB2"/>
    <w:rsid w:val="00717EC7"/>
    <w:rsid w:val="00722E1A"/>
    <w:rsid w:val="00727C4F"/>
    <w:rsid w:val="00727D8C"/>
    <w:rsid w:val="00727ED9"/>
    <w:rsid w:val="00727EE5"/>
    <w:rsid w:val="007303B6"/>
    <w:rsid w:val="00733617"/>
    <w:rsid w:val="00735618"/>
    <w:rsid w:val="007359F2"/>
    <w:rsid w:val="00737281"/>
    <w:rsid w:val="00740045"/>
    <w:rsid w:val="007418CB"/>
    <w:rsid w:val="00742474"/>
    <w:rsid w:val="0074490C"/>
    <w:rsid w:val="00744D8A"/>
    <w:rsid w:val="00744DAA"/>
    <w:rsid w:val="00744EAD"/>
    <w:rsid w:val="00745344"/>
    <w:rsid w:val="0074693E"/>
    <w:rsid w:val="00746B91"/>
    <w:rsid w:val="00746CA8"/>
    <w:rsid w:val="007473FD"/>
    <w:rsid w:val="0075044D"/>
    <w:rsid w:val="007520CA"/>
    <w:rsid w:val="00754847"/>
    <w:rsid w:val="007554F0"/>
    <w:rsid w:val="007564DA"/>
    <w:rsid w:val="0076026C"/>
    <w:rsid w:val="00760EA8"/>
    <w:rsid w:val="00761C3C"/>
    <w:rsid w:val="00764D88"/>
    <w:rsid w:val="00764E3A"/>
    <w:rsid w:val="00765028"/>
    <w:rsid w:val="00766139"/>
    <w:rsid w:val="00767DBB"/>
    <w:rsid w:val="00770C7F"/>
    <w:rsid w:val="00770E49"/>
    <w:rsid w:val="00772FD0"/>
    <w:rsid w:val="00773B9A"/>
    <w:rsid w:val="007753F7"/>
    <w:rsid w:val="00782AB1"/>
    <w:rsid w:val="00787777"/>
    <w:rsid w:val="0079060A"/>
    <w:rsid w:val="0079099F"/>
    <w:rsid w:val="00790CDE"/>
    <w:rsid w:val="00792B3B"/>
    <w:rsid w:val="00795A1B"/>
    <w:rsid w:val="00796FBF"/>
    <w:rsid w:val="00797D32"/>
    <w:rsid w:val="007A2062"/>
    <w:rsid w:val="007A29D3"/>
    <w:rsid w:val="007A2A09"/>
    <w:rsid w:val="007A3465"/>
    <w:rsid w:val="007A38E1"/>
    <w:rsid w:val="007A4581"/>
    <w:rsid w:val="007A4D69"/>
    <w:rsid w:val="007A5B26"/>
    <w:rsid w:val="007A6B6E"/>
    <w:rsid w:val="007B07B8"/>
    <w:rsid w:val="007B2571"/>
    <w:rsid w:val="007B2C0F"/>
    <w:rsid w:val="007B30EC"/>
    <w:rsid w:val="007B3935"/>
    <w:rsid w:val="007B49CA"/>
    <w:rsid w:val="007B5A06"/>
    <w:rsid w:val="007B7324"/>
    <w:rsid w:val="007C0B45"/>
    <w:rsid w:val="007C5E23"/>
    <w:rsid w:val="007C697C"/>
    <w:rsid w:val="007C6DA5"/>
    <w:rsid w:val="007D01C2"/>
    <w:rsid w:val="007D0E82"/>
    <w:rsid w:val="007D131C"/>
    <w:rsid w:val="007D4B3B"/>
    <w:rsid w:val="007D5BAA"/>
    <w:rsid w:val="007D6D95"/>
    <w:rsid w:val="007E0801"/>
    <w:rsid w:val="007E1017"/>
    <w:rsid w:val="007E4449"/>
    <w:rsid w:val="007F09BE"/>
    <w:rsid w:val="007F0ABA"/>
    <w:rsid w:val="007F20D1"/>
    <w:rsid w:val="007F22B3"/>
    <w:rsid w:val="007F2489"/>
    <w:rsid w:val="007F2940"/>
    <w:rsid w:val="007F4BF8"/>
    <w:rsid w:val="007F4C20"/>
    <w:rsid w:val="00802060"/>
    <w:rsid w:val="00802ACF"/>
    <w:rsid w:val="008078E9"/>
    <w:rsid w:val="0081041F"/>
    <w:rsid w:val="00810672"/>
    <w:rsid w:val="0081072C"/>
    <w:rsid w:val="00812259"/>
    <w:rsid w:val="008131B3"/>
    <w:rsid w:val="008139B6"/>
    <w:rsid w:val="00813CA8"/>
    <w:rsid w:val="00815646"/>
    <w:rsid w:val="0081569C"/>
    <w:rsid w:val="00815DDA"/>
    <w:rsid w:val="00820E6E"/>
    <w:rsid w:val="0082100B"/>
    <w:rsid w:val="00823FC6"/>
    <w:rsid w:val="00827270"/>
    <w:rsid w:val="00827641"/>
    <w:rsid w:val="00831504"/>
    <w:rsid w:val="008336A2"/>
    <w:rsid w:val="00833D47"/>
    <w:rsid w:val="008349EC"/>
    <w:rsid w:val="00835892"/>
    <w:rsid w:val="0083674A"/>
    <w:rsid w:val="008368C8"/>
    <w:rsid w:val="008408D2"/>
    <w:rsid w:val="00841828"/>
    <w:rsid w:val="00843452"/>
    <w:rsid w:val="00843990"/>
    <w:rsid w:val="00843B12"/>
    <w:rsid w:val="00843CCD"/>
    <w:rsid w:val="0084497D"/>
    <w:rsid w:val="00845840"/>
    <w:rsid w:val="0084687E"/>
    <w:rsid w:val="008478A3"/>
    <w:rsid w:val="00851A6D"/>
    <w:rsid w:val="00851CC7"/>
    <w:rsid w:val="008522CB"/>
    <w:rsid w:val="00853B24"/>
    <w:rsid w:val="00855003"/>
    <w:rsid w:val="00856CD9"/>
    <w:rsid w:val="00860339"/>
    <w:rsid w:val="00860F09"/>
    <w:rsid w:val="008617C7"/>
    <w:rsid w:val="008618B0"/>
    <w:rsid w:val="00862E14"/>
    <w:rsid w:val="00866DDE"/>
    <w:rsid w:val="008678AD"/>
    <w:rsid w:val="008718E6"/>
    <w:rsid w:val="00872376"/>
    <w:rsid w:val="008726A9"/>
    <w:rsid w:val="008733B6"/>
    <w:rsid w:val="0087350E"/>
    <w:rsid w:val="0087371B"/>
    <w:rsid w:val="00873FF6"/>
    <w:rsid w:val="008742ED"/>
    <w:rsid w:val="00874FED"/>
    <w:rsid w:val="00875590"/>
    <w:rsid w:val="0088018C"/>
    <w:rsid w:val="0088040E"/>
    <w:rsid w:val="00881EBD"/>
    <w:rsid w:val="008829CB"/>
    <w:rsid w:val="008841DA"/>
    <w:rsid w:val="0088470E"/>
    <w:rsid w:val="00890ED3"/>
    <w:rsid w:val="00891F51"/>
    <w:rsid w:val="00892E37"/>
    <w:rsid w:val="00893BC0"/>
    <w:rsid w:val="00893FD6"/>
    <w:rsid w:val="00895DE6"/>
    <w:rsid w:val="00896164"/>
    <w:rsid w:val="008968B2"/>
    <w:rsid w:val="008A20DD"/>
    <w:rsid w:val="008A2398"/>
    <w:rsid w:val="008A4489"/>
    <w:rsid w:val="008A5B09"/>
    <w:rsid w:val="008A7306"/>
    <w:rsid w:val="008B0E51"/>
    <w:rsid w:val="008B383F"/>
    <w:rsid w:val="008B4131"/>
    <w:rsid w:val="008B5D5E"/>
    <w:rsid w:val="008B5F28"/>
    <w:rsid w:val="008B7465"/>
    <w:rsid w:val="008B7648"/>
    <w:rsid w:val="008C2AE6"/>
    <w:rsid w:val="008C2C56"/>
    <w:rsid w:val="008C2F92"/>
    <w:rsid w:val="008C417B"/>
    <w:rsid w:val="008C441D"/>
    <w:rsid w:val="008C5CFB"/>
    <w:rsid w:val="008C6543"/>
    <w:rsid w:val="008C6895"/>
    <w:rsid w:val="008C7BEB"/>
    <w:rsid w:val="008C7CB1"/>
    <w:rsid w:val="008D25DE"/>
    <w:rsid w:val="008D28BB"/>
    <w:rsid w:val="008D2A06"/>
    <w:rsid w:val="008D341A"/>
    <w:rsid w:val="008D35DE"/>
    <w:rsid w:val="008D3890"/>
    <w:rsid w:val="008D506E"/>
    <w:rsid w:val="008D54CD"/>
    <w:rsid w:val="008D55F0"/>
    <w:rsid w:val="008D7143"/>
    <w:rsid w:val="008E5236"/>
    <w:rsid w:val="008F0400"/>
    <w:rsid w:val="008F1998"/>
    <w:rsid w:val="008F1F57"/>
    <w:rsid w:val="008F2269"/>
    <w:rsid w:val="008F3A9C"/>
    <w:rsid w:val="008F6D23"/>
    <w:rsid w:val="00900884"/>
    <w:rsid w:val="00902497"/>
    <w:rsid w:val="009032D6"/>
    <w:rsid w:val="009036B3"/>
    <w:rsid w:val="00903728"/>
    <w:rsid w:val="00904D93"/>
    <w:rsid w:val="00905983"/>
    <w:rsid w:val="0090696B"/>
    <w:rsid w:val="009106E3"/>
    <w:rsid w:val="0091109B"/>
    <w:rsid w:val="00912A2B"/>
    <w:rsid w:val="009141AB"/>
    <w:rsid w:val="009146F6"/>
    <w:rsid w:val="009163EF"/>
    <w:rsid w:val="00917289"/>
    <w:rsid w:val="009178C7"/>
    <w:rsid w:val="00920410"/>
    <w:rsid w:val="0092088E"/>
    <w:rsid w:val="00922743"/>
    <w:rsid w:val="00923ABC"/>
    <w:rsid w:val="00923B15"/>
    <w:rsid w:val="00923BE7"/>
    <w:rsid w:val="00926129"/>
    <w:rsid w:val="0092738E"/>
    <w:rsid w:val="00927B19"/>
    <w:rsid w:val="00930429"/>
    <w:rsid w:val="009308A3"/>
    <w:rsid w:val="00931785"/>
    <w:rsid w:val="009317F0"/>
    <w:rsid w:val="00932B7E"/>
    <w:rsid w:val="0093377C"/>
    <w:rsid w:val="00934F8E"/>
    <w:rsid w:val="00935F11"/>
    <w:rsid w:val="00936D35"/>
    <w:rsid w:val="00936D81"/>
    <w:rsid w:val="0093705E"/>
    <w:rsid w:val="0093732D"/>
    <w:rsid w:val="009378E6"/>
    <w:rsid w:val="0094102D"/>
    <w:rsid w:val="0094556A"/>
    <w:rsid w:val="0094611A"/>
    <w:rsid w:val="00946B84"/>
    <w:rsid w:val="009509CA"/>
    <w:rsid w:val="009522A0"/>
    <w:rsid w:val="00954554"/>
    <w:rsid w:val="009610F4"/>
    <w:rsid w:val="0096145E"/>
    <w:rsid w:val="009626EE"/>
    <w:rsid w:val="00962FB3"/>
    <w:rsid w:val="00963129"/>
    <w:rsid w:val="00964AE7"/>
    <w:rsid w:val="00965AFB"/>
    <w:rsid w:val="00965B68"/>
    <w:rsid w:val="00972362"/>
    <w:rsid w:val="009725BE"/>
    <w:rsid w:val="0097263E"/>
    <w:rsid w:val="00972CC2"/>
    <w:rsid w:val="00974BFB"/>
    <w:rsid w:val="0097516E"/>
    <w:rsid w:val="00975DB4"/>
    <w:rsid w:val="009768C9"/>
    <w:rsid w:val="00976B98"/>
    <w:rsid w:val="0097704B"/>
    <w:rsid w:val="0098097D"/>
    <w:rsid w:val="0098116F"/>
    <w:rsid w:val="00981227"/>
    <w:rsid w:val="00981381"/>
    <w:rsid w:val="009817D1"/>
    <w:rsid w:val="0098393C"/>
    <w:rsid w:val="00984D70"/>
    <w:rsid w:val="0098550C"/>
    <w:rsid w:val="00986A1C"/>
    <w:rsid w:val="00987B48"/>
    <w:rsid w:val="00990BF0"/>
    <w:rsid w:val="009913D6"/>
    <w:rsid w:val="00992765"/>
    <w:rsid w:val="009935D2"/>
    <w:rsid w:val="00995832"/>
    <w:rsid w:val="00995C8F"/>
    <w:rsid w:val="00996514"/>
    <w:rsid w:val="009A046D"/>
    <w:rsid w:val="009A07AD"/>
    <w:rsid w:val="009A132E"/>
    <w:rsid w:val="009A169C"/>
    <w:rsid w:val="009A27F3"/>
    <w:rsid w:val="009A3542"/>
    <w:rsid w:val="009A5022"/>
    <w:rsid w:val="009A7243"/>
    <w:rsid w:val="009B00E0"/>
    <w:rsid w:val="009B097B"/>
    <w:rsid w:val="009B1DE3"/>
    <w:rsid w:val="009B57C9"/>
    <w:rsid w:val="009B6002"/>
    <w:rsid w:val="009B659E"/>
    <w:rsid w:val="009B6E80"/>
    <w:rsid w:val="009B6EB1"/>
    <w:rsid w:val="009B7654"/>
    <w:rsid w:val="009C011B"/>
    <w:rsid w:val="009C059D"/>
    <w:rsid w:val="009C2278"/>
    <w:rsid w:val="009C388A"/>
    <w:rsid w:val="009C3C77"/>
    <w:rsid w:val="009C42AD"/>
    <w:rsid w:val="009C5162"/>
    <w:rsid w:val="009C5469"/>
    <w:rsid w:val="009C5D3E"/>
    <w:rsid w:val="009C6EBB"/>
    <w:rsid w:val="009C7FFE"/>
    <w:rsid w:val="009D0A60"/>
    <w:rsid w:val="009D1AB5"/>
    <w:rsid w:val="009D2B09"/>
    <w:rsid w:val="009D2F9C"/>
    <w:rsid w:val="009D2FD1"/>
    <w:rsid w:val="009D3DB2"/>
    <w:rsid w:val="009D738E"/>
    <w:rsid w:val="009E0468"/>
    <w:rsid w:val="009E1262"/>
    <w:rsid w:val="009E14C7"/>
    <w:rsid w:val="009E29BE"/>
    <w:rsid w:val="009E2BAD"/>
    <w:rsid w:val="009E5A25"/>
    <w:rsid w:val="009E6EB5"/>
    <w:rsid w:val="009F04C0"/>
    <w:rsid w:val="009F1027"/>
    <w:rsid w:val="009F26D9"/>
    <w:rsid w:val="009F5BB4"/>
    <w:rsid w:val="009F7A57"/>
    <w:rsid w:val="00A0464D"/>
    <w:rsid w:val="00A05461"/>
    <w:rsid w:val="00A0658D"/>
    <w:rsid w:val="00A065C7"/>
    <w:rsid w:val="00A07248"/>
    <w:rsid w:val="00A10475"/>
    <w:rsid w:val="00A11993"/>
    <w:rsid w:val="00A13052"/>
    <w:rsid w:val="00A13470"/>
    <w:rsid w:val="00A13563"/>
    <w:rsid w:val="00A13645"/>
    <w:rsid w:val="00A1636C"/>
    <w:rsid w:val="00A16DF3"/>
    <w:rsid w:val="00A20097"/>
    <w:rsid w:val="00A206C1"/>
    <w:rsid w:val="00A20F3C"/>
    <w:rsid w:val="00A2163B"/>
    <w:rsid w:val="00A2163F"/>
    <w:rsid w:val="00A21CB9"/>
    <w:rsid w:val="00A22444"/>
    <w:rsid w:val="00A23629"/>
    <w:rsid w:val="00A249B2"/>
    <w:rsid w:val="00A260DA"/>
    <w:rsid w:val="00A26B90"/>
    <w:rsid w:val="00A30878"/>
    <w:rsid w:val="00A31469"/>
    <w:rsid w:val="00A3238F"/>
    <w:rsid w:val="00A36358"/>
    <w:rsid w:val="00A3788C"/>
    <w:rsid w:val="00A40174"/>
    <w:rsid w:val="00A401C9"/>
    <w:rsid w:val="00A432F4"/>
    <w:rsid w:val="00A4330C"/>
    <w:rsid w:val="00A43519"/>
    <w:rsid w:val="00A4354A"/>
    <w:rsid w:val="00A444DB"/>
    <w:rsid w:val="00A44EC3"/>
    <w:rsid w:val="00A47621"/>
    <w:rsid w:val="00A502A8"/>
    <w:rsid w:val="00A51657"/>
    <w:rsid w:val="00A5194E"/>
    <w:rsid w:val="00A53EB7"/>
    <w:rsid w:val="00A544F3"/>
    <w:rsid w:val="00A5460E"/>
    <w:rsid w:val="00A56276"/>
    <w:rsid w:val="00A574E4"/>
    <w:rsid w:val="00A60DBE"/>
    <w:rsid w:val="00A61627"/>
    <w:rsid w:val="00A61698"/>
    <w:rsid w:val="00A66391"/>
    <w:rsid w:val="00A715B6"/>
    <w:rsid w:val="00A72E58"/>
    <w:rsid w:val="00A72F10"/>
    <w:rsid w:val="00A731F4"/>
    <w:rsid w:val="00A7385D"/>
    <w:rsid w:val="00A8007B"/>
    <w:rsid w:val="00A811CC"/>
    <w:rsid w:val="00A81589"/>
    <w:rsid w:val="00A816E0"/>
    <w:rsid w:val="00A835B8"/>
    <w:rsid w:val="00A85C6B"/>
    <w:rsid w:val="00A85CF6"/>
    <w:rsid w:val="00A8673F"/>
    <w:rsid w:val="00A86969"/>
    <w:rsid w:val="00A90BB7"/>
    <w:rsid w:val="00A91AC3"/>
    <w:rsid w:val="00A94273"/>
    <w:rsid w:val="00A94379"/>
    <w:rsid w:val="00A95B1C"/>
    <w:rsid w:val="00A95C06"/>
    <w:rsid w:val="00A96618"/>
    <w:rsid w:val="00A967BB"/>
    <w:rsid w:val="00A9734F"/>
    <w:rsid w:val="00A9756A"/>
    <w:rsid w:val="00A979E7"/>
    <w:rsid w:val="00AA01BD"/>
    <w:rsid w:val="00AA2C02"/>
    <w:rsid w:val="00AA4CDD"/>
    <w:rsid w:val="00AA55AC"/>
    <w:rsid w:val="00AA5800"/>
    <w:rsid w:val="00AA62C8"/>
    <w:rsid w:val="00AA7EA0"/>
    <w:rsid w:val="00AB09CD"/>
    <w:rsid w:val="00AB2270"/>
    <w:rsid w:val="00AB6925"/>
    <w:rsid w:val="00AC02D4"/>
    <w:rsid w:val="00AC0C85"/>
    <w:rsid w:val="00AC2BE4"/>
    <w:rsid w:val="00AC4CDF"/>
    <w:rsid w:val="00AC5D47"/>
    <w:rsid w:val="00AC67FF"/>
    <w:rsid w:val="00AC728C"/>
    <w:rsid w:val="00AD0654"/>
    <w:rsid w:val="00AD15C5"/>
    <w:rsid w:val="00AD2B3F"/>
    <w:rsid w:val="00AD3A7F"/>
    <w:rsid w:val="00AD41DF"/>
    <w:rsid w:val="00AE0DEF"/>
    <w:rsid w:val="00AE0FDB"/>
    <w:rsid w:val="00AE1763"/>
    <w:rsid w:val="00AE2526"/>
    <w:rsid w:val="00AE2D0C"/>
    <w:rsid w:val="00AE35F2"/>
    <w:rsid w:val="00AE3B7F"/>
    <w:rsid w:val="00AE5BE6"/>
    <w:rsid w:val="00AE6D4A"/>
    <w:rsid w:val="00AE7752"/>
    <w:rsid w:val="00AF0557"/>
    <w:rsid w:val="00AF0C59"/>
    <w:rsid w:val="00AF2221"/>
    <w:rsid w:val="00AF3CE0"/>
    <w:rsid w:val="00AF4D91"/>
    <w:rsid w:val="00AF57D1"/>
    <w:rsid w:val="00AF679D"/>
    <w:rsid w:val="00B0185F"/>
    <w:rsid w:val="00B02F17"/>
    <w:rsid w:val="00B03434"/>
    <w:rsid w:val="00B03F17"/>
    <w:rsid w:val="00B05C8E"/>
    <w:rsid w:val="00B06FF8"/>
    <w:rsid w:val="00B07C84"/>
    <w:rsid w:val="00B10A8E"/>
    <w:rsid w:val="00B13D1D"/>
    <w:rsid w:val="00B17048"/>
    <w:rsid w:val="00B17C56"/>
    <w:rsid w:val="00B225B3"/>
    <w:rsid w:val="00B22E49"/>
    <w:rsid w:val="00B23BAB"/>
    <w:rsid w:val="00B243B0"/>
    <w:rsid w:val="00B24AEA"/>
    <w:rsid w:val="00B24CFE"/>
    <w:rsid w:val="00B257E3"/>
    <w:rsid w:val="00B25A35"/>
    <w:rsid w:val="00B25CE5"/>
    <w:rsid w:val="00B26A93"/>
    <w:rsid w:val="00B27418"/>
    <w:rsid w:val="00B31B75"/>
    <w:rsid w:val="00B32180"/>
    <w:rsid w:val="00B3260A"/>
    <w:rsid w:val="00B33D14"/>
    <w:rsid w:val="00B34827"/>
    <w:rsid w:val="00B35AE7"/>
    <w:rsid w:val="00B42ACE"/>
    <w:rsid w:val="00B42BFE"/>
    <w:rsid w:val="00B43A8A"/>
    <w:rsid w:val="00B43F9B"/>
    <w:rsid w:val="00B51C3C"/>
    <w:rsid w:val="00B51F2C"/>
    <w:rsid w:val="00B52654"/>
    <w:rsid w:val="00B542BD"/>
    <w:rsid w:val="00B54DFE"/>
    <w:rsid w:val="00B55F4C"/>
    <w:rsid w:val="00B5721D"/>
    <w:rsid w:val="00B60B19"/>
    <w:rsid w:val="00B6137A"/>
    <w:rsid w:val="00B6162D"/>
    <w:rsid w:val="00B616BB"/>
    <w:rsid w:val="00B624E5"/>
    <w:rsid w:val="00B63000"/>
    <w:rsid w:val="00B63B72"/>
    <w:rsid w:val="00B651F3"/>
    <w:rsid w:val="00B66883"/>
    <w:rsid w:val="00B70672"/>
    <w:rsid w:val="00B71A4B"/>
    <w:rsid w:val="00B71B50"/>
    <w:rsid w:val="00B727B7"/>
    <w:rsid w:val="00B74316"/>
    <w:rsid w:val="00B74DF3"/>
    <w:rsid w:val="00B76DA9"/>
    <w:rsid w:val="00B77486"/>
    <w:rsid w:val="00B8123A"/>
    <w:rsid w:val="00B8256A"/>
    <w:rsid w:val="00B83E8C"/>
    <w:rsid w:val="00B84245"/>
    <w:rsid w:val="00B85B9F"/>
    <w:rsid w:val="00B8776E"/>
    <w:rsid w:val="00B95405"/>
    <w:rsid w:val="00BA1CBA"/>
    <w:rsid w:val="00BA2AAC"/>
    <w:rsid w:val="00BA4233"/>
    <w:rsid w:val="00BA429E"/>
    <w:rsid w:val="00BA464A"/>
    <w:rsid w:val="00BA62AF"/>
    <w:rsid w:val="00BA690D"/>
    <w:rsid w:val="00BB012B"/>
    <w:rsid w:val="00BB0E08"/>
    <w:rsid w:val="00BB732B"/>
    <w:rsid w:val="00BC05AC"/>
    <w:rsid w:val="00BC11C4"/>
    <w:rsid w:val="00BC157E"/>
    <w:rsid w:val="00BC161F"/>
    <w:rsid w:val="00BC33EA"/>
    <w:rsid w:val="00BC36B6"/>
    <w:rsid w:val="00BC72CA"/>
    <w:rsid w:val="00BD1D16"/>
    <w:rsid w:val="00BD5BDA"/>
    <w:rsid w:val="00BD6B1C"/>
    <w:rsid w:val="00BE0698"/>
    <w:rsid w:val="00BE4069"/>
    <w:rsid w:val="00BE561D"/>
    <w:rsid w:val="00BE725E"/>
    <w:rsid w:val="00BF0712"/>
    <w:rsid w:val="00BF0C3C"/>
    <w:rsid w:val="00BF1510"/>
    <w:rsid w:val="00BF2DCE"/>
    <w:rsid w:val="00BF5BDF"/>
    <w:rsid w:val="00BF6CEC"/>
    <w:rsid w:val="00BF6EE7"/>
    <w:rsid w:val="00BF7968"/>
    <w:rsid w:val="00BF7979"/>
    <w:rsid w:val="00C02667"/>
    <w:rsid w:val="00C028FB"/>
    <w:rsid w:val="00C03098"/>
    <w:rsid w:val="00C03B07"/>
    <w:rsid w:val="00C04DD4"/>
    <w:rsid w:val="00C108FB"/>
    <w:rsid w:val="00C11DC8"/>
    <w:rsid w:val="00C1233E"/>
    <w:rsid w:val="00C13B18"/>
    <w:rsid w:val="00C14CCA"/>
    <w:rsid w:val="00C16C54"/>
    <w:rsid w:val="00C174C0"/>
    <w:rsid w:val="00C20E46"/>
    <w:rsid w:val="00C2188C"/>
    <w:rsid w:val="00C21F29"/>
    <w:rsid w:val="00C224ED"/>
    <w:rsid w:val="00C23DC1"/>
    <w:rsid w:val="00C25179"/>
    <w:rsid w:val="00C25A11"/>
    <w:rsid w:val="00C26D58"/>
    <w:rsid w:val="00C31917"/>
    <w:rsid w:val="00C324CB"/>
    <w:rsid w:val="00C3386A"/>
    <w:rsid w:val="00C37B41"/>
    <w:rsid w:val="00C40AE0"/>
    <w:rsid w:val="00C45A94"/>
    <w:rsid w:val="00C45D52"/>
    <w:rsid w:val="00C45FBE"/>
    <w:rsid w:val="00C51D7E"/>
    <w:rsid w:val="00C54DD1"/>
    <w:rsid w:val="00C56D9B"/>
    <w:rsid w:val="00C578B6"/>
    <w:rsid w:val="00C624E3"/>
    <w:rsid w:val="00C62F66"/>
    <w:rsid w:val="00C63269"/>
    <w:rsid w:val="00C67359"/>
    <w:rsid w:val="00C72844"/>
    <w:rsid w:val="00C73964"/>
    <w:rsid w:val="00C758FB"/>
    <w:rsid w:val="00C80A79"/>
    <w:rsid w:val="00C90AE3"/>
    <w:rsid w:val="00C9335E"/>
    <w:rsid w:val="00C94F0D"/>
    <w:rsid w:val="00C96A20"/>
    <w:rsid w:val="00C9737A"/>
    <w:rsid w:val="00CA020C"/>
    <w:rsid w:val="00CA0AEF"/>
    <w:rsid w:val="00CA13B2"/>
    <w:rsid w:val="00CA403A"/>
    <w:rsid w:val="00CA4DFB"/>
    <w:rsid w:val="00CA57DC"/>
    <w:rsid w:val="00CA5A4E"/>
    <w:rsid w:val="00CB1A7C"/>
    <w:rsid w:val="00CB20ED"/>
    <w:rsid w:val="00CB4924"/>
    <w:rsid w:val="00CB6E85"/>
    <w:rsid w:val="00CB7A9D"/>
    <w:rsid w:val="00CC14C8"/>
    <w:rsid w:val="00CC36F2"/>
    <w:rsid w:val="00CC539F"/>
    <w:rsid w:val="00CC53FE"/>
    <w:rsid w:val="00CC55CF"/>
    <w:rsid w:val="00CC5A55"/>
    <w:rsid w:val="00CC5FD5"/>
    <w:rsid w:val="00CC74E5"/>
    <w:rsid w:val="00CD188F"/>
    <w:rsid w:val="00CD20D1"/>
    <w:rsid w:val="00CD2771"/>
    <w:rsid w:val="00CD3B0F"/>
    <w:rsid w:val="00CD3EC2"/>
    <w:rsid w:val="00CD4180"/>
    <w:rsid w:val="00CD50A3"/>
    <w:rsid w:val="00CD59F2"/>
    <w:rsid w:val="00CD676E"/>
    <w:rsid w:val="00CD6861"/>
    <w:rsid w:val="00CE020C"/>
    <w:rsid w:val="00CE472C"/>
    <w:rsid w:val="00CE490F"/>
    <w:rsid w:val="00CE5435"/>
    <w:rsid w:val="00CE5CC6"/>
    <w:rsid w:val="00CE6415"/>
    <w:rsid w:val="00CF3331"/>
    <w:rsid w:val="00CF495F"/>
    <w:rsid w:val="00CF4E88"/>
    <w:rsid w:val="00CF6B62"/>
    <w:rsid w:val="00D005D1"/>
    <w:rsid w:val="00D00D0B"/>
    <w:rsid w:val="00D0181B"/>
    <w:rsid w:val="00D0271C"/>
    <w:rsid w:val="00D03FEA"/>
    <w:rsid w:val="00D04743"/>
    <w:rsid w:val="00D07952"/>
    <w:rsid w:val="00D103D0"/>
    <w:rsid w:val="00D12B51"/>
    <w:rsid w:val="00D147E8"/>
    <w:rsid w:val="00D151AA"/>
    <w:rsid w:val="00D1588C"/>
    <w:rsid w:val="00D20C20"/>
    <w:rsid w:val="00D2106A"/>
    <w:rsid w:val="00D222C6"/>
    <w:rsid w:val="00D24157"/>
    <w:rsid w:val="00D24FD4"/>
    <w:rsid w:val="00D25CA2"/>
    <w:rsid w:val="00D279B6"/>
    <w:rsid w:val="00D30031"/>
    <w:rsid w:val="00D32D90"/>
    <w:rsid w:val="00D33A06"/>
    <w:rsid w:val="00D33AA0"/>
    <w:rsid w:val="00D417AE"/>
    <w:rsid w:val="00D41AA9"/>
    <w:rsid w:val="00D43F0C"/>
    <w:rsid w:val="00D45389"/>
    <w:rsid w:val="00D4610A"/>
    <w:rsid w:val="00D46569"/>
    <w:rsid w:val="00D521F9"/>
    <w:rsid w:val="00D5615C"/>
    <w:rsid w:val="00D563F1"/>
    <w:rsid w:val="00D576FC"/>
    <w:rsid w:val="00D579EE"/>
    <w:rsid w:val="00D600C6"/>
    <w:rsid w:val="00D609CD"/>
    <w:rsid w:val="00D61EEC"/>
    <w:rsid w:val="00D61FC5"/>
    <w:rsid w:val="00D63B9F"/>
    <w:rsid w:val="00D65187"/>
    <w:rsid w:val="00D72678"/>
    <w:rsid w:val="00D75819"/>
    <w:rsid w:val="00D75C6D"/>
    <w:rsid w:val="00D761B9"/>
    <w:rsid w:val="00D7658C"/>
    <w:rsid w:val="00D76665"/>
    <w:rsid w:val="00D77108"/>
    <w:rsid w:val="00D834A8"/>
    <w:rsid w:val="00D83F93"/>
    <w:rsid w:val="00D84948"/>
    <w:rsid w:val="00D8651E"/>
    <w:rsid w:val="00D86C0A"/>
    <w:rsid w:val="00D90512"/>
    <w:rsid w:val="00D90BBC"/>
    <w:rsid w:val="00D920B3"/>
    <w:rsid w:val="00D9315A"/>
    <w:rsid w:val="00D93D03"/>
    <w:rsid w:val="00D9643A"/>
    <w:rsid w:val="00D96B74"/>
    <w:rsid w:val="00D9736B"/>
    <w:rsid w:val="00DA0E2B"/>
    <w:rsid w:val="00DA193E"/>
    <w:rsid w:val="00DA21CC"/>
    <w:rsid w:val="00DB0B72"/>
    <w:rsid w:val="00DB20EE"/>
    <w:rsid w:val="00DB3A7E"/>
    <w:rsid w:val="00DB6071"/>
    <w:rsid w:val="00DB7985"/>
    <w:rsid w:val="00DC3897"/>
    <w:rsid w:val="00DC412A"/>
    <w:rsid w:val="00DC75DD"/>
    <w:rsid w:val="00DD2E50"/>
    <w:rsid w:val="00DD4AD2"/>
    <w:rsid w:val="00DE2AF6"/>
    <w:rsid w:val="00DE4F9D"/>
    <w:rsid w:val="00DF0DDB"/>
    <w:rsid w:val="00DF0F79"/>
    <w:rsid w:val="00DF0F80"/>
    <w:rsid w:val="00DF4E16"/>
    <w:rsid w:val="00DF529B"/>
    <w:rsid w:val="00DF78AA"/>
    <w:rsid w:val="00E0056A"/>
    <w:rsid w:val="00E04622"/>
    <w:rsid w:val="00E06B42"/>
    <w:rsid w:val="00E12200"/>
    <w:rsid w:val="00E1407D"/>
    <w:rsid w:val="00E16CF8"/>
    <w:rsid w:val="00E21A1D"/>
    <w:rsid w:val="00E23A02"/>
    <w:rsid w:val="00E244CE"/>
    <w:rsid w:val="00E25BBA"/>
    <w:rsid w:val="00E312CE"/>
    <w:rsid w:val="00E32180"/>
    <w:rsid w:val="00E33B5F"/>
    <w:rsid w:val="00E34A60"/>
    <w:rsid w:val="00E364AF"/>
    <w:rsid w:val="00E41C0D"/>
    <w:rsid w:val="00E424D7"/>
    <w:rsid w:val="00E43D48"/>
    <w:rsid w:val="00E46BAB"/>
    <w:rsid w:val="00E46F29"/>
    <w:rsid w:val="00E505BB"/>
    <w:rsid w:val="00E51FAD"/>
    <w:rsid w:val="00E55745"/>
    <w:rsid w:val="00E55949"/>
    <w:rsid w:val="00E57F26"/>
    <w:rsid w:val="00E60341"/>
    <w:rsid w:val="00E6035B"/>
    <w:rsid w:val="00E60EAD"/>
    <w:rsid w:val="00E62AA2"/>
    <w:rsid w:val="00E64276"/>
    <w:rsid w:val="00E64D1B"/>
    <w:rsid w:val="00E66CF0"/>
    <w:rsid w:val="00E66E2B"/>
    <w:rsid w:val="00E70F21"/>
    <w:rsid w:val="00E71175"/>
    <w:rsid w:val="00E729F5"/>
    <w:rsid w:val="00E73259"/>
    <w:rsid w:val="00E7437B"/>
    <w:rsid w:val="00E74A90"/>
    <w:rsid w:val="00E75313"/>
    <w:rsid w:val="00E80938"/>
    <w:rsid w:val="00E80DB3"/>
    <w:rsid w:val="00E82D14"/>
    <w:rsid w:val="00E85C4D"/>
    <w:rsid w:val="00E93C5F"/>
    <w:rsid w:val="00E9524D"/>
    <w:rsid w:val="00E95482"/>
    <w:rsid w:val="00E95DF0"/>
    <w:rsid w:val="00EA09C9"/>
    <w:rsid w:val="00EA258D"/>
    <w:rsid w:val="00EA2FBF"/>
    <w:rsid w:val="00EA44BB"/>
    <w:rsid w:val="00EA557E"/>
    <w:rsid w:val="00EA652C"/>
    <w:rsid w:val="00EA7392"/>
    <w:rsid w:val="00EA777C"/>
    <w:rsid w:val="00EB11D5"/>
    <w:rsid w:val="00EB1A7B"/>
    <w:rsid w:val="00EB20FF"/>
    <w:rsid w:val="00EB6DB6"/>
    <w:rsid w:val="00EB7C0C"/>
    <w:rsid w:val="00EC096E"/>
    <w:rsid w:val="00EC0F6C"/>
    <w:rsid w:val="00EC3E78"/>
    <w:rsid w:val="00EC61AD"/>
    <w:rsid w:val="00ED02CF"/>
    <w:rsid w:val="00ED056C"/>
    <w:rsid w:val="00ED2C5C"/>
    <w:rsid w:val="00ED3BB4"/>
    <w:rsid w:val="00ED4446"/>
    <w:rsid w:val="00ED459D"/>
    <w:rsid w:val="00ED6600"/>
    <w:rsid w:val="00EE251A"/>
    <w:rsid w:val="00EE280A"/>
    <w:rsid w:val="00EE2BE5"/>
    <w:rsid w:val="00EE4CB2"/>
    <w:rsid w:val="00EE69C7"/>
    <w:rsid w:val="00EF0639"/>
    <w:rsid w:val="00EF4DB4"/>
    <w:rsid w:val="00EF58E9"/>
    <w:rsid w:val="00EF5E5A"/>
    <w:rsid w:val="00EF5E5B"/>
    <w:rsid w:val="00F000FE"/>
    <w:rsid w:val="00F002A4"/>
    <w:rsid w:val="00F023A6"/>
    <w:rsid w:val="00F02A1A"/>
    <w:rsid w:val="00F03681"/>
    <w:rsid w:val="00F04765"/>
    <w:rsid w:val="00F05AB9"/>
    <w:rsid w:val="00F066F3"/>
    <w:rsid w:val="00F100DC"/>
    <w:rsid w:val="00F107DB"/>
    <w:rsid w:val="00F12B30"/>
    <w:rsid w:val="00F134A2"/>
    <w:rsid w:val="00F14321"/>
    <w:rsid w:val="00F14405"/>
    <w:rsid w:val="00F1549E"/>
    <w:rsid w:val="00F159C1"/>
    <w:rsid w:val="00F16D70"/>
    <w:rsid w:val="00F200F6"/>
    <w:rsid w:val="00F203AF"/>
    <w:rsid w:val="00F20D2D"/>
    <w:rsid w:val="00F21C82"/>
    <w:rsid w:val="00F22DE1"/>
    <w:rsid w:val="00F24ECD"/>
    <w:rsid w:val="00F25431"/>
    <w:rsid w:val="00F26605"/>
    <w:rsid w:val="00F26F1B"/>
    <w:rsid w:val="00F32D5F"/>
    <w:rsid w:val="00F335E2"/>
    <w:rsid w:val="00F346C6"/>
    <w:rsid w:val="00F35C3F"/>
    <w:rsid w:val="00F36002"/>
    <w:rsid w:val="00F37C9E"/>
    <w:rsid w:val="00F40057"/>
    <w:rsid w:val="00F414C7"/>
    <w:rsid w:val="00F41838"/>
    <w:rsid w:val="00F42FAE"/>
    <w:rsid w:val="00F4329E"/>
    <w:rsid w:val="00F43FDB"/>
    <w:rsid w:val="00F4469F"/>
    <w:rsid w:val="00F4609F"/>
    <w:rsid w:val="00F505D4"/>
    <w:rsid w:val="00F50673"/>
    <w:rsid w:val="00F5286F"/>
    <w:rsid w:val="00F53521"/>
    <w:rsid w:val="00F55E88"/>
    <w:rsid w:val="00F56160"/>
    <w:rsid w:val="00F57530"/>
    <w:rsid w:val="00F579D1"/>
    <w:rsid w:val="00F6209B"/>
    <w:rsid w:val="00F62DEA"/>
    <w:rsid w:val="00F63911"/>
    <w:rsid w:val="00F63A49"/>
    <w:rsid w:val="00F65990"/>
    <w:rsid w:val="00F716E9"/>
    <w:rsid w:val="00F7261E"/>
    <w:rsid w:val="00F72FFF"/>
    <w:rsid w:val="00F738B6"/>
    <w:rsid w:val="00F73B40"/>
    <w:rsid w:val="00F754D5"/>
    <w:rsid w:val="00F801CC"/>
    <w:rsid w:val="00F84D0D"/>
    <w:rsid w:val="00F852E7"/>
    <w:rsid w:val="00F86375"/>
    <w:rsid w:val="00F869B2"/>
    <w:rsid w:val="00F90A84"/>
    <w:rsid w:val="00F94FD7"/>
    <w:rsid w:val="00F95A38"/>
    <w:rsid w:val="00F95BFE"/>
    <w:rsid w:val="00F9672C"/>
    <w:rsid w:val="00F967A9"/>
    <w:rsid w:val="00F96DB2"/>
    <w:rsid w:val="00FA0878"/>
    <w:rsid w:val="00FA0F5C"/>
    <w:rsid w:val="00FA3D68"/>
    <w:rsid w:val="00FA40C7"/>
    <w:rsid w:val="00FA4D81"/>
    <w:rsid w:val="00FA4E09"/>
    <w:rsid w:val="00FB07C0"/>
    <w:rsid w:val="00FB0BEA"/>
    <w:rsid w:val="00FB12E9"/>
    <w:rsid w:val="00FB249C"/>
    <w:rsid w:val="00FB34AE"/>
    <w:rsid w:val="00FB40E5"/>
    <w:rsid w:val="00FB4D49"/>
    <w:rsid w:val="00FB65C4"/>
    <w:rsid w:val="00FC0546"/>
    <w:rsid w:val="00FC29AC"/>
    <w:rsid w:val="00FC3AEB"/>
    <w:rsid w:val="00FC5153"/>
    <w:rsid w:val="00FC5163"/>
    <w:rsid w:val="00FC6756"/>
    <w:rsid w:val="00FC74D5"/>
    <w:rsid w:val="00FD0EAF"/>
    <w:rsid w:val="00FD1A9B"/>
    <w:rsid w:val="00FD3B2F"/>
    <w:rsid w:val="00FD5BC1"/>
    <w:rsid w:val="00FD6348"/>
    <w:rsid w:val="00FD6415"/>
    <w:rsid w:val="00FD7AE2"/>
    <w:rsid w:val="00FE26EA"/>
    <w:rsid w:val="00FE551A"/>
    <w:rsid w:val="00FE64EC"/>
    <w:rsid w:val="00FE669A"/>
    <w:rsid w:val="00FE790E"/>
    <w:rsid w:val="00FF023D"/>
    <w:rsid w:val="00FF024F"/>
    <w:rsid w:val="00FF09A0"/>
    <w:rsid w:val="00FF0D69"/>
    <w:rsid w:val="00FF11DC"/>
    <w:rsid w:val="00FF2F7B"/>
    <w:rsid w:val="00FF3A15"/>
    <w:rsid w:val="00FF51D6"/>
    <w:rsid w:val="00FF5A21"/>
    <w:rsid w:val="00FF6278"/>
    <w:rsid w:val="00FF6A0C"/>
    <w:rsid w:val="00FF6F51"/>
    <w:rsid w:val="00FF70A1"/>
    <w:rsid w:val="00FF7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27538B2"/>
  <w15:chartTrackingRefBased/>
  <w15:docId w15:val="{8C3F9060-D8F2-4E46-B96E-463DDEC4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755"/>
    <w:pPr>
      <w:tabs>
        <w:tab w:val="center" w:pos="4252"/>
        <w:tab w:val="right" w:pos="8504"/>
      </w:tabs>
      <w:snapToGrid w:val="0"/>
    </w:pPr>
  </w:style>
  <w:style w:type="character" w:customStyle="1" w:styleId="a4">
    <w:name w:val="ヘッダー (文字)"/>
    <w:basedOn w:val="a0"/>
    <w:link w:val="a3"/>
    <w:uiPriority w:val="99"/>
    <w:rsid w:val="006F1755"/>
  </w:style>
  <w:style w:type="paragraph" w:styleId="a5">
    <w:name w:val="footer"/>
    <w:basedOn w:val="a"/>
    <w:link w:val="a6"/>
    <w:uiPriority w:val="99"/>
    <w:unhideWhenUsed/>
    <w:rsid w:val="006F1755"/>
    <w:pPr>
      <w:tabs>
        <w:tab w:val="center" w:pos="4252"/>
        <w:tab w:val="right" w:pos="8504"/>
      </w:tabs>
      <w:snapToGrid w:val="0"/>
    </w:pPr>
  </w:style>
  <w:style w:type="character" w:customStyle="1" w:styleId="a6">
    <w:name w:val="フッター (文字)"/>
    <w:basedOn w:val="a0"/>
    <w:link w:val="a5"/>
    <w:uiPriority w:val="99"/>
    <w:rsid w:val="006F1755"/>
  </w:style>
  <w:style w:type="paragraph" w:styleId="a7">
    <w:name w:val="Balloon Text"/>
    <w:basedOn w:val="a"/>
    <w:link w:val="a8"/>
    <w:uiPriority w:val="99"/>
    <w:semiHidden/>
    <w:unhideWhenUsed/>
    <w:rsid w:val="002008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8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02637">
      <w:bodyDiv w:val="1"/>
      <w:marLeft w:val="0"/>
      <w:marRight w:val="0"/>
      <w:marTop w:val="0"/>
      <w:marBottom w:val="0"/>
      <w:divBdr>
        <w:top w:val="none" w:sz="0" w:space="0" w:color="auto"/>
        <w:left w:val="none" w:sz="0" w:space="0" w:color="auto"/>
        <w:bottom w:val="none" w:sz="0" w:space="0" w:color="auto"/>
        <w:right w:val="none" w:sz="0" w:space="0" w:color="auto"/>
      </w:divBdr>
    </w:div>
    <w:div w:id="544216711">
      <w:bodyDiv w:val="1"/>
      <w:marLeft w:val="0"/>
      <w:marRight w:val="0"/>
      <w:marTop w:val="0"/>
      <w:marBottom w:val="0"/>
      <w:divBdr>
        <w:top w:val="none" w:sz="0" w:space="0" w:color="auto"/>
        <w:left w:val="none" w:sz="0" w:space="0" w:color="auto"/>
        <w:bottom w:val="none" w:sz="0" w:space="0" w:color="auto"/>
        <w:right w:val="none" w:sz="0" w:space="0" w:color="auto"/>
      </w:divBdr>
    </w:div>
    <w:div w:id="863513941">
      <w:bodyDiv w:val="1"/>
      <w:marLeft w:val="0"/>
      <w:marRight w:val="0"/>
      <w:marTop w:val="0"/>
      <w:marBottom w:val="0"/>
      <w:divBdr>
        <w:top w:val="none" w:sz="0" w:space="0" w:color="auto"/>
        <w:left w:val="none" w:sz="0" w:space="0" w:color="auto"/>
        <w:bottom w:val="none" w:sz="0" w:space="0" w:color="auto"/>
        <w:right w:val="none" w:sz="0" w:space="0" w:color="auto"/>
      </w:divBdr>
    </w:div>
    <w:div w:id="1102336673">
      <w:bodyDiv w:val="1"/>
      <w:marLeft w:val="0"/>
      <w:marRight w:val="0"/>
      <w:marTop w:val="0"/>
      <w:marBottom w:val="0"/>
      <w:divBdr>
        <w:top w:val="none" w:sz="0" w:space="0" w:color="auto"/>
        <w:left w:val="none" w:sz="0" w:space="0" w:color="auto"/>
        <w:bottom w:val="none" w:sz="0" w:space="0" w:color="auto"/>
        <w:right w:val="none" w:sz="0" w:space="0" w:color="auto"/>
      </w:divBdr>
    </w:div>
    <w:div w:id="1244604763">
      <w:bodyDiv w:val="1"/>
      <w:marLeft w:val="0"/>
      <w:marRight w:val="0"/>
      <w:marTop w:val="0"/>
      <w:marBottom w:val="0"/>
      <w:divBdr>
        <w:top w:val="none" w:sz="0" w:space="0" w:color="auto"/>
        <w:left w:val="none" w:sz="0" w:space="0" w:color="auto"/>
        <w:bottom w:val="none" w:sz="0" w:space="0" w:color="auto"/>
        <w:right w:val="none" w:sz="0" w:space="0" w:color="auto"/>
      </w:divBdr>
    </w:div>
    <w:div w:id="1348675580">
      <w:bodyDiv w:val="1"/>
      <w:marLeft w:val="0"/>
      <w:marRight w:val="0"/>
      <w:marTop w:val="0"/>
      <w:marBottom w:val="0"/>
      <w:divBdr>
        <w:top w:val="none" w:sz="0" w:space="0" w:color="auto"/>
        <w:left w:val="none" w:sz="0" w:space="0" w:color="auto"/>
        <w:bottom w:val="none" w:sz="0" w:space="0" w:color="auto"/>
        <w:right w:val="none" w:sz="0" w:space="0" w:color="auto"/>
      </w:divBdr>
    </w:div>
    <w:div w:id="152662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渡会 里奈</dc:creator>
  <cp:keywords/>
  <dc:description/>
  <cp:lastModifiedBy>渡会 里奈</cp:lastModifiedBy>
  <cp:revision>25</cp:revision>
  <cp:lastPrinted>2022-02-04T00:18:00Z</cp:lastPrinted>
  <dcterms:created xsi:type="dcterms:W3CDTF">2018-04-03T06:33:00Z</dcterms:created>
  <dcterms:modified xsi:type="dcterms:W3CDTF">2022-02-04T00:30:00Z</dcterms:modified>
</cp:coreProperties>
</file>